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33337" w14:textId="138694E4" w:rsidR="002265BB" w:rsidRDefault="009521A1" w:rsidP="002265BB">
      <w:pPr>
        <w:rPr>
          <w:b/>
          <w:bCs/>
          <w:sz w:val="36"/>
          <w:szCs w:val="36"/>
        </w:rPr>
      </w:pPr>
      <w:r>
        <w:rPr>
          <w:noProof/>
        </w:rPr>
        <w:drawing>
          <wp:anchor distT="0" distB="0" distL="114300" distR="114300" simplePos="0" relativeHeight="251658240" behindDoc="0" locked="0" layoutInCell="1" allowOverlap="1" wp14:anchorId="6EA96386" wp14:editId="769A6C79">
            <wp:simplePos x="0" y="0"/>
            <wp:positionH relativeFrom="column">
              <wp:posOffset>0</wp:posOffset>
            </wp:positionH>
            <wp:positionV relativeFrom="paragraph">
              <wp:posOffset>0</wp:posOffset>
            </wp:positionV>
            <wp:extent cx="2052056" cy="731520"/>
            <wp:effectExtent l="0" t="0" r="5715" b="0"/>
            <wp:wrapSquare wrapText="right"/>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jpg"/>
                    <pic:cNvPicPr/>
                  </pic:nvPicPr>
                  <pic:blipFill rotWithShape="1">
                    <a:blip r:embed="rId5" cstate="print">
                      <a:extLst>
                        <a:ext uri="{28A0092B-C50C-407E-A947-70E740481C1C}">
                          <a14:useLocalDpi xmlns:a14="http://schemas.microsoft.com/office/drawing/2010/main" val="0"/>
                        </a:ext>
                      </a:extLst>
                    </a:blip>
                    <a:srcRect l="7041" t="15475" r="20537" b="21812"/>
                    <a:stretch/>
                  </pic:blipFill>
                  <pic:spPr bwMode="auto">
                    <a:xfrm>
                      <a:off x="0" y="0"/>
                      <a:ext cx="2052056" cy="7315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84255">
        <w:rPr>
          <w:b/>
          <w:bCs/>
          <w:sz w:val="36"/>
          <w:szCs w:val="36"/>
        </w:rPr>
        <w:t xml:space="preserve">                </w:t>
      </w:r>
      <w:r w:rsidRPr="00284255">
        <w:rPr>
          <w:b/>
          <w:bCs/>
          <w:sz w:val="36"/>
          <w:szCs w:val="36"/>
        </w:rPr>
        <w:t>Unidentified Flying Object</w:t>
      </w:r>
      <w:r w:rsidR="002265BB">
        <w:rPr>
          <w:b/>
          <w:bCs/>
          <w:sz w:val="36"/>
          <w:szCs w:val="36"/>
        </w:rPr>
        <w:t xml:space="preserve"> and        </w:t>
      </w:r>
    </w:p>
    <w:p w14:paraId="036C4DDE" w14:textId="43DFB364" w:rsidR="009521A1" w:rsidRPr="002265BB" w:rsidRDefault="002265BB" w:rsidP="002265BB">
      <w:pPr>
        <w:rPr>
          <w:b/>
          <w:bCs/>
          <w:sz w:val="36"/>
          <w:szCs w:val="36"/>
        </w:rPr>
      </w:pPr>
      <w:r>
        <w:rPr>
          <w:b/>
          <w:bCs/>
          <w:sz w:val="36"/>
          <w:szCs w:val="36"/>
        </w:rPr>
        <w:t xml:space="preserve">                Unidentified Aerial Phenomenon</w:t>
      </w:r>
      <w:r w:rsidR="009521A1" w:rsidRPr="00284255">
        <w:rPr>
          <w:b/>
          <w:bCs/>
          <w:sz w:val="36"/>
          <w:szCs w:val="36"/>
        </w:rPr>
        <w:t xml:space="preserve"> Report</w:t>
      </w:r>
    </w:p>
    <w:p w14:paraId="5B1272EE" w14:textId="6DD005C0" w:rsidR="00435FC0" w:rsidRDefault="009521A1" w:rsidP="009521A1">
      <w:pPr>
        <w:rPr>
          <w:sz w:val="20"/>
          <w:szCs w:val="20"/>
        </w:rPr>
      </w:pPr>
      <w:r w:rsidRPr="009521A1">
        <w:rPr>
          <w:sz w:val="20"/>
          <w:szCs w:val="20"/>
        </w:rPr>
        <w:t xml:space="preserve">By filling out the form below you will help us create a pre-evaluation of the location in question. All data is completely confidential and will never meet the public eye without your written consent. Use a separate piece of paper if </w:t>
      </w:r>
      <w:r w:rsidR="007E0DF0" w:rsidRPr="009521A1">
        <w:rPr>
          <w:sz w:val="20"/>
          <w:szCs w:val="20"/>
        </w:rPr>
        <w:t>necessary,</w:t>
      </w:r>
      <w:r w:rsidRPr="009521A1">
        <w:rPr>
          <w:sz w:val="20"/>
          <w:szCs w:val="20"/>
        </w:rPr>
        <w:t xml:space="preserve"> noting the number and section of the question, if there is not enough room on this form to complete your answer.</w:t>
      </w:r>
    </w:p>
    <w:p w14:paraId="0654571B" w14:textId="500CE5E7" w:rsidR="009521A1" w:rsidRDefault="00F226FA" w:rsidP="002A389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1. </w:t>
      </w:r>
      <w:r w:rsidR="00284255" w:rsidRPr="00284255">
        <w:t xml:space="preserve">When did you see the phenomenon? </w:t>
      </w:r>
      <w:r w:rsidR="00284255">
        <w:tab/>
      </w:r>
      <w:r>
        <w:tab/>
      </w:r>
      <w:r>
        <w:tab/>
      </w:r>
      <w:r w:rsidR="00284255">
        <w:t>Day___________ Month___________ Year___________</w:t>
      </w:r>
    </w:p>
    <w:p w14:paraId="0D2913AC" w14:textId="30C84D3E" w:rsidR="00F226FA" w:rsidRDefault="00F226FA" w:rsidP="002A389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2. What time did you first sight the phenomenon? </w:t>
      </w:r>
      <w:r>
        <w:tab/>
        <w:t xml:space="preserve">Hour__________ Minutes__________ </w:t>
      </w:r>
      <w:r>
        <w:tab/>
      </w:r>
      <w:r w:rsidR="00280908">
        <w:tab/>
        <w:t>___</w:t>
      </w:r>
      <w:r>
        <w:t>AM</w:t>
      </w:r>
      <w:r>
        <w:tab/>
      </w:r>
      <w:r w:rsidR="00280908">
        <w:t>___</w:t>
      </w:r>
      <w:r>
        <w:t>PM</w:t>
      </w:r>
    </w:p>
    <w:p w14:paraId="51B01031" w14:textId="590653B6" w:rsidR="00F226FA" w:rsidRDefault="00F226FA" w:rsidP="002A389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3. </w:t>
      </w:r>
      <w:r w:rsidR="00321E5B">
        <w:t xml:space="preserve">What time did you last sight the phenomenon? </w:t>
      </w:r>
      <w:r w:rsidR="00321E5B">
        <w:tab/>
        <w:t>Hour__________ Minutes__________</w:t>
      </w:r>
      <w:r w:rsidR="00321E5B">
        <w:tab/>
      </w:r>
      <w:r w:rsidR="00321E5B">
        <w:tab/>
      </w:r>
      <w:r w:rsidR="00280908">
        <w:t>___</w:t>
      </w:r>
      <w:r w:rsidR="00321E5B">
        <w:t>AM</w:t>
      </w:r>
      <w:r w:rsidR="00321E5B">
        <w:tab/>
      </w:r>
      <w:r w:rsidR="00280908">
        <w:t>___</w:t>
      </w:r>
      <w:r w:rsidR="00321E5B">
        <w:t>PM</w:t>
      </w:r>
    </w:p>
    <w:p w14:paraId="3E7D30FF" w14:textId="2E51F4AF" w:rsidR="00321E5B" w:rsidRDefault="00321E5B" w:rsidP="002A3897">
      <w:pPr>
        <w:pBdr>
          <w:top w:val="single" w:sz="4" w:space="1" w:color="auto"/>
          <w:left w:val="single" w:sz="4" w:space="4" w:color="auto"/>
          <w:bottom w:val="single" w:sz="4" w:space="1" w:color="auto"/>
          <w:right w:val="single" w:sz="4" w:space="4" w:color="auto"/>
          <w:between w:val="single" w:sz="4" w:space="1" w:color="auto"/>
          <w:bar w:val="single" w:sz="4" w:color="auto"/>
        </w:pBdr>
      </w:pPr>
      <w:r>
        <w:t>4. Time Zone</w:t>
      </w:r>
      <w:r>
        <w:tab/>
      </w:r>
      <w:r>
        <w:tab/>
      </w:r>
      <w:r>
        <w:tab/>
      </w:r>
      <w:r>
        <w:tab/>
      </w:r>
      <w:r w:rsidR="00280908">
        <w:t>___</w:t>
      </w:r>
      <w:r>
        <w:t>Daylight Savings</w:t>
      </w:r>
      <w:r>
        <w:tab/>
      </w:r>
      <w:r>
        <w:tab/>
      </w:r>
      <w:r>
        <w:tab/>
      </w:r>
      <w:r>
        <w:tab/>
      </w:r>
      <w:r w:rsidR="00280908">
        <w:t>___</w:t>
      </w:r>
      <w:r>
        <w:t>Standard</w:t>
      </w:r>
    </w:p>
    <w:p w14:paraId="307E2AD3" w14:textId="212E30B3" w:rsidR="006A4F7E" w:rsidRDefault="00280908" w:rsidP="002A3897">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pPr>
      <w:r>
        <w:t>___</w:t>
      </w:r>
      <w:r w:rsidR="00321E5B">
        <w:t>Eastern</w:t>
      </w:r>
      <w:r w:rsidR="00321E5B">
        <w:tab/>
      </w:r>
      <w:r w:rsidR="00321E5B">
        <w:tab/>
      </w:r>
      <w:r>
        <w:t>___</w:t>
      </w:r>
      <w:r w:rsidR="00321E5B">
        <w:t>Central</w:t>
      </w:r>
      <w:r w:rsidR="00321E5B">
        <w:tab/>
      </w:r>
      <w:r w:rsidR="00321E5B">
        <w:tab/>
      </w:r>
      <w:r>
        <w:t>___</w:t>
      </w:r>
      <w:r w:rsidR="00321E5B">
        <w:t>Mountain</w:t>
      </w:r>
      <w:r w:rsidR="00321E5B">
        <w:tab/>
      </w:r>
      <w:r w:rsidR="00321E5B">
        <w:tab/>
      </w:r>
      <w:r>
        <w:t>___</w:t>
      </w:r>
      <w:r w:rsidR="00321E5B">
        <w:t>Pacific</w:t>
      </w:r>
      <w:r w:rsidR="00321E5B">
        <w:tab/>
      </w:r>
      <w:r w:rsidR="00321E5B">
        <w:tab/>
      </w:r>
      <w:r>
        <w:t>___</w:t>
      </w:r>
      <w:r w:rsidR="00321E5B">
        <w:t>Other</w:t>
      </w:r>
    </w:p>
    <w:p w14:paraId="126A287C" w14:textId="37675874" w:rsidR="006A4F7E" w:rsidRDefault="004F605A" w:rsidP="002A3897">
      <w:r>
        <w:t>5. Where were you when you saw the phenomenon? If in the city, give the nearest street address and indicate on a hand drawn map where you were standing with refence to the address. If in the country, identify the highway you were on or near and try to fix a distance and direction from some recognizable landmark.</w:t>
      </w:r>
    </w:p>
    <w:p w14:paraId="12B920BA" w14:textId="63293717" w:rsidR="004F605A" w:rsidRDefault="004F605A" w:rsidP="006A4F7E"/>
    <w:p w14:paraId="3F335E0C" w14:textId="30ABD365" w:rsidR="004F605A" w:rsidRDefault="004F605A" w:rsidP="006A4F7E"/>
    <w:p w14:paraId="3F75FE0B" w14:textId="77777777" w:rsidR="007E0DF0" w:rsidRDefault="007E0DF0" w:rsidP="006A4F7E"/>
    <w:p w14:paraId="0772C00F" w14:textId="77777777" w:rsidR="007E0DF0" w:rsidRDefault="007E0DF0" w:rsidP="006A4F7E"/>
    <w:p w14:paraId="76691687" w14:textId="77777777" w:rsidR="007E0DF0" w:rsidRDefault="007E0DF0" w:rsidP="006A4F7E"/>
    <w:p w14:paraId="58494EE5" w14:textId="77777777" w:rsidR="008B3A99" w:rsidRDefault="008B3A99" w:rsidP="006A4F7E"/>
    <w:p w14:paraId="0CDC10C6" w14:textId="77777777" w:rsidR="007E0DF0" w:rsidRDefault="007E0DF0" w:rsidP="006A4F7E"/>
    <w:p w14:paraId="2F1F7EED" w14:textId="66551027" w:rsidR="008B3A99" w:rsidRDefault="004F605A" w:rsidP="002A3897">
      <w:pPr>
        <w:pBdr>
          <w:top w:val="single" w:sz="4" w:space="1" w:color="auto"/>
        </w:pBdr>
      </w:pPr>
      <w:r>
        <w:t>6. Imagine you are at the point shown on the sketch above. Place an “A” on the curved line to show how high the phenomenon was above the horizon or the skyline</w:t>
      </w:r>
      <w:r w:rsidR="007E0DF0">
        <w:t xml:space="preserve"> when first seen. Place a “B” on the same curved line to show how high above the horizon the phenomenon was last seen.</w:t>
      </w:r>
    </w:p>
    <w:p w14:paraId="629AFA5F" w14:textId="78ADB803" w:rsidR="007E0DF0" w:rsidRDefault="007E0DF0" w:rsidP="008B3A99">
      <w:pPr>
        <w:jc w:val="center"/>
      </w:pPr>
      <w:r>
        <w:rPr>
          <w:noProof/>
        </w:rPr>
        <w:drawing>
          <wp:inline distT="0" distB="0" distL="0" distR="0" wp14:anchorId="191692DF" wp14:editId="37D4720B">
            <wp:extent cx="4055437" cy="26289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ire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03467" cy="2660035"/>
                    </a:xfrm>
                    <a:prstGeom prst="rect">
                      <a:avLst/>
                    </a:prstGeom>
                  </pic:spPr>
                </pic:pic>
              </a:graphicData>
            </a:graphic>
          </wp:inline>
        </w:drawing>
      </w:r>
    </w:p>
    <w:p w14:paraId="26186DEF" w14:textId="6079892A" w:rsidR="00765201" w:rsidRDefault="00765201" w:rsidP="006B5428">
      <w:r>
        <w:lastRenderedPageBreak/>
        <w:t>6a. Now imagine you are at the center of the compass rose. Place an “A” on the compass to indicate the direction to the phenomenon when first seen. Place a “B” on the compass to indicate the direction to the phenomenon when last seen.</w:t>
      </w:r>
    </w:p>
    <w:p w14:paraId="7B30FA70" w14:textId="77777777" w:rsidR="00435FC0" w:rsidRDefault="00435FC0" w:rsidP="006B5428"/>
    <w:p w14:paraId="7DC9FB69" w14:textId="0EC324FB" w:rsidR="00765201" w:rsidRDefault="00765201" w:rsidP="00765201">
      <w:pPr>
        <w:jc w:val="center"/>
      </w:pPr>
      <w:r>
        <w:rPr>
          <w:noProof/>
        </w:rPr>
        <w:drawing>
          <wp:inline distT="0" distB="0" distL="0" distR="0" wp14:anchorId="38181FD3" wp14:editId="2D8847F3">
            <wp:extent cx="2866502" cy="2733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ire 2.jpg"/>
                    <pic:cNvPicPr/>
                  </pic:nvPicPr>
                  <pic:blipFill>
                    <a:blip r:embed="rId7">
                      <a:extLst>
                        <a:ext uri="{28A0092B-C50C-407E-A947-70E740481C1C}">
                          <a14:useLocalDpi xmlns:a14="http://schemas.microsoft.com/office/drawing/2010/main" val="0"/>
                        </a:ext>
                      </a:extLst>
                    </a:blip>
                    <a:stretch>
                      <a:fillRect/>
                    </a:stretch>
                  </pic:blipFill>
                  <pic:spPr>
                    <a:xfrm>
                      <a:off x="0" y="0"/>
                      <a:ext cx="2883631" cy="2750010"/>
                    </a:xfrm>
                    <a:prstGeom prst="rect">
                      <a:avLst/>
                    </a:prstGeom>
                  </pic:spPr>
                </pic:pic>
              </a:graphicData>
            </a:graphic>
          </wp:inline>
        </w:drawing>
      </w:r>
    </w:p>
    <w:p w14:paraId="6F6E5D2A" w14:textId="210492F3" w:rsidR="00765201" w:rsidRDefault="00765201" w:rsidP="00765201">
      <w:pPr>
        <w:jc w:val="center"/>
      </w:pPr>
    </w:p>
    <w:p w14:paraId="47863C49" w14:textId="77777777" w:rsidR="00435FC0" w:rsidRDefault="00435FC0" w:rsidP="00765201">
      <w:pPr>
        <w:jc w:val="center"/>
      </w:pPr>
    </w:p>
    <w:p w14:paraId="1946291E" w14:textId="74CEEFAB" w:rsidR="00765201" w:rsidRDefault="00765201" w:rsidP="002A3897">
      <w:pPr>
        <w:pBdr>
          <w:top w:val="single" w:sz="4" w:space="1" w:color="auto"/>
        </w:pBdr>
      </w:pPr>
      <w:r>
        <w:t>7. In the sketch below, place an “A” at the position of the phenomenon when first seen, and a “B” at the position of the phenomenon</w:t>
      </w:r>
      <w:r w:rsidR="00C0349F">
        <w:t xml:space="preserve"> when last seen. Connect the “A” and “B” with a line to approximate the movement of the phenomenon between “A” and “B”. That is, schematically show whether the movement appeared to be straight, curved, or zig-zag. Refer to smaller sketch as an example of how to complete the larger sketch.</w:t>
      </w:r>
    </w:p>
    <w:p w14:paraId="41CD7BB7" w14:textId="77777777" w:rsidR="00C0349F" w:rsidRDefault="00C0349F" w:rsidP="00765201"/>
    <w:p w14:paraId="2F989DA4" w14:textId="030FFA6B" w:rsidR="00C0349F" w:rsidRDefault="00C0349F" w:rsidP="00C0349F">
      <w:pPr>
        <w:jc w:val="center"/>
      </w:pPr>
      <w:r>
        <w:rPr>
          <w:noProof/>
        </w:rPr>
        <w:drawing>
          <wp:inline distT="0" distB="0" distL="0" distR="0" wp14:anchorId="48E88399" wp14:editId="6AD7D338">
            <wp:extent cx="6858000" cy="34340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ire 3.jpg"/>
                    <pic:cNvPicPr/>
                  </pic:nvPicPr>
                  <pic:blipFill>
                    <a:blip r:embed="rId8">
                      <a:extLst>
                        <a:ext uri="{28A0092B-C50C-407E-A947-70E740481C1C}">
                          <a14:useLocalDpi xmlns:a14="http://schemas.microsoft.com/office/drawing/2010/main" val="0"/>
                        </a:ext>
                      </a:extLst>
                    </a:blip>
                    <a:stretch>
                      <a:fillRect/>
                    </a:stretch>
                  </pic:blipFill>
                  <pic:spPr>
                    <a:xfrm>
                      <a:off x="0" y="0"/>
                      <a:ext cx="6858000" cy="3434080"/>
                    </a:xfrm>
                    <a:prstGeom prst="rect">
                      <a:avLst/>
                    </a:prstGeom>
                  </pic:spPr>
                </pic:pic>
              </a:graphicData>
            </a:graphic>
          </wp:inline>
        </w:drawing>
      </w:r>
    </w:p>
    <w:p w14:paraId="170693AB" w14:textId="40A6FE3A" w:rsidR="00C0349F" w:rsidRDefault="0088768B" w:rsidP="00C0349F">
      <w:pPr>
        <w:rPr>
          <w:sz w:val="18"/>
          <w:szCs w:val="18"/>
        </w:rPr>
      </w:pPr>
      <w:r>
        <w:lastRenderedPageBreak/>
        <w:t xml:space="preserve">8. Where were you when you saw the phenomenon? </w:t>
      </w:r>
      <w:r w:rsidRPr="0088768B">
        <w:rPr>
          <w:sz w:val="18"/>
          <w:szCs w:val="18"/>
        </w:rPr>
        <w:t>(check all that apply)</w:t>
      </w:r>
    </w:p>
    <w:tbl>
      <w:tblPr>
        <w:tblStyle w:val="TableGrid"/>
        <w:tblW w:w="10847" w:type="dxa"/>
        <w:tblLook w:val="04A0" w:firstRow="1" w:lastRow="0" w:firstColumn="1" w:lastColumn="0" w:noHBand="0" w:noVBand="1"/>
      </w:tblPr>
      <w:tblGrid>
        <w:gridCol w:w="537"/>
        <w:gridCol w:w="1258"/>
        <w:gridCol w:w="270"/>
        <w:gridCol w:w="1530"/>
        <w:gridCol w:w="13"/>
        <w:gridCol w:w="257"/>
        <w:gridCol w:w="1557"/>
        <w:gridCol w:w="544"/>
        <w:gridCol w:w="4881"/>
      </w:tblGrid>
      <w:tr w:rsidR="00A55AD0" w14:paraId="02751CB5" w14:textId="77777777" w:rsidTr="00091644">
        <w:trPr>
          <w:trHeight w:val="271"/>
        </w:trPr>
        <w:tc>
          <w:tcPr>
            <w:tcW w:w="537" w:type="dxa"/>
          </w:tcPr>
          <w:p w14:paraId="2FF30954" w14:textId="77777777" w:rsidR="00A55AD0" w:rsidRPr="00A55AD0" w:rsidRDefault="00A55AD0" w:rsidP="00C0349F"/>
        </w:tc>
        <w:tc>
          <w:tcPr>
            <w:tcW w:w="4885" w:type="dxa"/>
            <w:gridSpan w:val="6"/>
          </w:tcPr>
          <w:p w14:paraId="19B9A300" w14:textId="6B751E57" w:rsidR="00A55AD0" w:rsidRPr="00903BD0" w:rsidRDefault="00A55AD0" w:rsidP="00C0349F">
            <w:pPr>
              <w:rPr>
                <w:sz w:val="20"/>
                <w:szCs w:val="20"/>
              </w:rPr>
            </w:pPr>
            <w:r w:rsidRPr="00903BD0">
              <w:rPr>
                <w:sz w:val="20"/>
                <w:szCs w:val="20"/>
              </w:rPr>
              <w:t>Outdoors</w:t>
            </w:r>
          </w:p>
        </w:tc>
        <w:tc>
          <w:tcPr>
            <w:tcW w:w="544" w:type="dxa"/>
          </w:tcPr>
          <w:p w14:paraId="01AEF56B" w14:textId="77777777" w:rsidR="00A55AD0" w:rsidRPr="00903BD0" w:rsidRDefault="00A55AD0" w:rsidP="00C0349F">
            <w:pPr>
              <w:rPr>
                <w:sz w:val="20"/>
                <w:szCs w:val="20"/>
              </w:rPr>
            </w:pPr>
          </w:p>
        </w:tc>
        <w:tc>
          <w:tcPr>
            <w:tcW w:w="4881" w:type="dxa"/>
          </w:tcPr>
          <w:p w14:paraId="3009C91D" w14:textId="7A04E357" w:rsidR="00A55AD0" w:rsidRPr="00903BD0" w:rsidRDefault="00A55AD0" w:rsidP="00C0349F">
            <w:pPr>
              <w:rPr>
                <w:sz w:val="20"/>
                <w:szCs w:val="20"/>
              </w:rPr>
            </w:pPr>
            <w:r w:rsidRPr="00903BD0">
              <w:rPr>
                <w:sz w:val="20"/>
                <w:szCs w:val="20"/>
              </w:rPr>
              <w:t>In business section of city</w:t>
            </w:r>
          </w:p>
        </w:tc>
      </w:tr>
      <w:tr w:rsidR="00A55AD0" w14:paraId="3EE8F0E7" w14:textId="77777777" w:rsidTr="00091644">
        <w:trPr>
          <w:trHeight w:val="256"/>
        </w:trPr>
        <w:tc>
          <w:tcPr>
            <w:tcW w:w="537" w:type="dxa"/>
          </w:tcPr>
          <w:p w14:paraId="61DAF497" w14:textId="77777777" w:rsidR="00A55AD0" w:rsidRDefault="00A55AD0" w:rsidP="00C0349F"/>
        </w:tc>
        <w:tc>
          <w:tcPr>
            <w:tcW w:w="4885" w:type="dxa"/>
            <w:gridSpan w:val="6"/>
          </w:tcPr>
          <w:p w14:paraId="27E61E79" w14:textId="4EAC990D" w:rsidR="00A55AD0" w:rsidRPr="00903BD0" w:rsidRDefault="00A55AD0" w:rsidP="00C0349F">
            <w:pPr>
              <w:rPr>
                <w:sz w:val="20"/>
                <w:szCs w:val="20"/>
              </w:rPr>
            </w:pPr>
            <w:r w:rsidRPr="00903BD0">
              <w:rPr>
                <w:sz w:val="20"/>
                <w:szCs w:val="20"/>
              </w:rPr>
              <w:t>In building</w:t>
            </w:r>
          </w:p>
        </w:tc>
        <w:tc>
          <w:tcPr>
            <w:tcW w:w="544" w:type="dxa"/>
          </w:tcPr>
          <w:p w14:paraId="422BDBBA" w14:textId="77777777" w:rsidR="00A55AD0" w:rsidRPr="00903BD0" w:rsidRDefault="00A55AD0" w:rsidP="00C0349F">
            <w:pPr>
              <w:rPr>
                <w:sz w:val="20"/>
                <w:szCs w:val="20"/>
              </w:rPr>
            </w:pPr>
          </w:p>
        </w:tc>
        <w:tc>
          <w:tcPr>
            <w:tcW w:w="4881" w:type="dxa"/>
          </w:tcPr>
          <w:p w14:paraId="27994B42" w14:textId="36C45A9D" w:rsidR="00A55AD0" w:rsidRPr="00903BD0" w:rsidRDefault="00A55AD0" w:rsidP="00C0349F">
            <w:pPr>
              <w:rPr>
                <w:sz w:val="20"/>
                <w:szCs w:val="20"/>
              </w:rPr>
            </w:pPr>
            <w:r w:rsidRPr="00903BD0">
              <w:rPr>
                <w:sz w:val="20"/>
                <w:szCs w:val="20"/>
              </w:rPr>
              <w:t>In residential section of city</w:t>
            </w:r>
          </w:p>
        </w:tc>
      </w:tr>
      <w:tr w:rsidR="00091644" w14:paraId="2444D03E" w14:textId="77777777" w:rsidTr="00091644">
        <w:trPr>
          <w:trHeight w:val="271"/>
        </w:trPr>
        <w:tc>
          <w:tcPr>
            <w:tcW w:w="537" w:type="dxa"/>
          </w:tcPr>
          <w:p w14:paraId="096EA42A" w14:textId="77777777" w:rsidR="00091644" w:rsidRDefault="00091644" w:rsidP="00C0349F"/>
        </w:tc>
        <w:tc>
          <w:tcPr>
            <w:tcW w:w="1258" w:type="dxa"/>
          </w:tcPr>
          <w:p w14:paraId="1A70A802" w14:textId="77777777" w:rsidR="00091644" w:rsidRPr="00903BD0" w:rsidRDefault="00091644" w:rsidP="00C0349F">
            <w:pPr>
              <w:rPr>
                <w:sz w:val="20"/>
                <w:szCs w:val="20"/>
              </w:rPr>
            </w:pPr>
            <w:r w:rsidRPr="00903BD0">
              <w:rPr>
                <w:sz w:val="20"/>
                <w:szCs w:val="20"/>
              </w:rPr>
              <w:t>In car</w:t>
            </w:r>
          </w:p>
        </w:tc>
        <w:tc>
          <w:tcPr>
            <w:tcW w:w="270" w:type="dxa"/>
          </w:tcPr>
          <w:p w14:paraId="436DB450" w14:textId="77777777" w:rsidR="00091644" w:rsidRPr="00903BD0" w:rsidRDefault="00091644" w:rsidP="00C0349F">
            <w:pPr>
              <w:rPr>
                <w:sz w:val="20"/>
                <w:szCs w:val="20"/>
              </w:rPr>
            </w:pPr>
          </w:p>
        </w:tc>
        <w:tc>
          <w:tcPr>
            <w:tcW w:w="1543" w:type="dxa"/>
            <w:gridSpan w:val="2"/>
          </w:tcPr>
          <w:p w14:paraId="62AB27DE" w14:textId="2F529E3A" w:rsidR="00091644" w:rsidRPr="00903BD0" w:rsidRDefault="00091644" w:rsidP="00C0349F">
            <w:pPr>
              <w:rPr>
                <w:sz w:val="20"/>
                <w:szCs w:val="20"/>
              </w:rPr>
            </w:pPr>
            <w:r w:rsidRPr="00903BD0">
              <w:rPr>
                <w:sz w:val="20"/>
                <w:szCs w:val="20"/>
              </w:rPr>
              <w:t>As driver</w:t>
            </w:r>
          </w:p>
        </w:tc>
        <w:tc>
          <w:tcPr>
            <w:tcW w:w="257" w:type="dxa"/>
          </w:tcPr>
          <w:p w14:paraId="5B256270" w14:textId="77777777" w:rsidR="00091644" w:rsidRPr="00903BD0" w:rsidRDefault="00091644" w:rsidP="00C0349F">
            <w:pPr>
              <w:rPr>
                <w:sz w:val="20"/>
                <w:szCs w:val="20"/>
              </w:rPr>
            </w:pPr>
          </w:p>
        </w:tc>
        <w:tc>
          <w:tcPr>
            <w:tcW w:w="1557" w:type="dxa"/>
          </w:tcPr>
          <w:p w14:paraId="749C955A" w14:textId="555AC403" w:rsidR="00091644" w:rsidRPr="00903BD0" w:rsidRDefault="00091644" w:rsidP="00C0349F">
            <w:pPr>
              <w:rPr>
                <w:sz w:val="20"/>
                <w:szCs w:val="20"/>
              </w:rPr>
            </w:pPr>
            <w:r w:rsidRPr="00903BD0">
              <w:rPr>
                <w:sz w:val="20"/>
                <w:szCs w:val="20"/>
              </w:rPr>
              <w:t>As passenger</w:t>
            </w:r>
          </w:p>
        </w:tc>
        <w:tc>
          <w:tcPr>
            <w:tcW w:w="544" w:type="dxa"/>
          </w:tcPr>
          <w:p w14:paraId="361AA371" w14:textId="77777777" w:rsidR="00091644" w:rsidRPr="00903BD0" w:rsidRDefault="00091644" w:rsidP="00C0349F">
            <w:pPr>
              <w:rPr>
                <w:sz w:val="20"/>
                <w:szCs w:val="20"/>
              </w:rPr>
            </w:pPr>
          </w:p>
        </w:tc>
        <w:tc>
          <w:tcPr>
            <w:tcW w:w="4881" w:type="dxa"/>
          </w:tcPr>
          <w:p w14:paraId="36FD08BB" w14:textId="3599A207" w:rsidR="00091644" w:rsidRPr="00903BD0" w:rsidRDefault="00091644" w:rsidP="00C0349F">
            <w:pPr>
              <w:rPr>
                <w:sz w:val="20"/>
                <w:szCs w:val="20"/>
              </w:rPr>
            </w:pPr>
            <w:r w:rsidRPr="00903BD0">
              <w:rPr>
                <w:sz w:val="20"/>
                <w:szCs w:val="20"/>
              </w:rPr>
              <w:t>In open countryside</w:t>
            </w:r>
          </w:p>
        </w:tc>
      </w:tr>
      <w:tr w:rsidR="00A55AD0" w14:paraId="5402AB84" w14:textId="77777777" w:rsidTr="00091644">
        <w:trPr>
          <w:trHeight w:val="256"/>
        </w:trPr>
        <w:tc>
          <w:tcPr>
            <w:tcW w:w="537" w:type="dxa"/>
          </w:tcPr>
          <w:p w14:paraId="7EF599FC" w14:textId="77777777" w:rsidR="00A55AD0" w:rsidRDefault="00A55AD0" w:rsidP="00C0349F"/>
        </w:tc>
        <w:tc>
          <w:tcPr>
            <w:tcW w:w="4885" w:type="dxa"/>
            <w:gridSpan w:val="6"/>
          </w:tcPr>
          <w:p w14:paraId="2F2152FB" w14:textId="377757C3" w:rsidR="00A55AD0" w:rsidRPr="00903BD0" w:rsidRDefault="00A55AD0" w:rsidP="00C0349F">
            <w:pPr>
              <w:rPr>
                <w:sz w:val="20"/>
                <w:szCs w:val="20"/>
              </w:rPr>
            </w:pPr>
            <w:r w:rsidRPr="00903BD0">
              <w:rPr>
                <w:sz w:val="20"/>
                <w:szCs w:val="20"/>
              </w:rPr>
              <w:t>In boat</w:t>
            </w:r>
          </w:p>
        </w:tc>
        <w:tc>
          <w:tcPr>
            <w:tcW w:w="544" w:type="dxa"/>
          </w:tcPr>
          <w:p w14:paraId="2C793988" w14:textId="77777777" w:rsidR="00A55AD0" w:rsidRPr="00903BD0" w:rsidRDefault="00A55AD0" w:rsidP="00C0349F">
            <w:pPr>
              <w:rPr>
                <w:sz w:val="20"/>
                <w:szCs w:val="20"/>
              </w:rPr>
            </w:pPr>
          </w:p>
        </w:tc>
        <w:tc>
          <w:tcPr>
            <w:tcW w:w="4881" w:type="dxa"/>
          </w:tcPr>
          <w:p w14:paraId="41A0E1C9" w14:textId="63ABDD55" w:rsidR="00A55AD0" w:rsidRPr="00903BD0" w:rsidRDefault="00A55AD0" w:rsidP="00C0349F">
            <w:pPr>
              <w:rPr>
                <w:sz w:val="20"/>
                <w:szCs w:val="20"/>
              </w:rPr>
            </w:pPr>
            <w:r w:rsidRPr="00903BD0">
              <w:rPr>
                <w:sz w:val="20"/>
                <w:szCs w:val="20"/>
              </w:rPr>
              <w:t>Near airfield</w:t>
            </w:r>
          </w:p>
        </w:tc>
      </w:tr>
      <w:tr w:rsidR="00091644" w14:paraId="11D3D097" w14:textId="77777777" w:rsidTr="00091644">
        <w:trPr>
          <w:trHeight w:val="271"/>
        </w:trPr>
        <w:tc>
          <w:tcPr>
            <w:tcW w:w="537" w:type="dxa"/>
          </w:tcPr>
          <w:p w14:paraId="057ADC72" w14:textId="77777777" w:rsidR="00091644" w:rsidRDefault="00091644" w:rsidP="00C0349F"/>
        </w:tc>
        <w:tc>
          <w:tcPr>
            <w:tcW w:w="1258" w:type="dxa"/>
          </w:tcPr>
          <w:p w14:paraId="6EB757B6" w14:textId="77777777" w:rsidR="00091644" w:rsidRPr="00903BD0" w:rsidRDefault="00091644" w:rsidP="00C0349F">
            <w:pPr>
              <w:rPr>
                <w:sz w:val="20"/>
                <w:szCs w:val="20"/>
              </w:rPr>
            </w:pPr>
            <w:r w:rsidRPr="00903BD0">
              <w:rPr>
                <w:sz w:val="20"/>
                <w:szCs w:val="20"/>
              </w:rPr>
              <w:t>In airplane</w:t>
            </w:r>
          </w:p>
        </w:tc>
        <w:tc>
          <w:tcPr>
            <w:tcW w:w="270" w:type="dxa"/>
          </w:tcPr>
          <w:p w14:paraId="0AACCDD7" w14:textId="77777777" w:rsidR="00091644" w:rsidRPr="00903BD0" w:rsidRDefault="00091644" w:rsidP="00C0349F">
            <w:pPr>
              <w:rPr>
                <w:sz w:val="20"/>
                <w:szCs w:val="20"/>
              </w:rPr>
            </w:pPr>
          </w:p>
        </w:tc>
        <w:tc>
          <w:tcPr>
            <w:tcW w:w="1530" w:type="dxa"/>
          </w:tcPr>
          <w:p w14:paraId="22617A2A" w14:textId="1C3C1B27" w:rsidR="00091644" w:rsidRPr="00903BD0" w:rsidRDefault="00091644" w:rsidP="00C0349F">
            <w:pPr>
              <w:rPr>
                <w:sz w:val="20"/>
                <w:szCs w:val="20"/>
              </w:rPr>
            </w:pPr>
            <w:r w:rsidRPr="00903BD0">
              <w:rPr>
                <w:sz w:val="20"/>
                <w:szCs w:val="20"/>
              </w:rPr>
              <w:t>As pilot</w:t>
            </w:r>
          </w:p>
        </w:tc>
        <w:tc>
          <w:tcPr>
            <w:tcW w:w="270" w:type="dxa"/>
            <w:gridSpan w:val="2"/>
          </w:tcPr>
          <w:p w14:paraId="1098548F" w14:textId="77777777" w:rsidR="00091644" w:rsidRPr="00903BD0" w:rsidRDefault="00091644" w:rsidP="00C0349F">
            <w:pPr>
              <w:rPr>
                <w:sz w:val="20"/>
                <w:szCs w:val="20"/>
              </w:rPr>
            </w:pPr>
          </w:p>
        </w:tc>
        <w:tc>
          <w:tcPr>
            <w:tcW w:w="1557" w:type="dxa"/>
          </w:tcPr>
          <w:p w14:paraId="5567ADB2" w14:textId="6318D7A8" w:rsidR="00091644" w:rsidRPr="00903BD0" w:rsidRDefault="00091644" w:rsidP="00C0349F">
            <w:pPr>
              <w:rPr>
                <w:sz w:val="20"/>
                <w:szCs w:val="20"/>
              </w:rPr>
            </w:pPr>
            <w:r w:rsidRPr="00903BD0">
              <w:rPr>
                <w:sz w:val="20"/>
                <w:szCs w:val="20"/>
              </w:rPr>
              <w:t>As passenger</w:t>
            </w:r>
          </w:p>
        </w:tc>
        <w:tc>
          <w:tcPr>
            <w:tcW w:w="544" w:type="dxa"/>
          </w:tcPr>
          <w:p w14:paraId="057F6CEB" w14:textId="77777777" w:rsidR="00091644" w:rsidRPr="00903BD0" w:rsidRDefault="00091644" w:rsidP="00C0349F">
            <w:pPr>
              <w:rPr>
                <w:sz w:val="20"/>
                <w:szCs w:val="20"/>
              </w:rPr>
            </w:pPr>
          </w:p>
        </w:tc>
        <w:tc>
          <w:tcPr>
            <w:tcW w:w="4881" w:type="dxa"/>
          </w:tcPr>
          <w:p w14:paraId="04823264" w14:textId="56B95262" w:rsidR="00091644" w:rsidRPr="00903BD0" w:rsidRDefault="00091644" w:rsidP="00C0349F">
            <w:pPr>
              <w:rPr>
                <w:sz w:val="20"/>
                <w:szCs w:val="20"/>
              </w:rPr>
            </w:pPr>
            <w:r w:rsidRPr="00903BD0">
              <w:rPr>
                <w:sz w:val="20"/>
                <w:szCs w:val="20"/>
              </w:rPr>
              <w:t>Flying over city</w:t>
            </w:r>
          </w:p>
        </w:tc>
      </w:tr>
      <w:tr w:rsidR="00A55AD0" w14:paraId="0151BB3A" w14:textId="77777777" w:rsidTr="00091644">
        <w:trPr>
          <w:trHeight w:val="256"/>
        </w:trPr>
        <w:tc>
          <w:tcPr>
            <w:tcW w:w="537" w:type="dxa"/>
            <w:vMerge w:val="restart"/>
          </w:tcPr>
          <w:p w14:paraId="05F5F56B" w14:textId="77777777" w:rsidR="00A55AD0" w:rsidRDefault="00A55AD0" w:rsidP="00C0349F"/>
        </w:tc>
        <w:tc>
          <w:tcPr>
            <w:tcW w:w="4885" w:type="dxa"/>
            <w:gridSpan w:val="6"/>
            <w:vMerge w:val="restart"/>
          </w:tcPr>
          <w:p w14:paraId="47D4C510" w14:textId="0AAB680F" w:rsidR="00A55AD0" w:rsidRPr="00903BD0" w:rsidRDefault="00A55AD0" w:rsidP="00C0349F">
            <w:pPr>
              <w:rPr>
                <w:sz w:val="20"/>
                <w:szCs w:val="20"/>
              </w:rPr>
            </w:pPr>
            <w:r w:rsidRPr="00903BD0">
              <w:rPr>
                <w:sz w:val="20"/>
                <w:szCs w:val="20"/>
              </w:rPr>
              <w:t>other</w:t>
            </w:r>
          </w:p>
        </w:tc>
        <w:tc>
          <w:tcPr>
            <w:tcW w:w="544" w:type="dxa"/>
          </w:tcPr>
          <w:p w14:paraId="4898E3AF" w14:textId="77777777" w:rsidR="00A55AD0" w:rsidRPr="00903BD0" w:rsidRDefault="00A55AD0" w:rsidP="00C0349F">
            <w:pPr>
              <w:rPr>
                <w:sz w:val="20"/>
                <w:szCs w:val="20"/>
              </w:rPr>
            </w:pPr>
          </w:p>
        </w:tc>
        <w:tc>
          <w:tcPr>
            <w:tcW w:w="4881" w:type="dxa"/>
          </w:tcPr>
          <w:p w14:paraId="2C63877E" w14:textId="591BFF0D" w:rsidR="00A55AD0" w:rsidRPr="00903BD0" w:rsidRDefault="00091644" w:rsidP="00C0349F">
            <w:pPr>
              <w:rPr>
                <w:sz w:val="20"/>
                <w:szCs w:val="20"/>
              </w:rPr>
            </w:pPr>
            <w:r w:rsidRPr="00903BD0">
              <w:rPr>
                <w:sz w:val="20"/>
                <w:szCs w:val="20"/>
              </w:rPr>
              <w:t>Flying over open country</w:t>
            </w:r>
          </w:p>
        </w:tc>
      </w:tr>
      <w:tr w:rsidR="00A55AD0" w14:paraId="6AFFAFD8" w14:textId="77777777" w:rsidTr="00091644">
        <w:trPr>
          <w:trHeight w:val="287"/>
        </w:trPr>
        <w:tc>
          <w:tcPr>
            <w:tcW w:w="537" w:type="dxa"/>
            <w:vMerge/>
          </w:tcPr>
          <w:p w14:paraId="37885A5E" w14:textId="77777777" w:rsidR="00A55AD0" w:rsidRDefault="00A55AD0" w:rsidP="00C0349F"/>
        </w:tc>
        <w:tc>
          <w:tcPr>
            <w:tcW w:w="4885" w:type="dxa"/>
            <w:gridSpan w:val="6"/>
            <w:vMerge/>
          </w:tcPr>
          <w:p w14:paraId="04FF87C5" w14:textId="77777777" w:rsidR="00A55AD0" w:rsidRPr="00903BD0" w:rsidRDefault="00A55AD0" w:rsidP="00C0349F">
            <w:pPr>
              <w:rPr>
                <w:sz w:val="20"/>
                <w:szCs w:val="20"/>
              </w:rPr>
            </w:pPr>
          </w:p>
        </w:tc>
        <w:tc>
          <w:tcPr>
            <w:tcW w:w="544" w:type="dxa"/>
          </w:tcPr>
          <w:p w14:paraId="5A08314F" w14:textId="77777777" w:rsidR="00A55AD0" w:rsidRPr="00903BD0" w:rsidRDefault="00A55AD0" w:rsidP="00C0349F">
            <w:pPr>
              <w:rPr>
                <w:sz w:val="20"/>
                <w:szCs w:val="20"/>
              </w:rPr>
            </w:pPr>
          </w:p>
        </w:tc>
        <w:tc>
          <w:tcPr>
            <w:tcW w:w="4881" w:type="dxa"/>
          </w:tcPr>
          <w:p w14:paraId="07588C01" w14:textId="79580DF6" w:rsidR="00A55AD0" w:rsidRPr="00903BD0" w:rsidRDefault="00091644" w:rsidP="00C0349F">
            <w:pPr>
              <w:rPr>
                <w:sz w:val="20"/>
                <w:szCs w:val="20"/>
              </w:rPr>
            </w:pPr>
            <w:r w:rsidRPr="00903BD0">
              <w:rPr>
                <w:sz w:val="20"/>
                <w:szCs w:val="20"/>
              </w:rPr>
              <w:t>other</w:t>
            </w:r>
          </w:p>
        </w:tc>
      </w:tr>
    </w:tbl>
    <w:p w14:paraId="2EC18FC9" w14:textId="0318D5BE" w:rsidR="00091644" w:rsidRDefault="00091644" w:rsidP="00C0349F">
      <w:r>
        <w:t>8a. If you were in a vehicle, complete the following:</w:t>
      </w:r>
    </w:p>
    <w:tbl>
      <w:tblPr>
        <w:tblStyle w:val="TableGrid"/>
        <w:tblW w:w="0" w:type="auto"/>
        <w:tblLook w:val="04A0" w:firstRow="1" w:lastRow="0" w:firstColumn="1" w:lastColumn="0" w:noHBand="0" w:noVBand="1"/>
      </w:tblPr>
      <w:tblGrid>
        <w:gridCol w:w="445"/>
        <w:gridCol w:w="2160"/>
        <w:gridCol w:w="450"/>
        <w:gridCol w:w="2340"/>
        <w:gridCol w:w="1798"/>
        <w:gridCol w:w="362"/>
        <w:gridCol w:w="1436"/>
        <w:gridCol w:w="364"/>
        <w:gridCol w:w="1435"/>
      </w:tblGrid>
      <w:tr w:rsidR="00434857" w14:paraId="6CC7013F" w14:textId="77777777" w:rsidTr="006D2E7E">
        <w:tc>
          <w:tcPr>
            <w:tcW w:w="5395" w:type="dxa"/>
            <w:gridSpan w:val="4"/>
          </w:tcPr>
          <w:p w14:paraId="2FDA2205" w14:textId="1EE6A2D1" w:rsidR="00434857" w:rsidRPr="00903BD0" w:rsidRDefault="00434857" w:rsidP="00434857">
            <w:pPr>
              <w:jc w:val="center"/>
              <w:rPr>
                <w:sz w:val="20"/>
                <w:szCs w:val="20"/>
              </w:rPr>
            </w:pPr>
            <w:r w:rsidRPr="00903BD0">
              <w:rPr>
                <w:sz w:val="20"/>
                <w:szCs w:val="20"/>
              </w:rPr>
              <w:t>What direction were you moving?</w:t>
            </w:r>
          </w:p>
        </w:tc>
        <w:tc>
          <w:tcPr>
            <w:tcW w:w="5395" w:type="dxa"/>
            <w:gridSpan w:val="5"/>
            <w:vMerge w:val="restart"/>
          </w:tcPr>
          <w:p w14:paraId="5E57E3B2" w14:textId="7A5F7BFF" w:rsidR="00434857" w:rsidRPr="00903BD0" w:rsidRDefault="00434857" w:rsidP="00C0349F">
            <w:pPr>
              <w:rPr>
                <w:sz w:val="20"/>
                <w:szCs w:val="20"/>
              </w:rPr>
            </w:pPr>
            <w:r w:rsidRPr="00903BD0">
              <w:rPr>
                <w:sz w:val="20"/>
                <w:szCs w:val="20"/>
              </w:rPr>
              <w:t>How fast were you moving?</w:t>
            </w:r>
          </w:p>
        </w:tc>
      </w:tr>
      <w:tr w:rsidR="00434857" w14:paraId="034D2192" w14:textId="77777777" w:rsidTr="00091644">
        <w:tc>
          <w:tcPr>
            <w:tcW w:w="445" w:type="dxa"/>
          </w:tcPr>
          <w:p w14:paraId="2987C912" w14:textId="77777777" w:rsidR="00434857" w:rsidRPr="00903BD0" w:rsidRDefault="00434857" w:rsidP="00C0349F">
            <w:pPr>
              <w:rPr>
                <w:sz w:val="20"/>
                <w:szCs w:val="20"/>
              </w:rPr>
            </w:pPr>
          </w:p>
        </w:tc>
        <w:tc>
          <w:tcPr>
            <w:tcW w:w="2160" w:type="dxa"/>
          </w:tcPr>
          <w:p w14:paraId="593982B1" w14:textId="6C2FCDEC" w:rsidR="00434857" w:rsidRPr="00903BD0" w:rsidRDefault="00434857" w:rsidP="00C0349F">
            <w:pPr>
              <w:rPr>
                <w:sz w:val="20"/>
                <w:szCs w:val="20"/>
              </w:rPr>
            </w:pPr>
            <w:r w:rsidRPr="00903BD0">
              <w:rPr>
                <w:sz w:val="20"/>
                <w:szCs w:val="20"/>
              </w:rPr>
              <w:t>North</w:t>
            </w:r>
          </w:p>
        </w:tc>
        <w:tc>
          <w:tcPr>
            <w:tcW w:w="450" w:type="dxa"/>
          </w:tcPr>
          <w:p w14:paraId="0E57A143" w14:textId="77777777" w:rsidR="00434857" w:rsidRPr="00903BD0" w:rsidRDefault="00434857" w:rsidP="00C0349F">
            <w:pPr>
              <w:rPr>
                <w:sz w:val="20"/>
                <w:szCs w:val="20"/>
              </w:rPr>
            </w:pPr>
          </w:p>
        </w:tc>
        <w:tc>
          <w:tcPr>
            <w:tcW w:w="2340" w:type="dxa"/>
          </w:tcPr>
          <w:p w14:paraId="52D23C77" w14:textId="3C556066" w:rsidR="00434857" w:rsidRPr="00903BD0" w:rsidRDefault="00434857" w:rsidP="00C0349F">
            <w:pPr>
              <w:rPr>
                <w:sz w:val="20"/>
                <w:szCs w:val="20"/>
              </w:rPr>
            </w:pPr>
            <w:r w:rsidRPr="00903BD0">
              <w:rPr>
                <w:sz w:val="20"/>
                <w:szCs w:val="20"/>
              </w:rPr>
              <w:t>East</w:t>
            </w:r>
          </w:p>
        </w:tc>
        <w:tc>
          <w:tcPr>
            <w:tcW w:w="5395" w:type="dxa"/>
            <w:gridSpan w:val="5"/>
            <w:vMerge/>
          </w:tcPr>
          <w:p w14:paraId="666672C0" w14:textId="77777777" w:rsidR="00434857" w:rsidRPr="00903BD0" w:rsidRDefault="00434857" w:rsidP="00C0349F">
            <w:pPr>
              <w:rPr>
                <w:sz w:val="20"/>
                <w:szCs w:val="20"/>
              </w:rPr>
            </w:pPr>
          </w:p>
        </w:tc>
      </w:tr>
      <w:tr w:rsidR="00434857" w14:paraId="340B07AB" w14:textId="77777777" w:rsidTr="00091644">
        <w:tc>
          <w:tcPr>
            <w:tcW w:w="445" w:type="dxa"/>
          </w:tcPr>
          <w:p w14:paraId="410D8E25" w14:textId="77777777" w:rsidR="00434857" w:rsidRPr="00903BD0" w:rsidRDefault="00434857" w:rsidP="00C0349F">
            <w:pPr>
              <w:rPr>
                <w:sz w:val="20"/>
                <w:szCs w:val="20"/>
              </w:rPr>
            </w:pPr>
          </w:p>
        </w:tc>
        <w:tc>
          <w:tcPr>
            <w:tcW w:w="2160" w:type="dxa"/>
          </w:tcPr>
          <w:p w14:paraId="4012EC73" w14:textId="5D96BE34" w:rsidR="00434857" w:rsidRPr="00903BD0" w:rsidRDefault="00434857" w:rsidP="00C0349F">
            <w:pPr>
              <w:rPr>
                <w:sz w:val="20"/>
                <w:szCs w:val="20"/>
              </w:rPr>
            </w:pPr>
            <w:r w:rsidRPr="00903BD0">
              <w:rPr>
                <w:sz w:val="20"/>
                <w:szCs w:val="20"/>
              </w:rPr>
              <w:t>South</w:t>
            </w:r>
          </w:p>
        </w:tc>
        <w:tc>
          <w:tcPr>
            <w:tcW w:w="450" w:type="dxa"/>
          </w:tcPr>
          <w:p w14:paraId="3105BB70" w14:textId="77777777" w:rsidR="00434857" w:rsidRPr="00903BD0" w:rsidRDefault="00434857" w:rsidP="00C0349F">
            <w:pPr>
              <w:rPr>
                <w:sz w:val="20"/>
                <w:szCs w:val="20"/>
              </w:rPr>
            </w:pPr>
          </w:p>
        </w:tc>
        <w:tc>
          <w:tcPr>
            <w:tcW w:w="2340" w:type="dxa"/>
          </w:tcPr>
          <w:p w14:paraId="43F4925A" w14:textId="1958CC6D" w:rsidR="00434857" w:rsidRPr="00903BD0" w:rsidRDefault="00434857" w:rsidP="00C0349F">
            <w:pPr>
              <w:rPr>
                <w:sz w:val="20"/>
                <w:szCs w:val="20"/>
              </w:rPr>
            </w:pPr>
            <w:r w:rsidRPr="00903BD0">
              <w:rPr>
                <w:sz w:val="20"/>
                <w:szCs w:val="20"/>
              </w:rPr>
              <w:t>West</w:t>
            </w:r>
          </w:p>
        </w:tc>
        <w:tc>
          <w:tcPr>
            <w:tcW w:w="5395" w:type="dxa"/>
            <w:gridSpan w:val="5"/>
            <w:vMerge w:val="restart"/>
          </w:tcPr>
          <w:p w14:paraId="189F584C" w14:textId="1A783323" w:rsidR="00434857" w:rsidRPr="00903BD0" w:rsidRDefault="00434857" w:rsidP="00C0349F">
            <w:pPr>
              <w:rPr>
                <w:sz w:val="20"/>
                <w:szCs w:val="20"/>
              </w:rPr>
            </w:pPr>
            <w:r w:rsidRPr="00903BD0">
              <w:rPr>
                <w:sz w:val="20"/>
                <w:szCs w:val="20"/>
              </w:rPr>
              <w:t>Did you stop anytime while observing the phenomenon?</w:t>
            </w:r>
          </w:p>
        </w:tc>
      </w:tr>
      <w:tr w:rsidR="00434857" w14:paraId="0291122F" w14:textId="77777777" w:rsidTr="00434857">
        <w:tc>
          <w:tcPr>
            <w:tcW w:w="445" w:type="dxa"/>
          </w:tcPr>
          <w:p w14:paraId="2631FD78" w14:textId="77777777" w:rsidR="00434857" w:rsidRPr="00903BD0" w:rsidRDefault="00434857" w:rsidP="00C0349F">
            <w:pPr>
              <w:rPr>
                <w:sz w:val="20"/>
                <w:szCs w:val="20"/>
              </w:rPr>
            </w:pPr>
          </w:p>
        </w:tc>
        <w:tc>
          <w:tcPr>
            <w:tcW w:w="2160" w:type="dxa"/>
          </w:tcPr>
          <w:p w14:paraId="66D5AFF8" w14:textId="3D549D25" w:rsidR="00434857" w:rsidRPr="00903BD0" w:rsidRDefault="00434857" w:rsidP="00C0349F">
            <w:pPr>
              <w:rPr>
                <w:sz w:val="20"/>
                <w:szCs w:val="20"/>
              </w:rPr>
            </w:pPr>
            <w:r w:rsidRPr="00903BD0">
              <w:rPr>
                <w:sz w:val="20"/>
                <w:szCs w:val="20"/>
              </w:rPr>
              <w:t>Northeast</w:t>
            </w:r>
          </w:p>
        </w:tc>
        <w:tc>
          <w:tcPr>
            <w:tcW w:w="450" w:type="dxa"/>
          </w:tcPr>
          <w:p w14:paraId="2ECCB2F5" w14:textId="77777777" w:rsidR="00434857" w:rsidRPr="00903BD0" w:rsidRDefault="00434857" w:rsidP="00C0349F">
            <w:pPr>
              <w:rPr>
                <w:sz w:val="20"/>
                <w:szCs w:val="20"/>
              </w:rPr>
            </w:pPr>
          </w:p>
        </w:tc>
        <w:tc>
          <w:tcPr>
            <w:tcW w:w="2340" w:type="dxa"/>
          </w:tcPr>
          <w:p w14:paraId="7DFA3020" w14:textId="5AAF0F0F" w:rsidR="00434857" w:rsidRPr="00903BD0" w:rsidRDefault="00434857" w:rsidP="00C0349F">
            <w:pPr>
              <w:rPr>
                <w:sz w:val="20"/>
                <w:szCs w:val="20"/>
              </w:rPr>
            </w:pPr>
            <w:r w:rsidRPr="00903BD0">
              <w:rPr>
                <w:sz w:val="20"/>
                <w:szCs w:val="20"/>
              </w:rPr>
              <w:t>Southeast</w:t>
            </w:r>
          </w:p>
        </w:tc>
        <w:tc>
          <w:tcPr>
            <w:tcW w:w="5395" w:type="dxa"/>
            <w:gridSpan w:val="5"/>
            <w:vMerge/>
            <w:tcBorders>
              <w:bottom w:val="nil"/>
            </w:tcBorders>
          </w:tcPr>
          <w:p w14:paraId="021534A3" w14:textId="77777777" w:rsidR="00434857" w:rsidRPr="00903BD0" w:rsidRDefault="00434857" w:rsidP="00C0349F">
            <w:pPr>
              <w:rPr>
                <w:sz w:val="20"/>
                <w:szCs w:val="20"/>
              </w:rPr>
            </w:pPr>
          </w:p>
        </w:tc>
      </w:tr>
      <w:tr w:rsidR="00434857" w14:paraId="5573CCD8" w14:textId="77777777" w:rsidTr="00434857">
        <w:tc>
          <w:tcPr>
            <w:tcW w:w="445" w:type="dxa"/>
          </w:tcPr>
          <w:p w14:paraId="127334B3" w14:textId="77777777" w:rsidR="00434857" w:rsidRPr="00903BD0" w:rsidRDefault="00434857" w:rsidP="00C0349F">
            <w:pPr>
              <w:rPr>
                <w:sz w:val="20"/>
                <w:szCs w:val="20"/>
              </w:rPr>
            </w:pPr>
          </w:p>
        </w:tc>
        <w:tc>
          <w:tcPr>
            <w:tcW w:w="2160" w:type="dxa"/>
          </w:tcPr>
          <w:p w14:paraId="68B97429" w14:textId="7AA42838" w:rsidR="00434857" w:rsidRPr="00903BD0" w:rsidRDefault="00434857" w:rsidP="00C0349F">
            <w:pPr>
              <w:rPr>
                <w:sz w:val="20"/>
                <w:szCs w:val="20"/>
              </w:rPr>
            </w:pPr>
            <w:r w:rsidRPr="00903BD0">
              <w:rPr>
                <w:sz w:val="20"/>
                <w:szCs w:val="20"/>
              </w:rPr>
              <w:t>Northwest</w:t>
            </w:r>
          </w:p>
        </w:tc>
        <w:tc>
          <w:tcPr>
            <w:tcW w:w="450" w:type="dxa"/>
          </w:tcPr>
          <w:p w14:paraId="2DAA49DE" w14:textId="77777777" w:rsidR="00434857" w:rsidRPr="00903BD0" w:rsidRDefault="00434857" w:rsidP="00C0349F">
            <w:pPr>
              <w:rPr>
                <w:sz w:val="20"/>
                <w:szCs w:val="20"/>
              </w:rPr>
            </w:pPr>
          </w:p>
        </w:tc>
        <w:tc>
          <w:tcPr>
            <w:tcW w:w="2340" w:type="dxa"/>
          </w:tcPr>
          <w:p w14:paraId="78E08C68" w14:textId="0E198E0C" w:rsidR="00434857" w:rsidRPr="00903BD0" w:rsidRDefault="00434857" w:rsidP="00C0349F">
            <w:pPr>
              <w:rPr>
                <w:sz w:val="20"/>
                <w:szCs w:val="20"/>
              </w:rPr>
            </w:pPr>
            <w:r w:rsidRPr="00903BD0">
              <w:rPr>
                <w:sz w:val="20"/>
                <w:szCs w:val="20"/>
              </w:rPr>
              <w:t>Southwest</w:t>
            </w:r>
          </w:p>
        </w:tc>
        <w:tc>
          <w:tcPr>
            <w:tcW w:w="1798" w:type="dxa"/>
            <w:tcBorders>
              <w:top w:val="nil"/>
            </w:tcBorders>
          </w:tcPr>
          <w:p w14:paraId="4B2FCADE" w14:textId="77777777" w:rsidR="00434857" w:rsidRPr="00903BD0" w:rsidRDefault="00434857" w:rsidP="00C0349F">
            <w:pPr>
              <w:rPr>
                <w:sz w:val="20"/>
                <w:szCs w:val="20"/>
              </w:rPr>
            </w:pPr>
          </w:p>
        </w:tc>
        <w:tc>
          <w:tcPr>
            <w:tcW w:w="362" w:type="dxa"/>
          </w:tcPr>
          <w:p w14:paraId="03868E6E" w14:textId="77777777" w:rsidR="00434857" w:rsidRPr="00903BD0" w:rsidRDefault="00434857" w:rsidP="00C0349F">
            <w:pPr>
              <w:rPr>
                <w:sz w:val="20"/>
                <w:szCs w:val="20"/>
              </w:rPr>
            </w:pPr>
          </w:p>
        </w:tc>
        <w:tc>
          <w:tcPr>
            <w:tcW w:w="1436" w:type="dxa"/>
            <w:tcBorders>
              <w:top w:val="nil"/>
            </w:tcBorders>
          </w:tcPr>
          <w:p w14:paraId="5C12B507" w14:textId="28878692" w:rsidR="00434857" w:rsidRPr="00903BD0" w:rsidRDefault="00434857" w:rsidP="00C0349F">
            <w:pPr>
              <w:rPr>
                <w:sz w:val="20"/>
                <w:szCs w:val="20"/>
              </w:rPr>
            </w:pPr>
            <w:r w:rsidRPr="00903BD0">
              <w:rPr>
                <w:sz w:val="20"/>
                <w:szCs w:val="20"/>
              </w:rPr>
              <w:t>YES</w:t>
            </w:r>
          </w:p>
        </w:tc>
        <w:tc>
          <w:tcPr>
            <w:tcW w:w="364" w:type="dxa"/>
          </w:tcPr>
          <w:p w14:paraId="54B7A7AE" w14:textId="77777777" w:rsidR="00434857" w:rsidRPr="00903BD0" w:rsidRDefault="00434857" w:rsidP="00C0349F">
            <w:pPr>
              <w:rPr>
                <w:sz w:val="20"/>
                <w:szCs w:val="20"/>
              </w:rPr>
            </w:pPr>
          </w:p>
        </w:tc>
        <w:tc>
          <w:tcPr>
            <w:tcW w:w="1435" w:type="dxa"/>
            <w:tcBorders>
              <w:top w:val="nil"/>
            </w:tcBorders>
          </w:tcPr>
          <w:p w14:paraId="59776BEA" w14:textId="74BC1F94" w:rsidR="00434857" w:rsidRPr="00903BD0" w:rsidRDefault="00434857" w:rsidP="00C0349F">
            <w:pPr>
              <w:rPr>
                <w:sz w:val="20"/>
                <w:szCs w:val="20"/>
              </w:rPr>
            </w:pPr>
            <w:r w:rsidRPr="00903BD0">
              <w:rPr>
                <w:sz w:val="20"/>
                <w:szCs w:val="20"/>
              </w:rPr>
              <w:t>NO</w:t>
            </w:r>
          </w:p>
        </w:tc>
      </w:tr>
    </w:tbl>
    <w:p w14:paraId="6ACC96DD" w14:textId="0D1BAFEA" w:rsidR="00091644" w:rsidRDefault="00434857" w:rsidP="00C0349F">
      <w:r>
        <w:t>Explain whether such movement affects your sketches in Items 5 and 6.</w:t>
      </w:r>
    </w:p>
    <w:p w14:paraId="7A385502" w14:textId="5E2225FC" w:rsidR="00434857" w:rsidRDefault="00434857" w:rsidP="00C0349F"/>
    <w:p w14:paraId="5F1822EA" w14:textId="3C005A34" w:rsidR="00434857" w:rsidRDefault="00434857" w:rsidP="00C0349F"/>
    <w:p w14:paraId="749145A5" w14:textId="49DB7F5F" w:rsidR="00434857" w:rsidRDefault="00434857" w:rsidP="00C0349F">
      <w:r>
        <w:t>Describe type of vehicle you were in and type of road, terrain, or body of water you traversed during the sighting. State whether windows or convertible top were up or down.</w:t>
      </w:r>
    </w:p>
    <w:p w14:paraId="04B23B14" w14:textId="44912065" w:rsidR="00434857" w:rsidRDefault="00434857" w:rsidP="00C0349F"/>
    <w:p w14:paraId="0E948A07" w14:textId="2AF5474B" w:rsidR="00434857" w:rsidRDefault="00434857" w:rsidP="00C0349F">
      <w:r>
        <w:t>How much traffic was there?</w:t>
      </w:r>
    </w:p>
    <w:p w14:paraId="1EBCC5D7" w14:textId="4AFE886B" w:rsidR="00434857" w:rsidRDefault="00434857" w:rsidP="00C0349F"/>
    <w:p w14:paraId="0769DB90" w14:textId="20A9B1F7" w:rsidR="00091644" w:rsidRDefault="00060DC1" w:rsidP="00C0349F">
      <w:r>
        <w:rPr>
          <w:noProof/>
        </w:rPr>
        <mc:AlternateContent>
          <mc:Choice Requires="wps">
            <w:drawing>
              <wp:anchor distT="0" distB="0" distL="114300" distR="114300" simplePos="0" relativeHeight="251659264" behindDoc="0" locked="0" layoutInCell="1" allowOverlap="1" wp14:anchorId="303C0CFA" wp14:editId="68396711">
                <wp:simplePos x="0" y="0"/>
                <wp:positionH relativeFrom="column">
                  <wp:posOffset>1809750</wp:posOffset>
                </wp:positionH>
                <wp:positionV relativeFrom="paragraph">
                  <wp:posOffset>8255</wp:posOffset>
                </wp:positionV>
                <wp:extent cx="200025" cy="171450"/>
                <wp:effectExtent l="0" t="0" r="28575" b="19050"/>
                <wp:wrapNone/>
                <wp:docPr id="8" name="Rectangle: Rounded Corners 8"/>
                <wp:cNvGraphicFramePr/>
                <a:graphic xmlns:a="http://schemas.openxmlformats.org/drawingml/2006/main">
                  <a:graphicData uri="http://schemas.microsoft.com/office/word/2010/wordprocessingShape">
                    <wps:wsp>
                      <wps:cNvSpPr/>
                      <wps:spPr>
                        <a:xfrm>
                          <a:off x="0" y="0"/>
                          <a:ext cx="200025" cy="1714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D99CC0" id="Rectangle: Rounded Corners 8" o:spid="_x0000_s1026" style="position:absolute;margin-left:142.5pt;margin-top:.65pt;width:15.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" fillcolor="white [3201]" strokecolor="black [3213]" strokeweight="1pt">
                <v:stroke joinstyle="miter"/>
              </v:roundrect>
            </w:pict>
          </mc:Fallback>
        </mc:AlternateContent>
      </w:r>
      <w:r>
        <w:rPr>
          <w:noProof/>
        </w:rPr>
        <mc:AlternateContent>
          <mc:Choice Requires="wps">
            <w:drawing>
              <wp:anchor distT="0" distB="0" distL="114300" distR="114300" simplePos="0" relativeHeight="251660288" behindDoc="0" locked="0" layoutInCell="1" allowOverlap="1" wp14:anchorId="2C199C70" wp14:editId="7D41B582">
                <wp:simplePos x="0" y="0"/>
                <wp:positionH relativeFrom="column">
                  <wp:posOffset>2400300</wp:posOffset>
                </wp:positionH>
                <wp:positionV relativeFrom="paragraph">
                  <wp:posOffset>8254</wp:posOffset>
                </wp:positionV>
                <wp:extent cx="209550" cy="161925"/>
                <wp:effectExtent l="0" t="0" r="19050" b="28575"/>
                <wp:wrapNone/>
                <wp:docPr id="9" name="Rectangle: Rounded Corners 9"/>
                <wp:cNvGraphicFramePr/>
                <a:graphic xmlns:a="http://schemas.openxmlformats.org/drawingml/2006/main">
                  <a:graphicData uri="http://schemas.microsoft.com/office/word/2010/wordprocessingShape">
                    <wps:wsp>
                      <wps:cNvSpPr/>
                      <wps:spPr>
                        <a:xfrm>
                          <a:off x="0" y="0"/>
                          <a:ext cx="209550"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607440" id="Rectangle: Rounded Corners 9" o:spid="_x0000_s1026" style="position:absolute;margin-left:189pt;margin-top:.65pt;width:16.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" fillcolor="white [3201]" strokecolor="black [3213]" strokeweight="1pt">
                <v:stroke joinstyle="miter"/>
              </v:roundrect>
            </w:pict>
          </mc:Fallback>
        </mc:AlternateContent>
      </w:r>
      <w:r w:rsidR="00434857">
        <w:t>Did you notice any airplanes?</w:t>
      </w:r>
      <w:bookmarkStart w:id="0" w:name="_Hlk29475300"/>
      <w:r>
        <w:tab/>
        <w:t xml:space="preserve">        Yes            No     </w:t>
      </w:r>
      <w:bookmarkEnd w:id="0"/>
      <w:r>
        <w:t>If “yes”, Describe when they were in sight relative to the time of sighting the phenomenon and where they were in the sky relative to the position of the phenomenon.</w:t>
      </w:r>
    </w:p>
    <w:p w14:paraId="291D0D93" w14:textId="5A9E86C2" w:rsidR="00903BD0" w:rsidRDefault="00903BD0" w:rsidP="00C0349F"/>
    <w:p w14:paraId="0EA4AFD3" w14:textId="5EF9E1FB" w:rsidR="00903BD0" w:rsidRDefault="00903BD0" w:rsidP="00C0349F"/>
    <w:p w14:paraId="335F3A18" w14:textId="77777777" w:rsidR="00903BD0" w:rsidRDefault="00903BD0" w:rsidP="00C0349F"/>
    <w:p w14:paraId="2C192445" w14:textId="5B9126A2" w:rsidR="003C5BB8" w:rsidRDefault="00903BD0" w:rsidP="00903BD0">
      <w:pPr>
        <w:pBdr>
          <w:top w:val="single" w:sz="4" w:space="1" w:color="auto"/>
        </w:pBdr>
      </w:pPr>
      <w:r>
        <w:t>9. How long was the phenomenon in sight?</w:t>
      </w:r>
    </w:p>
    <w:tbl>
      <w:tblPr>
        <w:tblStyle w:val="TableGrid"/>
        <w:tblW w:w="0" w:type="auto"/>
        <w:tblLook w:val="04A0" w:firstRow="1" w:lastRow="0" w:firstColumn="1" w:lastColumn="0" w:noHBand="0" w:noVBand="1"/>
      </w:tblPr>
      <w:tblGrid>
        <w:gridCol w:w="5125"/>
        <w:gridCol w:w="540"/>
        <w:gridCol w:w="2430"/>
        <w:gridCol w:w="537"/>
        <w:gridCol w:w="2158"/>
      </w:tblGrid>
      <w:tr w:rsidR="00903BD0" w14:paraId="620EA8EC" w14:textId="77777777" w:rsidTr="00903BD0">
        <w:tc>
          <w:tcPr>
            <w:tcW w:w="5125" w:type="dxa"/>
            <w:vMerge w:val="restart"/>
          </w:tcPr>
          <w:p w14:paraId="4DCFE843" w14:textId="4930AFC6" w:rsidR="00903BD0" w:rsidRPr="00903BD0" w:rsidRDefault="00903BD0" w:rsidP="00903BD0">
            <w:pPr>
              <w:rPr>
                <w:sz w:val="20"/>
                <w:szCs w:val="20"/>
              </w:rPr>
            </w:pPr>
            <w:r w:rsidRPr="00903BD0">
              <w:rPr>
                <w:sz w:val="20"/>
                <w:szCs w:val="20"/>
              </w:rPr>
              <w:t>Length of time</w:t>
            </w:r>
          </w:p>
        </w:tc>
        <w:tc>
          <w:tcPr>
            <w:tcW w:w="540" w:type="dxa"/>
          </w:tcPr>
          <w:p w14:paraId="3C0E23CA" w14:textId="77777777" w:rsidR="00903BD0" w:rsidRPr="00903BD0" w:rsidRDefault="00903BD0" w:rsidP="00903BD0">
            <w:pPr>
              <w:rPr>
                <w:sz w:val="20"/>
                <w:szCs w:val="20"/>
              </w:rPr>
            </w:pPr>
          </w:p>
        </w:tc>
        <w:tc>
          <w:tcPr>
            <w:tcW w:w="2430" w:type="dxa"/>
          </w:tcPr>
          <w:p w14:paraId="057FC0DF" w14:textId="690FD215" w:rsidR="00903BD0" w:rsidRPr="00903BD0" w:rsidRDefault="00903BD0" w:rsidP="00903BD0">
            <w:pPr>
              <w:rPr>
                <w:sz w:val="20"/>
                <w:szCs w:val="20"/>
              </w:rPr>
            </w:pPr>
            <w:r w:rsidRPr="00903BD0">
              <w:rPr>
                <w:sz w:val="20"/>
                <w:szCs w:val="20"/>
              </w:rPr>
              <w:t>Certain of time</w:t>
            </w:r>
          </w:p>
        </w:tc>
        <w:tc>
          <w:tcPr>
            <w:tcW w:w="537" w:type="dxa"/>
          </w:tcPr>
          <w:p w14:paraId="1116DF3D" w14:textId="77777777" w:rsidR="00903BD0" w:rsidRPr="00903BD0" w:rsidRDefault="00903BD0" w:rsidP="00903BD0">
            <w:pPr>
              <w:rPr>
                <w:sz w:val="20"/>
                <w:szCs w:val="20"/>
              </w:rPr>
            </w:pPr>
          </w:p>
        </w:tc>
        <w:tc>
          <w:tcPr>
            <w:tcW w:w="2158" w:type="dxa"/>
          </w:tcPr>
          <w:p w14:paraId="357EF1CA" w14:textId="69407405" w:rsidR="00903BD0" w:rsidRPr="00903BD0" w:rsidRDefault="00903BD0" w:rsidP="00903BD0">
            <w:pPr>
              <w:rPr>
                <w:sz w:val="20"/>
                <w:szCs w:val="20"/>
              </w:rPr>
            </w:pPr>
            <w:r>
              <w:rPr>
                <w:sz w:val="20"/>
                <w:szCs w:val="20"/>
              </w:rPr>
              <w:t>Not very sure</w:t>
            </w:r>
          </w:p>
        </w:tc>
      </w:tr>
      <w:tr w:rsidR="00903BD0" w14:paraId="693C232A" w14:textId="77777777" w:rsidTr="00903BD0">
        <w:tc>
          <w:tcPr>
            <w:tcW w:w="5125" w:type="dxa"/>
            <w:vMerge/>
          </w:tcPr>
          <w:p w14:paraId="67735E11" w14:textId="77777777" w:rsidR="00903BD0" w:rsidRPr="00903BD0" w:rsidRDefault="00903BD0" w:rsidP="00903BD0">
            <w:pPr>
              <w:rPr>
                <w:sz w:val="20"/>
                <w:szCs w:val="20"/>
              </w:rPr>
            </w:pPr>
          </w:p>
        </w:tc>
        <w:tc>
          <w:tcPr>
            <w:tcW w:w="540" w:type="dxa"/>
          </w:tcPr>
          <w:p w14:paraId="4FECA770" w14:textId="77777777" w:rsidR="00903BD0" w:rsidRPr="00903BD0" w:rsidRDefault="00903BD0" w:rsidP="00903BD0">
            <w:pPr>
              <w:rPr>
                <w:sz w:val="20"/>
                <w:szCs w:val="20"/>
              </w:rPr>
            </w:pPr>
          </w:p>
        </w:tc>
        <w:tc>
          <w:tcPr>
            <w:tcW w:w="2430" w:type="dxa"/>
          </w:tcPr>
          <w:p w14:paraId="44E057CB" w14:textId="23CF9FF4" w:rsidR="00903BD0" w:rsidRPr="00903BD0" w:rsidRDefault="00903BD0" w:rsidP="00903BD0">
            <w:pPr>
              <w:rPr>
                <w:sz w:val="20"/>
                <w:szCs w:val="20"/>
              </w:rPr>
            </w:pPr>
            <w:r>
              <w:rPr>
                <w:sz w:val="20"/>
                <w:szCs w:val="20"/>
              </w:rPr>
              <w:t>Fairly certain</w:t>
            </w:r>
          </w:p>
        </w:tc>
        <w:tc>
          <w:tcPr>
            <w:tcW w:w="537" w:type="dxa"/>
          </w:tcPr>
          <w:p w14:paraId="6D94D3FF" w14:textId="77777777" w:rsidR="00903BD0" w:rsidRPr="00903BD0" w:rsidRDefault="00903BD0" w:rsidP="00903BD0">
            <w:pPr>
              <w:rPr>
                <w:sz w:val="20"/>
                <w:szCs w:val="20"/>
              </w:rPr>
            </w:pPr>
          </w:p>
        </w:tc>
        <w:tc>
          <w:tcPr>
            <w:tcW w:w="2158" w:type="dxa"/>
          </w:tcPr>
          <w:p w14:paraId="0195C1E5" w14:textId="322D52F9" w:rsidR="00903BD0" w:rsidRPr="00903BD0" w:rsidRDefault="00903BD0" w:rsidP="00903BD0">
            <w:pPr>
              <w:rPr>
                <w:sz w:val="20"/>
                <w:szCs w:val="20"/>
              </w:rPr>
            </w:pPr>
            <w:r>
              <w:rPr>
                <w:sz w:val="20"/>
                <w:szCs w:val="20"/>
              </w:rPr>
              <w:t>Just a guess</w:t>
            </w:r>
          </w:p>
        </w:tc>
      </w:tr>
      <w:tr w:rsidR="00903BD0" w14:paraId="11EA6662" w14:textId="77777777" w:rsidTr="00903BD0">
        <w:trPr>
          <w:trHeight w:val="575"/>
        </w:trPr>
        <w:tc>
          <w:tcPr>
            <w:tcW w:w="10790" w:type="dxa"/>
            <w:gridSpan w:val="5"/>
          </w:tcPr>
          <w:p w14:paraId="6096BD56" w14:textId="686220C6" w:rsidR="00903BD0" w:rsidRPr="00903BD0" w:rsidRDefault="00903BD0" w:rsidP="00903BD0">
            <w:pPr>
              <w:rPr>
                <w:sz w:val="20"/>
                <w:szCs w:val="20"/>
              </w:rPr>
            </w:pPr>
            <w:r>
              <w:rPr>
                <w:sz w:val="20"/>
                <w:szCs w:val="20"/>
              </w:rPr>
              <w:t>How was time determined?</w:t>
            </w:r>
          </w:p>
        </w:tc>
      </w:tr>
    </w:tbl>
    <w:p w14:paraId="01D77FA3" w14:textId="6A83FE33" w:rsidR="00903BD0" w:rsidRDefault="006661CD" w:rsidP="00903BD0">
      <w:r>
        <w:rPr>
          <w:noProof/>
        </w:rPr>
        <mc:AlternateContent>
          <mc:Choice Requires="wps">
            <w:drawing>
              <wp:anchor distT="0" distB="0" distL="114300" distR="114300" simplePos="0" relativeHeight="251662336" behindDoc="0" locked="0" layoutInCell="1" allowOverlap="1" wp14:anchorId="77EA10A0" wp14:editId="17829388">
                <wp:simplePos x="0" y="0"/>
                <wp:positionH relativeFrom="column">
                  <wp:posOffset>3314700</wp:posOffset>
                </wp:positionH>
                <wp:positionV relativeFrom="paragraph">
                  <wp:posOffset>38735</wp:posOffset>
                </wp:positionV>
                <wp:extent cx="171450" cy="152400"/>
                <wp:effectExtent l="0" t="0" r="19050" b="19050"/>
                <wp:wrapNone/>
                <wp:docPr id="11" name="Rectangle: Rounded Corners 11"/>
                <wp:cNvGraphicFramePr/>
                <a:graphic xmlns:a="http://schemas.openxmlformats.org/drawingml/2006/main">
                  <a:graphicData uri="http://schemas.microsoft.com/office/word/2010/wordprocessingShape">
                    <wps:wsp>
                      <wps:cNvSpPr/>
                      <wps:spPr>
                        <a:xfrm>
                          <a:off x="0" y="0"/>
                          <a:ext cx="171450"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343E63" id="Rectangle: Rounded Corners 11" o:spid="_x0000_s1026" style="position:absolute;margin-left:261pt;margin-top:3.05pt;width:13.5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" fillcolor="white [3201]" strokecolor="black [3213]" strokeweight="1pt">
                <v:stroke joinstyle="miter"/>
              </v:roundrect>
            </w:pict>
          </mc:Fallback>
        </mc:AlternateContent>
      </w:r>
      <w:r>
        <w:rPr>
          <w:noProof/>
        </w:rPr>
        <mc:AlternateContent>
          <mc:Choice Requires="wps">
            <w:drawing>
              <wp:anchor distT="0" distB="0" distL="114300" distR="114300" simplePos="0" relativeHeight="251661312" behindDoc="0" locked="0" layoutInCell="1" allowOverlap="1" wp14:anchorId="50E3E56B" wp14:editId="5DCBFD8C">
                <wp:simplePos x="0" y="0"/>
                <wp:positionH relativeFrom="column">
                  <wp:posOffset>2733675</wp:posOffset>
                </wp:positionH>
                <wp:positionV relativeFrom="paragraph">
                  <wp:posOffset>29210</wp:posOffset>
                </wp:positionV>
                <wp:extent cx="190500" cy="152400"/>
                <wp:effectExtent l="0" t="0" r="19050" b="19050"/>
                <wp:wrapNone/>
                <wp:docPr id="10" name="Rectangle: Rounded Corners 10"/>
                <wp:cNvGraphicFramePr/>
                <a:graphic xmlns:a="http://schemas.openxmlformats.org/drawingml/2006/main">
                  <a:graphicData uri="http://schemas.microsoft.com/office/word/2010/wordprocessingShape">
                    <wps:wsp>
                      <wps:cNvSpPr/>
                      <wps:spPr>
                        <a:xfrm>
                          <a:off x="0" y="0"/>
                          <a:ext cx="190500"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F2EEF9" id="Rectangle: Rounded Corners 10" o:spid="_x0000_s1026" style="position:absolute;margin-left:215.25pt;margin-top:2.3pt;width:1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" fillcolor="white [3201]" strokecolor="black [3213]" strokeweight="1pt">
                <v:stroke joinstyle="miter"/>
              </v:roundrect>
            </w:pict>
          </mc:Fallback>
        </mc:AlternateContent>
      </w:r>
      <w:r w:rsidR="00903BD0">
        <w:t>Was the phenomenon in sight continu</w:t>
      </w:r>
      <w:r>
        <w:t>ously?</w:t>
      </w:r>
      <w:r w:rsidRPr="006661CD">
        <w:t xml:space="preserve"> </w:t>
      </w:r>
      <w:r>
        <w:tab/>
        <w:t xml:space="preserve">        Yes            No     If “No” indicate whether this is due to your movement or the behavior of the phenomenon, and describe such movement or behavior. Indicate disappearances on previous sketches.</w:t>
      </w:r>
    </w:p>
    <w:p w14:paraId="64BBD333" w14:textId="14A24237" w:rsidR="003C5BB8" w:rsidRDefault="003C5BB8" w:rsidP="00903BD0"/>
    <w:p w14:paraId="2FD30708" w14:textId="01416CD5" w:rsidR="003C5BB8" w:rsidRDefault="003C5BB8" w:rsidP="00903BD0"/>
    <w:p w14:paraId="45F8EA37" w14:textId="77777777" w:rsidR="002A3897" w:rsidRDefault="002A3897" w:rsidP="00903BD0"/>
    <w:p w14:paraId="14C80481" w14:textId="58618781" w:rsidR="003C5BB8" w:rsidRDefault="003C5BB8" w:rsidP="00903BD0"/>
    <w:p w14:paraId="34584F83" w14:textId="0BC21EDB" w:rsidR="003C5BB8" w:rsidRDefault="003C5BB8" w:rsidP="002A3897">
      <w:r>
        <w:lastRenderedPageBreak/>
        <w:t xml:space="preserve">10. If there were more than one phenomenon, </w:t>
      </w:r>
      <w:r w:rsidR="002265BB">
        <w:t>how</w:t>
      </w:r>
      <w:r>
        <w:t xml:space="preserve"> many were there?</w:t>
      </w:r>
    </w:p>
    <w:p w14:paraId="6A7F55E1" w14:textId="243D7BAD" w:rsidR="003C5BB8" w:rsidRDefault="003C5BB8" w:rsidP="00903BD0">
      <w:r>
        <w:tab/>
        <w:t>Draw a picture to show how they were arranged. Did this arrangement change during the sighting?</w:t>
      </w:r>
    </w:p>
    <w:p w14:paraId="65BE5384" w14:textId="32644348" w:rsidR="003C5BB8" w:rsidRDefault="003C5BB8" w:rsidP="00903BD0"/>
    <w:p w14:paraId="4B76026A" w14:textId="09476D82" w:rsidR="001B379C" w:rsidRDefault="001B379C" w:rsidP="00903BD0"/>
    <w:p w14:paraId="1440D544" w14:textId="16425EA8" w:rsidR="001B379C" w:rsidRDefault="001B379C" w:rsidP="00903BD0"/>
    <w:p w14:paraId="5C04672A" w14:textId="2FF694E5" w:rsidR="002A3897" w:rsidRDefault="002A3897" w:rsidP="00903BD0"/>
    <w:p w14:paraId="21BAD87B" w14:textId="77777777" w:rsidR="002A3897" w:rsidRDefault="002A3897" w:rsidP="00903BD0"/>
    <w:tbl>
      <w:tblPr>
        <w:tblStyle w:val="TableGrid"/>
        <w:tblW w:w="0" w:type="auto"/>
        <w:tblLook w:val="04A0" w:firstRow="1" w:lastRow="0" w:firstColumn="1" w:lastColumn="0" w:noHBand="0" w:noVBand="1"/>
      </w:tblPr>
      <w:tblGrid>
        <w:gridCol w:w="535"/>
        <w:gridCol w:w="3061"/>
        <w:gridCol w:w="539"/>
        <w:gridCol w:w="3057"/>
        <w:gridCol w:w="543"/>
        <w:gridCol w:w="3055"/>
      </w:tblGrid>
      <w:tr w:rsidR="003C5BB8" w:rsidRPr="00FA2ED4" w14:paraId="70F6C002" w14:textId="77777777" w:rsidTr="00592556">
        <w:tc>
          <w:tcPr>
            <w:tcW w:w="10790" w:type="dxa"/>
            <w:gridSpan w:val="6"/>
          </w:tcPr>
          <w:p w14:paraId="55AD35D3" w14:textId="1678449B" w:rsidR="003C5BB8" w:rsidRPr="00B2639A" w:rsidRDefault="00FA2ED4" w:rsidP="00903BD0">
            <w:pPr>
              <w:rPr>
                <w:rFonts w:cstheme="minorHAnsi"/>
                <w:sz w:val="20"/>
                <w:szCs w:val="20"/>
              </w:rPr>
            </w:pPr>
            <w:r w:rsidRPr="00B2639A">
              <w:rPr>
                <w:rFonts w:cstheme="minorHAnsi"/>
                <w:sz w:val="20"/>
                <w:szCs w:val="20"/>
              </w:rPr>
              <w:t xml:space="preserve">11.                                                                      Conditions </w:t>
            </w:r>
            <w:r w:rsidRPr="00B2639A">
              <w:rPr>
                <w:rFonts w:cstheme="minorHAnsi"/>
                <w:i/>
                <w:iCs/>
                <w:sz w:val="20"/>
                <w:szCs w:val="20"/>
              </w:rPr>
              <w:t>(Check appropriate blocks.)</w:t>
            </w:r>
          </w:p>
        </w:tc>
      </w:tr>
      <w:tr w:rsidR="00FA2ED4" w:rsidRPr="00FA2ED4" w14:paraId="79254DF4" w14:textId="77777777" w:rsidTr="00592556">
        <w:tc>
          <w:tcPr>
            <w:tcW w:w="3596" w:type="dxa"/>
            <w:gridSpan w:val="2"/>
          </w:tcPr>
          <w:p w14:paraId="036E335F" w14:textId="6FEA9170" w:rsidR="00FA2ED4" w:rsidRPr="00B2639A" w:rsidRDefault="00FA2ED4" w:rsidP="00FA2ED4">
            <w:pPr>
              <w:rPr>
                <w:rFonts w:cstheme="minorHAnsi"/>
                <w:sz w:val="20"/>
                <w:szCs w:val="20"/>
              </w:rPr>
            </w:pPr>
            <w:r w:rsidRPr="00B2639A">
              <w:rPr>
                <w:rFonts w:cstheme="minorHAnsi"/>
                <w:sz w:val="20"/>
                <w:szCs w:val="20"/>
              </w:rPr>
              <w:t>A.                            SKY</w:t>
            </w:r>
          </w:p>
        </w:tc>
        <w:tc>
          <w:tcPr>
            <w:tcW w:w="7194" w:type="dxa"/>
            <w:gridSpan w:val="4"/>
          </w:tcPr>
          <w:p w14:paraId="4BC5AA5B" w14:textId="2ECB6097" w:rsidR="00FA2ED4" w:rsidRPr="00B2639A" w:rsidRDefault="00FA2ED4" w:rsidP="00903BD0">
            <w:pPr>
              <w:rPr>
                <w:rFonts w:cstheme="minorHAnsi"/>
                <w:sz w:val="20"/>
                <w:szCs w:val="20"/>
              </w:rPr>
            </w:pPr>
            <w:r w:rsidRPr="00B2639A">
              <w:rPr>
                <w:rFonts w:cstheme="minorHAnsi"/>
                <w:sz w:val="20"/>
                <w:szCs w:val="20"/>
              </w:rPr>
              <w:t xml:space="preserve">B.                                                   </w:t>
            </w:r>
            <w:r w:rsidR="00CC650A">
              <w:rPr>
                <w:rFonts w:cstheme="minorHAnsi"/>
                <w:sz w:val="20"/>
                <w:szCs w:val="20"/>
              </w:rPr>
              <w:t xml:space="preserve">        </w:t>
            </w:r>
            <w:r w:rsidRPr="00B2639A">
              <w:rPr>
                <w:rFonts w:cstheme="minorHAnsi"/>
                <w:sz w:val="20"/>
                <w:szCs w:val="20"/>
              </w:rPr>
              <w:t>WEATHER</w:t>
            </w:r>
          </w:p>
        </w:tc>
      </w:tr>
      <w:tr w:rsidR="003C5BB8" w:rsidRPr="00FA2ED4" w14:paraId="4FB4F921" w14:textId="77777777" w:rsidTr="00592556">
        <w:tc>
          <w:tcPr>
            <w:tcW w:w="535" w:type="dxa"/>
          </w:tcPr>
          <w:p w14:paraId="272C953C" w14:textId="77777777" w:rsidR="003C5BB8" w:rsidRPr="00B2639A" w:rsidRDefault="003C5BB8" w:rsidP="00903BD0">
            <w:pPr>
              <w:rPr>
                <w:rFonts w:cstheme="minorHAnsi"/>
                <w:sz w:val="20"/>
                <w:szCs w:val="20"/>
              </w:rPr>
            </w:pPr>
          </w:p>
        </w:tc>
        <w:tc>
          <w:tcPr>
            <w:tcW w:w="3061" w:type="dxa"/>
          </w:tcPr>
          <w:p w14:paraId="7465E18E" w14:textId="56E22DBC" w:rsidR="003C5BB8" w:rsidRPr="00B2639A" w:rsidRDefault="00B2639A" w:rsidP="00903BD0">
            <w:pPr>
              <w:rPr>
                <w:rFonts w:cstheme="minorHAnsi"/>
                <w:sz w:val="20"/>
                <w:szCs w:val="20"/>
              </w:rPr>
            </w:pPr>
            <w:r>
              <w:rPr>
                <w:rFonts w:cstheme="minorHAnsi"/>
                <w:sz w:val="20"/>
                <w:szCs w:val="20"/>
              </w:rPr>
              <w:t>Day</w:t>
            </w:r>
          </w:p>
        </w:tc>
        <w:tc>
          <w:tcPr>
            <w:tcW w:w="539" w:type="dxa"/>
          </w:tcPr>
          <w:p w14:paraId="038AFEB9" w14:textId="77777777" w:rsidR="003C5BB8" w:rsidRPr="00B2639A" w:rsidRDefault="003C5BB8" w:rsidP="00903BD0">
            <w:pPr>
              <w:rPr>
                <w:rFonts w:cstheme="minorHAnsi"/>
                <w:sz w:val="20"/>
                <w:szCs w:val="20"/>
              </w:rPr>
            </w:pPr>
          </w:p>
        </w:tc>
        <w:tc>
          <w:tcPr>
            <w:tcW w:w="3057" w:type="dxa"/>
          </w:tcPr>
          <w:p w14:paraId="065AB5AF" w14:textId="256701C0" w:rsidR="003C5BB8" w:rsidRPr="00B2639A" w:rsidRDefault="00CC650A" w:rsidP="00903BD0">
            <w:pPr>
              <w:rPr>
                <w:rFonts w:cstheme="minorHAnsi"/>
                <w:sz w:val="20"/>
                <w:szCs w:val="20"/>
              </w:rPr>
            </w:pPr>
            <w:r>
              <w:rPr>
                <w:rFonts w:cstheme="minorHAnsi"/>
                <w:sz w:val="20"/>
                <w:szCs w:val="20"/>
              </w:rPr>
              <w:t>Cumulus clouds</w:t>
            </w:r>
            <w:r w:rsidR="00B2639A">
              <w:rPr>
                <w:rFonts w:cstheme="minorHAnsi"/>
                <w:sz w:val="20"/>
                <w:szCs w:val="20"/>
              </w:rPr>
              <w:t xml:space="preserve"> </w:t>
            </w:r>
            <w:r w:rsidR="00B2639A" w:rsidRPr="00B2639A">
              <w:rPr>
                <w:rFonts w:cstheme="minorHAnsi"/>
                <w:i/>
                <w:iCs/>
                <w:sz w:val="20"/>
                <w:szCs w:val="20"/>
              </w:rPr>
              <w:t>(Low Fluffy)</w:t>
            </w:r>
          </w:p>
        </w:tc>
        <w:tc>
          <w:tcPr>
            <w:tcW w:w="543" w:type="dxa"/>
          </w:tcPr>
          <w:p w14:paraId="60F8B012" w14:textId="77777777" w:rsidR="003C5BB8" w:rsidRPr="00B2639A" w:rsidRDefault="003C5BB8" w:rsidP="00903BD0">
            <w:pPr>
              <w:rPr>
                <w:rFonts w:cstheme="minorHAnsi"/>
                <w:sz w:val="20"/>
                <w:szCs w:val="20"/>
              </w:rPr>
            </w:pPr>
          </w:p>
        </w:tc>
        <w:tc>
          <w:tcPr>
            <w:tcW w:w="3055" w:type="dxa"/>
          </w:tcPr>
          <w:p w14:paraId="3F8796E7" w14:textId="0521A68E" w:rsidR="003C5BB8" w:rsidRPr="00B2639A" w:rsidRDefault="00CC650A" w:rsidP="00903BD0">
            <w:pPr>
              <w:rPr>
                <w:rFonts w:cstheme="minorHAnsi"/>
                <w:sz w:val="20"/>
                <w:szCs w:val="20"/>
              </w:rPr>
            </w:pPr>
            <w:r>
              <w:rPr>
                <w:rFonts w:cstheme="minorHAnsi"/>
                <w:sz w:val="20"/>
                <w:szCs w:val="20"/>
              </w:rPr>
              <w:t>Fog or MIst</w:t>
            </w:r>
          </w:p>
        </w:tc>
      </w:tr>
      <w:tr w:rsidR="00B2639A" w:rsidRPr="00FA2ED4" w14:paraId="6FB610BF" w14:textId="77777777" w:rsidTr="00592556">
        <w:tc>
          <w:tcPr>
            <w:tcW w:w="535" w:type="dxa"/>
          </w:tcPr>
          <w:p w14:paraId="6CC63F54" w14:textId="77777777" w:rsidR="00B2639A" w:rsidRPr="00B2639A" w:rsidRDefault="00B2639A" w:rsidP="00903BD0">
            <w:pPr>
              <w:rPr>
                <w:rFonts w:cstheme="minorHAnsi"/>
                <w:sz w:val="20"/>
                <w:szCs w:val="20"/>
              </w:rPr>
            </w:pPr>
          </w:p>
        </w:tc>
        <w:tc>
          <w:tcPr>
            <w:tcW w:w="3061" w:type="dxa"/>
          </w:tcPr>
          <w:p w14:paraId="0C785947" w14:textId="2741DC51" w:rsidR="00B2639A" w:rsidRPr="00B2639A" w:rsidRDefault="00B2639A" w:rsidP="00903BD0">
            <w:pPr>
              <w:rPr>
                <w:rFonts w:cstheme="minorHAnsi"/>
                <w:sz w:val="20"/>
                <w:szCs w:val="20"/>
              </w:rPr>
            </w:pPr>
            <w:r>
              <w:rPr>
                <w:rFonts w:cstheme="minorHAnsi"/>
                <w:sz w:val="20"/>
                <w:szCs w:val="20"/>
              </w:rPr>
              <w:t>Twilight</w:t>
            </w:r>
          </w:p>
        </w:tc>
        <w:tc>
          <w:tcPr>
            <w:tcW w:w="539" w:type="dxa"/>
            <w:vMerge w:val="restart"/>
          </w:tcPr>
          <w:p w14:paraId="0005B1AB" w14:textId="77777777" w:rsidR="00B2639A" w:rsidRPr="00B2639A" w:rsidRDefault="00B2639A" w:rsidP="00903BD0">
            <w:pPr>
              <w:rPr>
                <w:rFonts w:cstheme="minorHAnsi"/>
                <w:sz w:val="20"/>
                <w:szCs w:val="20"/>
              </w:rPr>
            </w:pPr>
          </w:p>
        </w:tc>
        <w:tc>
          <w:tcPr>
            <w:tcW w:w="3057" w:type="dxa"/>
            <w:vMerge w:val="restart"/>
          </w:tcPr>
          <w:p w14:paraId="757D9B6D" w14:textId="0CCB9A29" w:rsidR="00B2639A" w:rsidRPr="00B2639A" w:rsidRDefault="00CC650A" w:rsidP="00903BD0">
            <w:pPr>
              <w:rPr>
                <w:rFonts w:cstheme="minorHAnsi"/>
                <w:sz w:val="20"/>
                <w:szCs w:val="20"/>
              </w:rPr>
            </w:pPr>
            <w:r>
              <w:rPr>
                <w:rFonts w:cstheme="minorHAnsi"/>
                <w:sz w:val="20"/>
                <w:szCs w:val="20"/>
              </w:rPr>
              <w:t>Cirrus clouds</w:t>
            </w:r>
            <w:r w:rsidR="00B2639A">
              <w:rPr>
                <w:rFonts w:cstheme="minorHAnsi"/>
                <w:sz w:val="20"/>
                <w:szCs w:val="20"/>
              </w:rPr>
              <w:t xml:space="preserve"> </w:t>
            </w:r>
            <w:r w:rsidR="00B2639A" w:rsidRPr="00B2639A">
              <w:rPr>
                <w:rFonts w:cstheme="minorHAnsi"/>
                <w:i/>
                <w:iCs/>
                <w:sz w:val="20"/>
                <w:szCs w:val="20"/>
              </w:rPr>
              <w:t>(High Fleecy or Herringbone)</w:t>
            </w:r>
          </w:p>
        </w:tc>
        <w:tc>
          <w:tcPr>
            <w:tcW w:w="543" w:type="dxa"/>
          </w:tcPr>
          <w:p w14:paraId="6EC0882D" w14:textId="77777777" w:rsidR="00B2639A" w:rsidRPr="00B2639A" w:rsidRDefault="00B2639A" w:rsidP="00903BD0">
            <w:pPr>
              <w:rPr>
                <w:rFonts w:cstheme="minorHAnsi"/>
                <w:sz w:val="20"/>
                <w:szCs w:val="20"/>
              </w:rPr>
            </w:pPr>
          </w:p>
        </w:tc>
        <w:tc>
          <w:tcPr>
            <w:tcW w:w="3055" w:type="dxa"/>
          </w:tcPr>
          <w:p w14:paraId="6B351D68" w14:textId="4352E5CD" w:rsidR="00B2639A" w:rsidRPr="00B2639A" w:rsidRDefault="00CC650A" w:rsidP="00903BD0">
            <w:pPr>
              <w:rPr>
                <w:rFonts w:cstheme="minorHAnsi"/>
                <w:sz w:val="20"/>
                <w:szCs w:val="20"/>
              </w:rPr>
            </w:pPr>
            <w:r>
              <w:rPr>
                <w:rFonts w:cstheme="minorHAnsi"/>
                <w:sz w:val="20"/>
                <w:szCs w:val="20"/>
              </w:rPr>
              <w:t>Heavy Rain</w:t>
            </w:r>
          </w:p>
        </w:tc>
      </w:tr>
      <w:tr w:rsidR="00B2639A" w:rsidRPr="00FA2ED4" w14:paraId="1F4927C0" w14:textId="77777777" w:rsidTr="00592556">
        <w:tc>
          <w:tcPr>
            <w:tcW w:w="535" w:type="dxa"/>
          </w:tcPr>
          <w:p w14:paraId="36AD53DE" w14:textId="77777777" w:rsidR="00B2639A" w:rsidRPr="00B2639A" w:rsidRDefault="00B2639A" w:rsidP="00903BD0">
            <w:pPr>
              <w:rPr>
                <w:rFonts w:cstheme="minorHAnsi"/>
                <w:sz w:val="20"/>
                <w:szCs w:val="20"/>
              </w:rPr>
            </w:pPr>
          </w:p>
        </w:tc>
        <w:tc>
          <w:tcPr>
            <w:tcW w:w="3061" w:type="dxa"/>
          </w:tcPr>
          <w:p w14:paraId="32773574" w14:textId="2FB1F713" w:rsidR="00B2639A" w:rsidRPr="00B2639A" w:rsidRDefault="00B2639A" w:rsidP="00903BD0">
            <w:pPr>
              <w:rPr>
                <w:rFonts w:cstheme="minorHAnsi"/>
                <w:sz w:val="20"/>
                <w:szCs w:val="20"/>
              </w:rPr>
            </w:pPr>
            <w:r>
              <w:rPr>
                <w:rFonts w:cstheme="minorHAnsi"/>
                <w:sz w:val="20"/>
                <w:szCs w:val="20"/>
              </w:rPr>
              <w:t>Night</w:t>
            </w:r>
          </w:p>
        </w:tc>
        <w:tc>
          <w:tcPr>
            <w:tcW w:w="539" w:type="dxa"/>
            <w:vMerge/>
          </w:tcPr>
          <w:p w14:paraId="224A79C3" w14:textId="77777777" w:rsidR="00B2639A" w:rsidRPr="00B2639A" w:rsidRDefault="00B2639A" w:rsidP="00903BD0">
            <w:pPr>
              <w:rPr>
                <w:rFonts w:cstheme="minorHAnsi"/>
                <w:sz w:val="20"/>
                <w:szCs w:val="20"/>
              </w:rPr>
            </w:pPr>
          </w:p>
        </w:tc>
        <w:tc>
          <w:tcPr>
            <w:tcW w:w="3057" w:type="dxa"/>
            <w:vMerge/>
          </w:tcPr>
          <w:p w14:paraId="1E2DE06B" w14:textId="77777777" w:rsidR="00B2639A" w:rsidRPr="00B2639A" w:rsidRDefault="00B2639A" w:rsidP="00903BD0">
            <w:pPr>
              <w:rPr>
                <w:rFonts w:cstheme="minorHAnsi"/>
                <w:sz w:val="20"/>
                <w:szCs w:val="20"/>
              </w:rPr>
            </w:pPr>
          </w:p>
        </w:tc>
        <w:tc>
          <w:tcPr>
            <w:tcW w:w="543" w:type="dxa"/>
          </w:tcPr>
          <w:p w14:paraId="610733A6" w14:textId="77777777" w:rsidR="00B2639A" w:rsidRPr="00B2639A" w:rsidRDefault="00B2639A" w:rsidP="00903BD0">
            <w:pPr>
              <w:rPr>
                <w:rFonts w:cstheme="minorHAnsi"/>
                <w:sz w:val="20"/>
                <w:szCs w:val="20"/>
              </w:rPr>
            </w:pPr>
          </w:p>
        </w:tc>
        <w:tc>
          <w:tcPr>
            <w:tcW w:w="3055" w:type="dxa"/>
          </w:tcPr>
          <w:p w14:paraId="6C554BC8" w14:textId="3A37B7F5" w:rsidR="00B2639A" w:rsidRPr="00B2639A" w:rsidRDefault="00CC650A" w:rsidP="00903BD0">
            <w:pPr>
              <w:rPr>
                <w:rFonts w:cstheme="minorHAnsi"/>
                <w:sz w:val="20"/>
                <w:szCs w:val="20"/>
              </w:rPr>
            </w:pPr>
            <w:r>
              <w:rPr>
                <w:rFonts w:cstheme="minorHAnsi"/>
                <w:sz w:val="20"/>
                <w:szCs w:val="20"/>
              </w:rPr>
              <w:t>Light Rain or Drizzle</w:t>
            </w:r>
          </w:p>
        </w:tc>
      </w:tr>
      <w:tr w:rsidR="003C5BB8" w:rsidRPr="00FA2ED4" w14:paraId="23046BFD" w14:textId="77777777" w:rsidTr="00592556">
        <w:tc>
          <w:tcPr>
            <w:tcW w:w="535" w:type="dxa"/>
          </w:tcPr>
          <w:p w14:paraId="5486C066" w14:textId="77777777" w:rsidR="003C5BB8" w:rsidRPr="00B2639A" w:rsidRDefault="003C5BB8" w:rsidP="00903BD0">
            <w:pPr>
              <w:rPr>
                <w:rFonts w:cstheme="minorHAnsi"/>
                <w:sz w:val="20"/>
                <w:szCs w:val="20"/>
              </w:rPr>
            </w:pPr>
          </w:p>
        </w:tc>
        <w:tc>
          <w:tcPr>
            <w:tcW w:w="3061" w:type="dxa"/>
          </w:tcPr>
          <w:p w14:paraId="508FE61D" w14:textId="4DB3C937" w:rsidR="003C5BB8" w:rsidRPr="00B2639A" w:rsidRDefault="00CC650A" w:rsidP="00903BD0">
            <w:pPr>
              <w:rPr>
                <w:rFonts w:cstheme="minorHAnsi"/>
                <w:sz w:val="20"/>
                <w:szCs w:val="20"/>
              </w:rPr>
            </w:pPr>
            <w:r>
              <w:rPr>
                <w:rFonts w:cstheme="minorHAnsi"/>
                <w:sz w:val="20"/>
                <w:szCs w:val="20"/>
              </w:rPr>
              <w:t>Clear</w:t>
            </w:r>
          </w:p>
        </w:tc>
        <w:tc>
          <w:tcPr>
            <w:tcW w:w="539" w:type="dxa"/>
          </w:tcPr>
          <w:p w14:paraId="3B7BD74E" w14:textId="77777777" w:rsidR="003C5BB8" w:rsidRPr="00B2639A" w:rsidRDefault="003C5BB8" w:rsidP="00903BD0">
            <w:pPr>
              <w:rPr>
                <w:rFonts w:cstheme="minorHAnsi"/>
                <w:sz w:val="20"/>
                <w:szCs w:val="20"/>
              </w:rPr>
            </w:pPr>
          </w:p>
        </w:tc>
        <w:tc>
          <w:tcPr>
            <w:tcW w:w="3057" w:type="dxa"/>
          </w:tcPr>
          <w:p w14:paraId="18FF8CFA" w14:textId="057367CA" w:rsidR="003C5BB8" w:rsidRPr="00B2639A" w:rsidRDefault="00CC650A" w:rsidP="00903BD0">
            <w:pPr>
              <w:rPr>
                <w:rFonts w:cstheme="minorHAnsi"/>
                <w:sz w:val="20"/>
                <w:szCs w:val="20"/>
              </w:rPr>
            </w:pPr>
            <w:r>
              <w:rPr>
                <w:rFonts w:cstheme="minorHAnsi"/>
                <w:sz w:val="20"/>
                <w:szCs w:val="20"/>
              </w:rPr>
              <w:t>Nimbus clouds</w:t>
            </w:r>
            <w:r w:rsidR="00B2639A">
              <w:rPr>
                <w:rFonts w:cstheme="minorHAnsi"/>
                <w:sz w:val="20"/>
                <w:szCs w:val="20"/>
              </w:rPr>
              <w:t xml:space="preserve"> </w:t>
            </w:r>
            <w:r w:rsidR="00B2639A" w:rsidRPr="00B2639A">
              <w:rPr>
                <w:rFonts w:cstheme="minorHAnsi"/>
                <w:i/>
                <w:iCs/>
                <w:sz w:val="20"/>
                <w:szCs w:val="20"/>
              </w:rPr>
              <w:t>(Rain)</w:t>
            </w:r>
          </w:p>
        </w:tc>
        <w:tc>
          <w:tcPr>
            <w:tcW w:w="543" w:type="dxa"/>
          </w:tcPr>
          <w:p w14:paraId="1ED00ACB" w14:textId="77777777" w:rsidR="003C5BB8" w:rsidRPr="00B2639A" w:rsidRDefault="003C5BB8" w:rsidP="00903BD0">
            <w:pPr>
              <w:rPr>
                <w:rFonts w:cstheme="minorHAnsi"/>
                <w:sz w:val="20"/>
                <w:szCs w:val="20"/>
              </w:rPr>
            </w:pPr>
          </w:p>
        </w:tc>
        <w:tc>
          <w:tcPr>
            <w:tcW w:w="3055" w:type="dxa"/>
          </w:tcPr>
          <w:p w14:paraId="2E3ADB86" w14:textId="491897C6" w:rsidR="003C5BB8" w:rsidRPr="00B2639A" w:rsidRDefault="00CC650A" w:rsidP="00903BD0">
            <w:pPr>
              <w:rPr>
                <w:rFonts w:cstheme="minorHAnsi"/>
                <w:sz w:val="20"/>
                <w:szCs w:val="20"/>
              </w:rPr>
            </w:pPr>
            <w:r>
              <w:rPr>
                <w:rFonts w:cstheme="minorHAnsi"/>
                <w:sz w:val="20"/>
                <w:szCs w:val="20"/>
              </w:rPr>
              <w:t>Hail</w:t>
            </w:r>
          </w:p>
        </w:tc>
      </w:tr>
      <w:tr w:rsidR="00B2639A" w:rsidRPr="00FA2ED4" w14:paraId="15D74BAF" w14:textId="77777777" w:rsidTr="00592556">
        <w:tc>
          <w:tcPr>
            <w:tcW w:w="535" w:type="dxa"/>
          </w:tcPr>
          <w:p w14:paraId="7BAF873F" w14:textId="77777777" w:rsidR="00B2639A" w:rsidRPr="00B2639A" w:rsidRDefault="00B2639A" w:rsidP="00903BD0">
            <w:pPr>
              <w:rPr>
                <w:rFonts w:cstheme="minorHAnsi"/>
                <w:sz w:val="20"/>
                <w:szCs w:val="20"/>
              </w:rPr>
            </w:pPr>
          </w:p>
        </w:tc>
        <w:tc>
          <w:tcPr>
            <w:tcW w:w="3061" w:type="dxa"/>
          </w:tcPr>
          <w:p w14:paraId="17E480E3" w14:textId="13E57956" w:rsidR="00B2639A" w:rsidRPr="00B2639A" w:rsidRDefault="00CC650A" w:rsidP="00903BD0">
            <w:pPr>
              <w:rPr>
                <w:rFonts w:cstheme="minorHAnsi"/>
                <w:sz w:val="20"/>
                <w:szCs w:val="20"/>
              </w:rPr>
            </w:pPr>
            <w:r>
              <w:rPr>
                <w:rFonts w:cstheme="minorHAnsi"/>
                <w:sz w:val="20"/>
                <w:szCs w:val="20"/>
              </w:rPr>
              <w:t>Partly cloudy</w:t>
            </w:r>
          </w:p>
        </w:tc>
        <w:tc>
          <w:tcPr>
            <w:tcW w:w="539" w:type="dxa"/>
            <w:vMerge w:val="restart"/>
          </w:tcPr>
          <w:p w14:paraId="343147D4" w14:textId="77777777" w:rsidR="00B2639A" w:rsidRPr="00B2639A" w:rsidRDefault="00B2639A" w:rsidP="00903BD0">
            <w:pPr>
              <w:rPr>
                <w:rFonts w:cstheme="minorHAnsi"/>
                <w:sz w:val="20"/>
                <w:szCs w:val="20"/>
              </w:rPr>
            </w:pPr>
          </w:p>
        </w:tc>
        <w:tc>
          <w:tcPr>
            <w:tcW w:w="3057" w:type="dxa"/>
            <w:vMerge w:val="restart"/>
          </w:tcPr>
          <w:p w14:paraId="619D4ECE" w14:textId="172EDC35" w:rsidR="00B2639A" w:rsidRPr="00B2639A" w:rsidRDefault="00CC650A" w:rsidP="00903BD0">
            <w:pPr>
              <w:rPr>
                <w:rFonts w:cstheme="minorHAnsi"/>
                <w:sz w:val="20"/>
                <w:szCs w:val="20"/>
              </w:rPr>
            </w:pPr>
            <w:r>
              <w:rPr>
                <w:rFonts w:cstheme="minorHAnsi"/>
                <w:sz w:val="20"/>
                <w:szCs w:val="20"/>
              </w:rPr>
              <w:t>Cumulonimbus clouds</w:t>
            </w:r>
            <w:r w:rsidR="00B2639A">
              <w:rPr>
                <w:rFonts w:cstheme="minorHAnsi"/>
                <w:sz w:val="20"/>
                <w:szCs w:val="20"/>
              </w:rPr>
              <w:t xml:space="preserve"> </w:t>
            </w:r>
            <w:r w:rsidR="00B2639A" w:rsidRPr="00B2639A">
              <w:rPr>
                <w:rFonts w:cstheme="minorHAnsi"/>
                <w:i/>
                <w:iCs/>
                <w:sz w:val="20"/>
                <w:szCs w:val="20"/>
              </w:rPr>
              <w:t>(Thunderstorms)</w:t>
            </w:r>
          </w:p>
        </w:tc>
        <w:tc>
          <w:tcPr>
            <w:tcW w:w="543" w:type="dxa"/>
          </w:tcPr>
          <w:p w14:paraId="6AE516EA" w14:textId="77777777" w:rsidR="00B2639A" w:rsidRPr="00B2639A" w:rsidRDefault="00B2639A" w:rsidP="00903BD0">
            <w:pPr>
              <w:rPr>
                <w:rFonts w:cstheme="minorHAnsi"/>
                <w:sz w:val="20"/>
                <w:szCs w:val="20"/>
              </w:rPr>
            </w:pPr>
          </w:p>
        </w:tc>
        <w:tc>
          <w:tcPr>
            <w:tcW w:w="3055" w:type="dxa"/>
          </w:tcPr>
          <w:p w14:paraId="71AD064A" w14:textId="31A5848F" w:rsidR="00B2639A" w:rsidRPr="00B2639A" w:rsidRDefault="00CC650A" w:rsidP="00903BD0">
            <w:pPr>
              <w:rPr>
                <w:rFonts w:cstheme="minorHAnsi"/>
                <w:sz w:val="20"/>
                <w:szCs w:val="20"/>
              </w:rPr>
            </w:pPr>
            <w:r>
              <w:rPr>
                <w:rFonts w:cstheme="minorHAnsi"/>
                <w:sz w:val="20"/>
                <w:szCs w:val="20"/>
              </w:rPr>
              <w:t>Snow or Sleet</w:t>
            </w:r>
          </w:p>
        </w:tc>
      </w:tr>
      <w:tr w:rsidR="00B2639A" w:rsidRPr="00FA2ED4" w14:paraId="32DE80A2" w14:textId="77777777" w:rsidTr="00592556">
        <w:tc>
          <w:tcPr>
            <w:tcW w:w="535" w:type="dxa"/>
          </w:tcPr>
          <w:p w14:paraId="07498405" w14:textId="77777777" w:rsidR="00B2639A" w:rsidRPr="00B2639A" w:rsidRDefault="00B2639A" w:rsidP="00903BD0">
            <w:pPr>
              <w:rPr>
                <w:rFonts w:cstheme="minorHAnsi"/>
                <w:sz w:val="20"/>
                <w:szCs w:val="20"/>
              </w:rPr>
            </w:pPr>
          </w:p>
        </w:tc>
        <w:tc>
          <w:tcPr>
            <w:tcW w:w="3061" w:type="dxa"/>
          </w:tcPr>
          <w:p w14:paraId="2A5A698B" w14:textId="56998397" w:rsidR="00B2639A" w:rsidRPr="00B2639A" w:rsidRDefault="00CC650A" w:rsidP="00903BD0">
            <w:pPr>
              <w:rPr>
                <w:rFonts w:cstheme="minorHAnsi"/>
                <w:sz w:val="20"/>
                <w:szCs w:val="20"/>
              </w:rPr>
            </w:pPr>
            <w:r>
              <w:rPr>
                <w:rFonts w:cstheme="minorHAnsi"/>
                <w:sz w:val="20"/>
                <w:szCs w:val="20"/>
              </w:rPr>
              <w:t>Completely overcast</w:t>
            </w:r>
          </w:p>
        </w:tc>
        <w:tc>
          <w:tcPr>
            <w:tcW w:w="539" w:type="dxa"/>
            <w:vMerge/>
          </w:tcPr>
          <w:p w14:paraId="698FB609" w14:textId="77777777" w:rsidR="00B2639A" w:rsidRPr="00B2639A" w:rsidRDefault="00B2639A" w:rsidP="00903BD0">
            <w:pPr>
              <w:rPr>
                <w:rFonts w:cstheme="minorHAnsi"/>
                <w:sz w:val="20"/>
                <w:szCs w:val="20"/>
              </w:rPr>
            </w:pPr>
          </w:p>
        </w:tc>
        <w:tc>
          <w:tcPr>
            <w:tcW w:w="3057" w:type="dxa"/>
            <w:vMerge/>
          </w:tcPr>
          <w:p w14:paraId="49476E7B" w14:textId="77777777" w:rsidR="00B2639A" w:rsidRPr="00B2639A" w:rsidRDefault="00B2639A" w:rsidP="00903BD0">
            <w:pPr>
              <w:rPr>
                <w:rFonts w:cstheme="minorHAnsi"/>
                <w:sz w:val="20"/>
                <w:szCs w:val="20"/>
              </w:rPr>
            </w:pPr>
          </w:p>
        </w:tc>
        <w:tc>
          <w:tcPr>
            <w:tcW w:w="543" w:type="dxa"/>
          </w:tcPr>
          <w:p w14:paraId="54663E26" w14:textId="77777777" w:rsidR="00B2639A" w:rsidRPr="00B2639A" w:rsidRDefault="00B2639A" w:rsidP="00903BD0">
            <w:pPr>
              <w:rPr>
                <w:rFonts w:cstheme="minorHAnsi"/>
                <w:sz w:val="20"/>
                <w:szCs w:val="20"/>
              </w:rPr>
            </w:pPr>
          </w:p>
        </w:tc>
        <w:tc>
          <w:tcPr>
            <w:tcW w:w="3055" w:type="dxa"/>
          </w:tcPr>
          <w:p w14:paraId="716B0CFF" w14:textId="194D07D8" w:rsidR="00B2639A" w:rsidRPr="00B2639A" w:rsidRDefault="00CC650A" w:rsidP="00903BD0">
            <w:pPr>
              <w:rPr>
                <w:rFonts w:cstheme="minorHAnsi"/>
                <w:sz w:val="20"/>
                <w:szCs w:val="20"/>
              </w:rPr>
            </w:pPr>
            <w:r>
              <w:rPr>
                <w:rFonts w:cstheme="minorHAnsi"/>
                <w:sz w:val="20"/>
                <w:szCs w:val="20"/>
              </w:rPr>
              <w:t>Unknown</w:t>
            </w:r>
          </w:p>
        </w:tc>
      </w:tr>
      <w:tr w:rsidR="00985FAA" w:rsidRPr="00FA2ED4" w14:paraId="56315644" w14:textId="77777777" w:rsidTr="00592556">
        <w:tc>
          <w:tcPr>
            <w:tcW w:w="535" w:type="dxa"/>
            <w:shd w:val="clear" w:color="auto" w:fill="808080" w:themeFill="background1" w:themeFillShade="80"/>
          </w:tcPr>
          <w:p w14:paraId="7F7F235B" w14:textId="77777777" w:rsidR="003C5BB8" w:rsidRPr="00B2639A" w:rsidRDefault="003C5BB8" w:rsidP="00903BD0">
            <w:pPr>
              <w:rPr>
                <w:rFonts w:cstheme="minorHAnsi"/>
                <w:sz w:val="20"/>
                <w:szCs w:val="20"/>
              </w:rPr>
            </w:pPr>
          </w:p>
        </w:tc>
        <w:tc>
          <w:tcPr>
            <w:tcW w:w="3061" w:type="dxa"/>
            <w:shd w:val="clear" w:color="auto" w:fill="808080" w:themeFill="background1" w:themeFillShade="80"/>
          </w:tcPr>
          <w:p w14:paraId="4B7C4F65" w14:textId="77777777" w:rsidR="003C5BB8" w:rsidRPr="00B2639A" w:rsidRDefault="003C5BB8" w:rsidP="00903BD0">
            <w:pPr>
              <w:rPr>
                <w:rFonts w:cstheme="minorHAnsi"/>
                <w:sz w:val="20"/>
                <w:szCs w:val="20"/>
              </w:rPr>
            </w:pPr>
          </w:p>
        </w:tc>
        <w:tc>
          <w:tcPr>
            <w:tcW w:w="539" w:type="dxa"/>
          </w:tcPr>
          <w:p w14:paraId="7AFEC0E9" w14:textId="77777777" w:rsidR="003C5BB8" w:rsidRPr="00B2639A" w:rsidRDefault="003C5BB8" w:rsidP="00903BD0">
            <w:pPr>
              <w:rPr>
                <w:rFonts w:cstheme="minorHAnsi"/>
                <w:sz w:val="20"/>
                <w:szCs w:val="20"/>
              </w:rPr>
            </w:pPr>
          </w:p>
        </w:tc>
        <w:tc>
          <w:tcPr>
            <w:tcW w:w="3057" w:type="dxa"/>
          </w:tcPr>
          <w:p w14:paraId="1A3BA814" w14:textId="4C0062CE" w:rsidR="003C5BB8" w:rsidRPr="00B2639A" w:rsidRDefault="00CC650A" w:rsidP="00903BD0">
            <w:pPr>
              <w:rPr>
                <w:rFonts w:cstheme="minorHAnsi"/>
                <w:sz w:val="20"/>
                <w:szCs w:val="20"/>
              </w:rPr>
            </w:pPr>
            <w:r>
              <w:rPr>
                <w:rFonts w:cstheme="minorHAnsi"/>
                <w:sz w:val="20"/>
                <w:szCs w:val="20"/>
              </w:rPr>
              <w:t>Haze or Smog</w:t>
            </w:r>
          </w:p>
        </w:tc>
        <w:tc>
          <w:tcPr>
            <w:tcW w:w="543" w:type="dxa"/>
          </w:tcPr>
          <w:p w14:paraId="7DABBD6F" w14:textId="77777777" w:rsidR="003C5BB8" w:rsidRPr="00B2639A" w:rsidRDefault="003C5BB8" w:rsidP="00903BD0">
            <w:pPr>
              <w:rPr>
                <w:rFonts w:cstheme="minorHAnsi"/>
                <w:sz w:val="20"/>
                <w:szCs w:val="20"/>
              </w:rPr>
            </w:pPr>
          </w:p>
        </w:tc>
        <w:tc>
          <w:tcPr>
            <w:tcW w:w="3055" w:type="dxa"/>
          </w:tcPr>
          <w:p w14:paraId="408F580A" w14:textId="0113EA0F" w:rsidR="003C5BB8" w:rsidRPr="00B2639A" w:rsidRDefault="00CC650A" w:rsidP="00903BD0">
            <w:pPr>
              <w:rPr>
                <w:rFonts w:cstheme="minorHAnsi"/>
                <w:sz w:val="20"/>
                <w:szCs w:val="20"/>
              </w:rPr>
            </w:pPr>
            <w:r>
              <w:rPr>
                <w:rFonts w:cstheme="minorHAnsi"/>
                <w:sz w:val="20"/>
                <w:szCs w:val="20"/>
              </w:rPr>
              <w:t>None of the Above</w:t>
            </w:r>
          </w:p>
        </w:tc>
      </w:tr>
      <w:tr w:rsidR="00B2639A" w:rsidRPr="00FA2ED4" w14:paraId="400B4F92" w14:textId="77777777" w:rsidTr="00592556">
        <w:tc>
          <w:tcPr>
            <w:tcW w:w="10790" w:type="dxa"/>
            <w:gridSpan w:val="6"/>
          </w:tcPr>
          <w:p w14:paraId="0746BE9D" w14:textId="0C82A0A8" w:rsidR="00B2639A" w:rsidRPr="00B2639A" w:rsidRDefault="00B2639A" w:rsidP="00903BD0">
            <w:pPr>
              <w:rPr>
                <w:rFonts w:cstheme="minorHAnsi"/>
                <w:sz w:val="20"/>
                <w:szCs w:val="20"/>
              </w:rPr>
            </w:pPr>
            <w:r>
              <w:rPr>
                <w:rFonts w:cstheme="minorHAnsi"/>
                <w:sz w:val="20"/>
                <w:szCs w:val="20"/>
              </w:rPr>
              <w:t>C. If the sighting was at twilight or night, what did you notice about the stars and moon?</w:t>
            </w:r>
          </w:p>
        </w:tc>
      </w:tr>
      <w:tr w:rsidR="00B2639A" w:rsidRPr="00FA2ED4" w14:paraId="11869ED9" w14:textId="77777777" w:rsidTr="00592556">
        <w:tc>
          <w:tcPr>
            <w:tcW w:w="3596" w:type="dxa"/>
            <w:gridSpan w:val="2"/>
          </w:tcPr>
          <w:p w14:paraId="1F084C2D" w14:textId="098556AC" w:rsidR="00B2639A" w:rsidRPr="00CC650A" w:rsidRDefault="00CC650A" w:rsidP="00CC650A">
            <w:pPr>
              <w:rPr>
                <w:rFonts w:cstheme="minorHAnsi"/>
                <w:sz w:val="20"/>
                <w:szCs w:val="20"/>
              </w:rPr>
            </w:pPr>
            <w:r w:rsidRPr="00CC650A">
              <w:rPr>
                <w:rFonts w:cstheme="minorHAnsi"/>
                <w:sz w:val="20"/>
                <w:szCs w:val="20"/>
              </w:rPr>
              <w:t>(1</w:t>
            </w:r>
            <w:r>
              <w:rPr>
                <w:rFonts w:cstheme="minorHAnsi"/>
                <w:sz w:val="20"/>
                <w:szCs w:val="20"/>
              </w:rPr>
              <w:t>)                               STARS</w:t>
            </w:r>
          </w:p>
        </w:tc>
        <w:tc>
          <w:tcPr>
            <w:tcW w:w="7194" w:type="dxa"/>
            <w:gridSpan w:val="4"/>
          </w:tcPr>
          <w:p w14:paraId="78ACA018" w14:textId="40842478" w:rsidR="00B2639A" w:rsidRPr="00B2639A" w:rsidRDefault="00CC650A" w:rsidP="00903BD0">
            <w:pPr>
              <w:rPr>
                <w:rFonts w:cstheme="minorHAnsi"/>
                <w:sz w:val="20"/>
                <w:szCs w:val="20"/>
              </w:rPr>
            </w:pPr>
            <w:r>
              <w:rPr>
                <w:rFonts w:cstheme="minorHAnsi"/>
                <w:sz w:val="20"/>
                <w:szCs w:val="20"/>
              </w:rPr>
              <w:t>(2)                                                             MOON</w:t>
            </w:r>
          </w:p>
        </w:tc>
      </w:tr>
      <w:tr w:rsidR="00FA2ED4" w:rsidRPr="00FA2ED4" w14:paraId="5BD53812" w14:textId="77777777" w:rsidTr="00592556">
        <w:tc>
          <w:tcPr>
            <w:tcW w:w="535" w:type="dxa"/>
          </w:tcPr>
          <w:p w14:paraId="50216DBA" w14:textId="77777777" w:rsidR="00FA2ED4" w:rsidRPr="00B2639A" w:rsidRDefault="00FA2ED4" w:rsidP="00903BD0">
            <w:pPr>
              <w:rPr>
                <w:rFonts w:cstheme="minorHAnsi"/>
                <w:sz w:val="20"/>
                <w:szCs w:val="20"/>
              </w:rPr>
            </w:pPr>
          </w:p>
        </w:tc>
        <w:tc>
          <w:tcPr>
            <w:tcW w:w="3061" w:type="dxa"/>
          </w:tcPr>
          <w:p w14:paraId="2D7B64C5" w14:textId="4724F0ED" w:rsidR="00FA2ED4" w:rsidRPr="00B2639A" w:rsidRDefault="00CC650A" w:rsidP="00903BD0">
            <w:pPr>
              <w:rPr>
                <w:rFonts w:cstheme="minorHAnsi"/>
                <w:sz w:val="20"/>
                <w:szCs w:val="20"/>
              </w:rPr>
            </w:pPr>
            <w:r>
              <w:rPr>
                <w:rFonts w:cstheme="minorHAnsi"/>
                <w:sz w:val="20"/>
                <w:szCs w:val="20"/>
              </w:rPr>
              <w:t>None</w:t>
            </w:r>
          </w:p>
        </w:tc>
        <w:tc>
          <w:tcPr>
            <w:tcW w:w="539" w:type="dxa"/>
          </w:tcPr>
          <w:p w14:paraId="71D59821" w14:textId="77777777" w:rsidR="00FA2ED4" w:rsidRPr="00B2639A" w:rsidRDefault="00FA2ED4" w:rsidP="00903BD0">
            <w:pPr>
              <w:rPr>
                <w:rFonts w:cstheme="minorHAnsi"/>
                <w:sz w:val="20"/>
                <w:szCs w:val="20"/>
              </w:rPr>
            </w:pPr>
          </w:p>
        </w:tc>
        <w:tc>
          <w:tcPr>
            <w:tcW w:w="3057" w:type="dxa"/>
          </w:tcPr>
          <w:p w14:paraId="2A3A1D88" w14:textId="3E6B876D" w:rsidR="00FA2ED4" w:rsidRPr="00B2639A" w:rsidRDefault="00CC650A" w:rsidP="00903BD0">
            <w:pPr>
              <w:rPr>
                <w:rFonts w:cstheme="minorHAnsi"/>
                <w:sz w:val="20"/>
                <w:szCs w:val="20"/>
              </w:rPr>
            </w:pPr>
            <w:r>
              <w:rPr>
                <w:rFonts w:cstheme="minorHAnsi"/>
                <w:sz w:val="20"/>
                <w:szCs w:val="20"/>
              </w:rPr>
              <w:t>Bright Moonlight</w:t>
            </w:r>
          </w:p>
        </w:tc>
        <w:tc>
          <w:tcPr>
            <w:tcW w:w="543" w:type="dxa"/>
          </w:tcPr>
          <w:p w14:paraId="128BA17B" w14:textId="77777777" w:rsidR="00FA2ED4" w:rsidRPr="00B2639A" w:rsidRDefault="00FA2ED4" w:rsidP="00903BD0">
            <w:pPr>
              <w:rPr>
                <w:rFonts w:cstheme="minorHAnsi"/>
                <w:sz w:val="20"/>
                <w:szCs w:val="20"/>
              </w:rPr>
            </w:pPr>
          </w:p>
        </w:tc>
        <w:tc>
          <w:tcPr>
            <w:tcW w:w="3055" w:type="dxa"/>
          </w:tcPr>
          <w:p w14:paraId="11BEB292" w14:textId="14870B7E" w:rsidR="00FA2ED4" w:rsidRPr="00B2639A" w:rsidRDefault="00CC650A" w:rsidP="00903BD0">
            <w:pPr>
              <w:rPr>
                <w:rFonts w:cstheme="minorHAnsi"/>
                <w:sz w:val="20"/>
                <w:szCs w:val="20"/>
              </w:rPr>
            </w:pPr>
            <w:r>
              <w:rPr>
                <w:rFonts w:cstheme="minorHAnsi"/>
                <w:sz w:val="20"/>
                <w:szCs w:val="20"/>
              </w:rPr>
              <w:t>No Moonlight</w:t>
            </w:r>
          </w:p>
        </w:tc>
      </w:tr>
      <w:tr w:rsidR="00FA2ED4" w:rsidRPr="00FA2ED4" w14:paraId="5EAE2989" w14:textId="77777777" w:rsidTr="00592556">
        <w:tc>
          <w:tcPr>
            <w:tcW w:w="535" w:type="dxa"/>
          </w:tcPr>
          <w:p w14:paraId="5F74F2D8" w14:textId="77777777" w:rsidR="00FA2ED4" w:rsidRPr="00B2639A" w:rsidRDefault="00FA2ED4" w:rsidP="00903BD0">
            <w:pPr>
              <w:rPr>
                <w:rFonts w:cstheme="minorHAnsi"/>
                <w:sz w:val="20"/>
                <w:szCs w:val="20"/>
              </w:rPr>
            </w:pPr>
          </w:p>
        </w:tc>
        <w:tc>
          <w:tcPr>
            <w:tcW w:w="3061" w:type="dxa"/>
          </w:tcPr>
          <w:p w14:paraId="249542D4" w14:textId="23BC3C16" w:rsidR="00FA2ED4" w:rsidRPr="00B2639A" w:rsidRDefault="00CC650A" w:rsidP="00903BD0">
            <w:pPr>
              <w:rPr>
                <w:rFonts w:cstheme="minorHAnsi"/>
                <w:sz w:val="20"/>
                <w:szCs w:val="20"/>
              </w:rPr>
            </w:pPr>
            <w:r>
              <w:rPr>
                <w:rFonts w:cstheme="minorHAnsi"/>
                <w:sz w:val="20"/>
                <w:szCs w:val="20"/>
              </w:rPr>
              <w:t>A Few</w:t>
            </w:r>
          </w:p>
        </w:tc>
        <w:tc>
          <w:tcPr>
            <w:tcW w:w="539" w:type="dxa"/>
          </w:tcPr>
          <w:p w14:paraId="0D318A3F" w14:textId="77777777" w:rsidR="00FA2ED4" w:rsidRPr="00B2639A" w:rsidRDefault="00FA2ED4" w:rsidP="00903BD0">
            <w:pPr>
              <w:rPr>
                <w:rFonts w:cstheme="minorHAnsi"/>
                <w:sz w:val="20"/>
                <w:szCs w:val="20"/>
              </w:rPr>
            </w:pPr>
          </w:p>
        </w:tc>
        <w:tc>
          <w:tcPr>
            <w:tcW w:w="3057" w:type="dxa"/>
          </w:tcPr>
          <w:p w14:paraId="40915473" w14:textId="1FB59D4D" w:rsidR="00FA2ED4" w:rsidRPr="00B2639A" w:rsidRDefault="00CC650A" w:rsidP="00903BD0">
            <w:pPr>
              <w:rPr>
                <w:rFonts w:cstheme="minorHAnsi"/>
                <w:sz w:val="20"/>
                <w:szCs w:val="20"/>
              </w:rPr>
            </w:pPr>
            <w:r>
              <w:rPr>
                <w:rFonts w:cstheme="minorHAnsi"/>
                <w:sz w:val="20"/>
                <w:szCs w:val="20"/>
              </w:rPr>
              <w:t>Moon with Halo</w:t>
            </w:r>
          </w:p>
        </w:tc>
        <w:tc>
          <w:tcPr>
            <w:tcW w:w="543" w:type="dxa"/>
          </w:tcPr>
          <w:p w14:paraId="22619725" w14:textId="77777777" w:rsidR="00FA2ED4" w:rsidRPr="00B2639A" w:rsidRDefault="00FA2ED4" w:rsidP="00903BD0">
            <w:pPr>
              <w:rPr>
                <w:rFonts w:cstheme="minorHAnsi"/>
                <w:sz w:val="20"/>
                <w:szCs w:val="20"/>
              </w:rPr>
            </w:pPr>
          </w:p>
        </w:tc>
        <w:tc>
          <w:tcPr>
            <w:tcW w:w="3055" w:type="dxa"/>
          </w:tcPr>
          <w:p w14:paraId="14F03857" w14:textId="28295A75" w:rsidR="00CC650A" w:rsidRPr="00B2639A" w:rsidRDefault="00CC650A" w:rsidP="00903BD0">
            <w:pPr>
              <w:rPr>
                <w:rFonts w:cstheme="minorHAnsi"/>
                <w:sz w:val="20"/>
                <w:szCs w:val="20"/>
              </w:rPr>
            </w:pPr>
            <w:r>
              <w:rPr>
                <w:rFonts w:cstheme="minorHAnsi"/>
                <w:sz w:val="20"/>
                <w:szCs w:val="20"/>
              </w:rPr>
              <w:t>Unknown</w:t>
            </w:r>
          </w:p>
        </w:tc>
      </w:tr>
      <w:tr w:rsidR="00CC650A" w:rsidRPr="00FA2ED4" w14:paraId="6F2490DD" w14:textId="77777777" w:rsidTr="00592556">
        <w:tc>
          <w:tcPr>
            <w:tcW w:w="535" w:type="dxa"/>
          </w:tcPr>
          <w:p w14:paraId="1E158A6C" w14:textId="77777777" w:rsidR="00CC650A" w:rsidRPr="00B2639A" w:rsidRDefault="00CC650A" w:rsidP="00903BD0">
            <w:pPr>
              <w:rPr>
                <w:rFonts w:cstheme="minorHAnsi"/>
                <w:sz w:val="20"/>
                <w:szCs w:val="20"/>
              </w:rPr>
            </w:pPr>
          </w:p>
        </w:tc>
        <w:tc>
          <w:tcPr>
            <w:tcW w:w="3061" w:type="dxa"/>
          </w:tcPr>
          <w:p w14:paraId="3B6C0203" w14:textId="4DE666FA" w:rsidR="00CC650A" w:rsidRPr="00B2639A" w:rsidRDefault="00CC650A" w:rsidP="00903BD0">
            <w:pPr>
              <w:rPr>
                <w:rFonts w:cstheme="minorHAnsi"/>
                <w:sz w:val="20"/>
                <w:szCs w:val="20"/>
              </w:rPr>
            </w:pPr>
            <w:r>
              <w:rPr>
                <w:rFonts w:cstheme="minorHAnsi"/>
                <w:sz w:val="20"/>
                <w:szCs w:val="20"/>
              </w:rPr>
              <w:t>Many</w:t>
            </w:r>
          </w:p>
        </w:tc>
        <w:tc>
          <w:tcPr>
            <w:tcW w:w="539" w:type="dxa"/>
          </w:tcPr>
          <w:p w14:paraId="39961072" w14:textId="77777777" w:rsidR="00CC650A" w:rsidRPr="00B2639A" w:rsidRDefault="00CC650A" w:rsidP="00903BD0">
            <w:pPr>
              <w:rPr>
                <w:rFonts w:cstheme="minorHAnsi"/>
                <w:sz w:val="20"/>
                <w:szCs w:val="20"/>
              </w:rPr>
            </w:pPr>
          </w:p>
        </w:tc>
        <w:tc>
          <w:tcPr>
            <w:tcW w:w="3057" w:type="dxa"/>
          </w:tcPr>
          <w:p w14:paraId="4D01B9B5" w14:textId="0121168A" w:rsidR="00CC650A" w:rsidRPr="00B2639A" w:rsidRDefault="00CC650A" w:rsidP="00903BD0">
            <w:pPr>
              <w:rPr>
                <w:rFonts w:cstheme="minorHAnsi"/>
                <w:sz w:val="20"/>
                <w:szCs w:val="20"/>
              </w:rPr>
            </w:pPr>
            <w:r>
              <w:rPr>
                <w:rFonts w:cstheme="minorHAnsi"/>
                <w:sz w:val="20"/>
                <w:szCs w:val="20"/>
              </w:rPr>
              <w:t>Moon hidden by clouds</w:t>
            </w:r>
          </w:p>
        </w:tc>
        <w:tc>
          <w:tcPr>
            <w:tcW w:w="543" w:type="dxa"/>
            <w:vMerge w:val="restart"/>
            <w:shd w:val="clear" w:color="auto" w:fill="808080" w:themeFill="background1" w:themeFillShade="80"/>
          </w:tcPr>
          <w:p w14:paraId="563E3BDB" w14:textId="77777777" w:rsidR="00CC650A" w:rsidRPr="00B2639A" w:rsidRDefault="00CC650A" w:rsidP="00903BD0">
            <w:pPr>
              <w:rPr>
                <w:rFonts w:cstheme="minorHAnsi"/>
                <w:sz w:val="20"/>
                <w:szCs w:val="20"/>
              </w:rPr>
            </w:pPr>
          </w:p>
        </w:tc>
        <w:tc>
          <w:tcPr>
            <w:tcW w:w="3055" w:type="dxa"/>
            <w:vMerge w:val="restart"/>
            <w:shd w:val="clear" w:color="auto" w:fill="808080" w:themeFill="background1" w:themeFillShade="80"/>
          </w:tcPr>
          <w:p w14:paraId="2C8B1800" w14:textId="77777777" w:rsidR="00CC650A" w:rsidRPr="00B2639A" w:rsidRDefault="00CC650A" w:rsidP="00903BD0">
            <w:pPr>
              <w:rPr>
                <w:rFonts w:cstheme="minorHAnsi"/>
                <w:sz w:val="20"/>
                <w:szCs w:val="20"/>
              </w:rPr>
            </w:pPr>
          </w:p>
        </w:tc>
      </w:tr>
      <w:tr w:rsidR="00CC650A" w:rsidRPr="00FA2ED4" w14:paraId="28F8C96D" w14:textId="77777777" w:rsidTr="00592556">
        <w:tc>
          <w:tcPr>
            <w:tcW w:w="535" w:type="dxa"/>
          </w:tcPr>
          <w:p w14:paraId="3695F8FF" w14:textId="77777777" w:rsidR="00CC650A" w:rsidRPr="00B2639A" w:rsidRDefault="00CC650A" w:rsidP="00903BD0">
            <w:pPr>
              <w:rPr>
                <w:rFonts w:cstheme="minorHAnsi"/>
                <w:sz w:val="20"/>
                <w:szCs w:val="20"/>
              </w:rPr>
            </w:pPr>
          </w:p>
        </w:tc>
        <w:tc>
          <w:tcPr>
            <w:tcW w:w="3061" w:type="dxa"/>
          </w:tcPr>
          <w:p w14:paraId="327E10E0" w14:textId="49F01FCC" w:rsidR="00CC650A" w:rsidRPr="00B2639A" w:rsidRDefault="00CC650A" w:rsidP="00903BD0">
            <w:pPr>
              <w:rPr>
                <w:rFonts w:cstheme="minorHAnsi"/>
                <w:sz w:val="20"/>
                <w:szCs w:val="20"/>
              </w:rPr>
            </w:pPr>
            <w:r>
              <w:rPr>
                <w:rFonts w:cstheme="minorHAnsi"/>
                <w:sz w:val="20"/>
                <w:szCs w:val="20"/>
              </w:rPr>
              <w:t>Unknown</w:t>
            </w:r>
          </w:p>
        </w:tc>
        <w:tc>
          <w:tcPr>
            <w:tcW w:w="539" w:type="dxa"/>
          </w:tcPr>
          <w:p w14:paraId="295A2ABB" w14:textId="77777777" w:rsidR="00CC650A" w:rsidRPr="00B2639A" w:rsidRDefault="00CC650A" w:rsidP="00903BD0">
            <w:pPr>
              <w:rPr>
                <w:rFonts w:cstheme="minorHAnsi"/>
                <w:sz w:val="20"/>
                <w:szCs w:val="20"/>
              </w:rPr>
            </w:pPr>
          </w:p>
        </w:tc>
        <w:tc>
          <w:tcPr>
            <w:tcW w:w="3057" w:type="dxa"/>
          </w:tcPr>
          <w:p w14:paraId="03261B1C" w14:textId="3D9C1E6A" w:rsidR="00CC650A" w:rsidRPr="00B2639A" w:rsidRDefault="00CC650A" w:rsidP="00903BD0">
            <w:pPr>
              <w:rPr>
                <w:rFonts w:cstheme="minorHAnsi"/>
                <w:sz w:val="20"/>
                <w:szCs w:val="20"/>
              </w:rPr>
            </w:pPr>
            <w:r>
              <w:rPr>
                <w:rFonts w:cstheme="minorHAnsi"/>
                <w:sz w:val="20"/>
                <w:szCs w:val="20"/>
              </w:rPr>
              <w:t xml:space="preserve">Partial </w:t>
            </w:r>
            <w:r w:rsidRPr="00CC650A">
              <w:rPr>
                <w:rFonts w:cstheme="minorHAnsi"/>
                <w:i/>
                <w:iCs/>
                <w:sz w:val="20"/>
                <w:szCs w:val="20"/>
              </w:rPr>
              <w:t>(New or Quarter)</w:t>
            </w:r>
          </w:p>
        </w:tc>
        <w:tc>
          <w:tcPr>
            <w:tcW w:w="543" w:type="dxa"/>
            <w:vMerge/>
            <w:shd w:val="clear" w:color="auto" w:fill="808080" w:themeFill="background1" w:themeFillShade="80"/>
          </w:tcPr>
          <w:p w14:paraId="67EAA61C" w14:textId="77777777" w:rsidR="00CC650A" w:rsidRPr="00B2639A" w:rsidRDefault="00CC650A" w:rsidP="00903BD0">
            <w:pPr>
              <w:rPr>
                <w:rFonts w:cstheme="minorHAnsi"/>
                <w:sz w:val="20"/>
                <w:szCs w:val="20"/>
              </w:rPr>
            </w:pPr>
          </w:p>
        </w:tc>
        <w:tc>
          <w:tcPr>
            <w:tcW w:w="3055" w:type="dxa"/>
            <w:vMerge/>
            <w:shd w:val="clear" w:color="auto" w:fill="808080" w:themeFill="background1" w:themeFillShade="80"/>
          </w:tcPr>
          <w:p w14:paraId="2FF36F12" w14:textId="77777777" w:rsidR="00CC650A" w:rsidRPr="00B2639A" w:rsidRDefault="00CC650A" w:rsidP="00903BD0">
            <w:pPr>
              <w:rPr>
                <w:rFonts w:cstheme="minorHAnsi"/>
                <w:sz w:val="20"/>
                <w:szCs w:val="20"/>
              </w:rPr>
            </w:pPr>
          </w:p>
        </w:tc>
      </w:tr>
      <w:tr w:rsidR="00CC650A" w:rsidRPr="00FA2ED4" w14:paraId="7940AFB3" w14:textId="77777777" w:rsidTr="00592556">
        <w:trPr>
          <w:trHeight w:val="498"/>
        </w:trPr>
        <w:tc>
          <w:tcPr>
            <w:tcW w:w="10790" w:type="dxa"/>
            <w:gridSpan w:val="6"/>
          </w:tcPr>
          <w:p w14:paraId="231F0CF4" w14:textId="310A281C" w:rsidR="00CC650A" w:rsidRPr="00B2639A" w:rsidRDefault="00CC650A" w:rsidP="00903BD0">
            <w:pPr>
              <w:rPr>
                <w:rFonts w:cstheme="minorHAnsi"/>
                <w:sz w:val="20"/>
                <w:szCs w:val="20"/>
              </w:rPr>
            </w:pPr>
            <w:r>
              <w:rPr>
                <w:rFonts w:cstheme="minorHAnsi"/>
                <w:sz w:val="20"/>
                <w:szCs w:val="20"/>
              </w:rPr>
              <w:t>D. If the sighting was in daylight, was the sun visible</w:t>
            </w:r>
            <w:r w:rsidR="00592556">
              <w:rPr>
                <w:rFonts w:cstheme="minorHAnsi"/>
                <w:sz w:val="20"/>
                <w:szCs w:val="20"/>
              </w:rPr>
              <w:t xml:space="preserve">?   </w:t>
            </w:r>
            <w:r w:rsidR="00592556" w:rsidRPr="00592556">
              <w:rPr>
                <w:rFonts w:cstheme="minorHAnsi"/>
                <w:sz w:val="20"/>
                <w:szCs w:val="20"/>
                <w:bdr w:val="single" w:sz="4" w:space="0" w:color="auto"/>
              </w:rPr>
              <w:t xml:space="preserve">     </w:t>
            </w:r>
            <w:r w:rsidR="00592556">
              <w:rPr>
                <w:rFonts w:cstheme="minorHAnsi"/>
                <w:sz w:val="20"/>
                <w:szCs w:val="20"/>
              </w:rPr>
              <w:t xml:space="preserve"> Yes  </w:t>
            </w:r>
            <w:r w:rsidR="00592556" w:rsidRPr="00592556">
              <w:rPr>
                <w:rFonts w:cstheme="minorHAnsi"/>
                <w:sz w:val="20"/>
                <w:szCs w:val="20"/>
                <w:bdr w:val="single" w:sz="4" w:space="0" w:color="auto"/>
              </w:rPr>
              <w:t xml:space="preserve">     </w:t>
            </w:r>
            <w:r w:rsidR="00592556">
              <w:rPr>
                <w:rFonts w:cstheme="minorHAnsi"/>
                <w:sz w:val="20"/>
                <w:szCs w:val="20"/>
              </w:rPr>
              <w:t xml:space="preserve"> No         If “Yes” Where was the sun as you faced the phenomenon?</w:t>
            </w:r>
          </w:p>
        </w:tc>
      </w:tr>
      <w:tr w:rsidR="00592556" w:rsidRPr="00FA2ED4" w14:paraId="4DA5A7D6" w14:textId="77777777" w:rsidTr="00592556">
        <w:tc>
          <w:tcPr>
            <w:tcW w:w="535" w:type="dxa"/>
          </w:tcPr>
          <w:p w14:paraId="6188E258" w14:textId="001AF8A7" w:rsidR="00592556" w:rsidRPr="00B2639A" w:rsidRDefault="00592556" w:rsidP="00903BD0">
            <w:pPr>
              <w:rPr>
                <w:rFonts w:cstheme="minorHAnsi"/>
                <w:sz w:val="20"/>
                <w:szCs w:val="20"/>
              </w:rPr>
            </w:pPr>
          </w:p>
        </w:tc>
        <w:tc>
          <w:tcPr>
            <w:tcW w:w="3061" w:type="dxa"/>
          </w:tcPr>
          <w:p w14:paraId="5B6032DE" w14:textId="75A8E690" w:rsidR="00592556" w:rsidRPr="00B2639A" w:rsidRDefault="00592556" w:rsidP="00903BD0">
            <w:pPr>
              <w:rPr>
                <w:rFonts w:cstheme="minorHAnsi"/>
                <w:sz w:val="20"/>
                <w:szCs w:val="20"/>
              </w:rPr>
            </w:pPr>
            <w:r>
              <w:rPr>
                <w:rFonts w:cstheme="minorHAnsi"/>
                <w:sz w:val="20"/>
                <w:szCs w:val="20"/>
              </w:rPr>
              <w:t>In front of you</w:t>
            </w:r>
          </w:p>
        </w:tc>
        <w:tc>
          <w:tcPr>
            <w:tcW w:w="539" w:type="dxa"/>
          </w:tcPr>
          <w:p w14:paraId="1253CA19" w14:textId="77777777" w:rsidR="00592556" w:rsidRPr="00B2639A" w:rsidRDefault="00592556" w:rsidP="00903BD0">
            <w:pPr>
              <w:rPr>
                <w:rFonts w:cstheme="minorHAnsi"/>
                <w:sz w:val="20"/>
                <w:szCs w:val="20"/>
              </w:rPr>
            </w:pPr>
          </w:p>
        </w:tc>
        <w:tc>
          <w:tcPr>
            <w:tcW w:w="3057" w:type="dxa"/>
          </w:tcPr>
          <w:p w14:paraId="667AA16C" w14:textId="1F2ED946" w:rsidR="00592556" w:rsidRPr="00B2639A" w:rsidRDefault="00985FAA" w:rsidP="00903BD0">
            <w:pPr>
              <w:rPr>
                <w:rFonts w:cstheme="minorHAnsi"/>
                <w:sz w:val="20"/>
                <w:szCs w:val="20"/>
              </w:rPr>
            </w:pPr>
            <w:r>
              <w:rPr>
                <w:rFonts w:cstheme="minorHAnsi"/>
                <w:sz w:val="20"/>
                <w:szCs w:val="20"/>
              </w:rPr>
              <w:t>To your right</w:t>
            </w:r>
          </w:p>
        </w:tc>
        <w:tc>
          <w:tcPr>
            <w:tcW w:w="543" w:type="dxa"/>
          </w:tcPr>
          <w:p w14:paraId="098F9F67" w14:textId="25FDA59D" w:rsidR="00592556" w:rsidRPr="00B2639A" w:rsidRDefault="00592556" w:rsidP="00903BD0">
            <w:pPr>
              <w:rPr>
                <w:rFonts w:cstheme="minorHAnsi"/>
                <w:sz w:val="20"/>
                <w:szCs w:val="20"/>
              </w:rPr>
            </w:pPr>
          </w:p>
        </w:tc>
        <w:tc>
          <w:tcPr>
            <w:tcW w:w="3055" w:type="dxa"/>
          </w:tcPr>
          <w:p w14:paraId="65E2ECDC" w14:textId="75D75C7B" w:rsidR="00592556" w:rsidRPr="00B2639A" w:rsidRDefault="00985FAA" w:rsidP="00903BD0">
            <w:pPr>
              <w:rPr>
                <w:rFonts w:cstheme="minorHAnsi"/>
                <w:sz w:val="20"/>
                <w:szCs w:val="20"/>
              </w:rPr>
            </w:pPr>
            <w:r>
              <w:rPr>
                <w:rFonts w:cstheme="minorHAnsi"/>
                <w:sz w:val="20"/>
                <w:szCs w:val="20"/>
              </w:rPr>
              <w:t xml:space="preserve">Overhead </w:t>
            </w:r>
            <w:r w:rsidRPr="00985FAA">
              <w:rPr>
                <w:rFonts w:cstheme="minorHAnsi"/>
                <w:i/>
                <w:iCs/>
                <w:sz w:val="20"/>
                <w:szCs w:val="20"/>
              </w:rPr>
              <w:t>(Near Noon)</w:t>
            </w:r>
          </w:p>
        </w:tc>
      </w:tr>
      <w:tr w:rsidR="00592556" w:rsidRPr="00FA2ED4" w14:paraId="27588FBF" w14:textId="77777777" w:rsidTr="00592556">
        <w:tc>
          <w:tcPr>
            <w:tcW w:w="535" w:type="dxa"/>
          </w:tcPr>
          <w:p w14:paraId="527FD441" w14:textId="77777777" w:rsidR="00592556" w:rsidRPr="00B2639A" w:rsidRDefault="00592556" w:rsidP="00903BD0">
            <w:pPr>
              <w:rPr>
                <w:rFonts w:cstheme="minorHAnsi"/>
                <w:sz w:val="20"/>
                <w:szCs w:val="20"/>
              </w:rPr>
            </w:pPr>
          </w:p>
        </w:tc>
        <w:tc>
          <w:tcPr>
            <w:tcW w:w="3061" w:type="dxa"/>
          </w:tcPr>
          <w:p w14:paraId="0CFE9191" w14:textId="5707F0AC" w:rsidR="00592556" w:rsidRPr="00B2639A" w:rsidRDefault="00985FAA" w:rsidP="00903BD0">
            <w:pPr>
              <w:rPr>
                <w:rFonts w:cstheme="minorHAnsi"/>
                <w:sz w:val="20"/>
                <w:szCs w:val="20"/>
              </w:rPr>
            </w:pPr>
            <w:r>
              <w:rPr>
                <w:rFonts w:cstheme="minorHAnsi"/>
                <w:sz w:val="20"/>
                <w:szCs w:val="20"/>
              </w:rPr>
              <w:t>In back of you</w:t>
            </w:r>
          </w:p>
        </w:tc>
        <w:tc>
          <w:tcPr>
            <w:tcW w:w="539" w:type="dxa"/>
          </w:tcPr>
          <w:p w14:paraId="1D2313E3" w14:textId="77777777" w:rsidR="00592556" w:rsidRPr="00B2639A" w:rsidRDefault="00592556" w:rsidP="00903BD0">
            <w:pPr>
              <w:rPr>
                <w:rFonts w:cstheme="minorHAnsi"/>
                <w:sz w:val="20"/>
                <w:szCs w:val="20"/>
              </w:rPr>
            </w:pPr>
          </w:p>
        </w:tc>
        <w:tc>
          <w:tcPr>
            <w:tcW w:w="3057" w:type="dxa"/>
          </w:tcPr>
          <w:p w14:paraId="65BEA562" w14:textId="2EDC9F9F" w:rsidR="00592556" w:rsidRPr="00B2639A" w:rsidRDefault="00985FAA" w:rsidP="00903BD0">
            <w:pPr>
              <w:rPr>
                <w:rFonts w:cstheme="minorHAnsi"/>
                <w:sz w:val="20"/>
                <w:szCs w:val="20"/>
              </w:rPr>
            </w:pPr>
            <w:r>
              <w:rPr>
                <w:rFonts w:cstheme="minorHAnsi"/>
                <w:sz w:val="20"/>
                <w:szCs w:val="20"/>
              </w:rPr>
              <w:t>To your left</w:t>
            </w:r>
          </w:p>
        </w:tc>
        <w:tc>
          <w:tcPr>
            <w:tcW w:w="543" w:type="dxa"/>
          </w:tcPr>
          <w:p w14:paraId="5DDB8A19" w14:textId="77777777" w:rsidR="00592556" w:rsidRPr="00B2639A" w:rsidRDefault="00592556" w:rsidP="00903BD0">
            <w:pPr>
              <w:rPr>
                <w:rFonts w:cstheme="minorHAnsi"/>
                <w:sz w:val="20"/>
                <w:szCs w:val="20"/>
              </w:rPr>
            </w:pPr>
          </w:p>
        </w:tc>
        <w:tc>
          <w:tcPr>
            <w:tcW w:w="3055" w:type="dxa"/>
          </w:tcPr>
          <w:p w14:paraId="4A4DD7B1" w14:textId="79B04700" w:rsidR="00592556" w:rsidRPr="00B2639A" w:rsidRDefault="00985FAA" w:rsidP="00903BD0">
            <w:pPr>
              <w:rPr>
                <w:rFonts w:cstheme="minorHAnsi"/>
                <w:sz w:val="20"/>
                <w:szCs w:val="20"/>
              </w:rPr>
            </w:pPr>
            <w:r>
              <w:rPr>
                <w:rFonts w:cstheme="minorHAnsi"/>
                <w:sz w:val="20"/>
                <w:szCs w:val="20"/>
              </w:rPr>
              <w:t>Unknown</w:t>
            </w:r>
          </w:p>
        </w:tc>
      </w:tr>
      <w:tr w:rsidR="00985FAA" w:rsidRPr="00FA2ED4" w14:paraId="0FCCA135" w14:textId="77777777" w:rsidTr="001B379C">
        <w:trPr>
          <w:trHeight w:val="1367"/>
        </w:trPr>
        <w:tc>
          <w:tcPr>
            <w:tcW w:w="10790" w:type="dxa"/>
            <w:gridSpan w:val="6"/>
          </w:tcPr>
          <w:p w14:paraId="42699AFE" w14:textId="77777777" w:rsidR="00985FAA" w:rsidRDefault="00985FAA" w:rsidP="00903BD0">
            <w:pPr>
              <w:rPr>
                <w:rFonts w:cstheme="minorHAnsi"/>
                <w:sz w:val="20"/>
                <w:szCs w:val="20"/>
              </w:rPr>
            </w:pPr>
            <w:r>
              <w:rPr>
                <w:rFonts w:cstheme="minorHAnsi"/>
                <w:sz w:val="20"/>
                <w:szCs w:val="20"/>
              </w:rPr>
              <w:t xml:space="preserve">E. Specify the major source of illumination present during the sighting, such as the sun, headlights or streetlamp, etc. </w:t>
            </w:r>
          </w:p>
          <w:p w14:paraId="7BEB5FF1" w14:textId="07DB0864" w:rsidR="00985FAA" w:rsidRPr="00B2639A" w:rsidRDefault="00985FAA" w:rsidP="00903BD0">
            <w:pPr>
              <w:rPr>
                <w:rFonts w:cstheme="minorHAnsi"/>
                <w:sz w:val="20"/>
                <w:szCs w:val="20"/>
              </w:rPr>
            </w:pPr>
            <w:r>
              <w:rPr>
                <w:rFonts w:cstheme="minorHAnsi"/>
                <w:sz w:val="20"/>
                <w:szCs w:val="20"/>
              </w:rPr>
              <w:t>For terrestrial illumination</w:t>
            </w:r>
            <w:r w:rsidR="001B379C">
              <w:rPr>
                <w:rFonts w:cstheme="minorHAnsi"/>
                <w:sz w:val="20"/>
                <w:szCs w:val="20"/>
              </w:rPr>
              <w:t>, specify the distance to the light source.</w:t>
            </w:r>
          </w:p>
        </w:tc>
      </w:tr>
    </w:tbl>
    <w:p w14:paraId="21F002F9" w14:textId="77777777" w:rsidR="002A3897" w:rsidRDefault="002A3897" w:rsidP="003C5BB8"/>
    <w:p w14:paraId="46DC9F6C" w14:textId="30C8C9BC" w:rsidR="003C5BB8" w:rsidRDefault="001B379C" w:rsidP="003C5BB8">
      <w:r>
        <w:t>12. Give a brief description of the phenomenon, indicating whether it appeared dark or light, whether it reflected light or was self-luminous and what colors you noticed. Describe your impression of whether it was solid or transparent. Whether edges were sharp or fuzzy. Describe the shape or indicate if it appeared as a point of light. Indicate comparisons with other observed objects, like stars, a light or other object in your field of view.</w:t>
      </w:r>
    </w:p>
    <w:p w14:paraId="280AE2BA" w14:textId="44A8B703" w:rsidR="00E849DB" w:rsidRDefault="00E849DB" w:rsidP="003C5BB8"/>
    <w:p w14:paraId="1781C5D5" w14:textId="688F4AC0" w:rsidR="00E849DB" w:rsidRDefault="00E849DB" w:rsidP="003C5BB8"/>
    <w:p w14:paraId="5C33A7CD" w14:textId="44B94D92" w:rsidR="00E849DB" w:rsidRDefault="00E849DB" w:rsidP="003C5BB8"/>
    <w:p w14:paraId="13E1BBAC" w14:textId="55E982F6" w:rsidR="00E849DB" w:rsidRDefault="00E849DB" w:rsidP="003C5BB8"/>
    <w:p w14:paraId="7A51EA29" w14:textId="6C2CAA4C" w:rsidR="00E849DB" w:rsidRDefault="00E849DB" w:rsidP="003C5BB8"/>
    <w:p w14:paraId="088E21EB" w14:textId="4FB7F509" w:rsidR="002A3897" w:rsidRDefault="002A3897" w:rsidP="003C5BB8"/>
    <w:p w14:paraId="60EF2EC3" w14:textId="52E1E693" w:rsidR="00E849DB" w:rsidRDefault="00E849DB" w:rsidP="003C5BB8"/>
    <w:tbl>
      <w:tblPr>
        <w:tblStyle w:val="TableGrid"/>
        <w:tblW w:w="0" w:type="auto"/>
        <w:tblLook w:val="04A0" w:firstRow="1" w:lastRow="0" w:firstColumn="1" w:lastColumn="0" w:noHBand="0" w:noVBand="1"/>
      </w:tblPr>
      <w:tblGrid>
        <w:gridCol w:w="8365"/>
        <w:gridCol w:w="630"/>
        <w:gridCol w:w="630"/>
        <w:gridCol w:w="1165"/>
      </w:tblGrid>
      <w:tr w:rsidR="00E849DB" w14:paraId="04C5E6D7" w14:textId="77777777" w:rsidTr="00E849DB">
        <w:tc>
          <w:tcPr>
            <w:tcW w:w="8365" w:type="dxa"/>
          </w:tcPr>
          <w:p w14:paraId="5C4D5F45" w14:textId="4C4A0DA6" w:rsidR="00E849DB" w:rsidRPr="00E849DB" w:rsidRDefault="00E849DB" w:rsidP="003C5BB8">
            <w:pPr>
              <w:rPr>
                <w:sz w:val="20"/>
                <w:szCs w:val="20"/>
              </w:rPr>
            </w:pPr>
            <w:r>
              <w:rPr>
                <w:sz w:val="20"/>
                <w:szCs w:val="20"/>
              </w:rPr>
              <w:lastRenderedPageBreak/>
              <w:t>13.                                                              DID THE PHENOMENON</w:t>
            </w:r>
          </w:p>
        </w:tc>
        <w:tc>
          <w:tcPr>
            <w:tcW w:w="630" w:type="dxa"/>
          </w:tcPr>
          <w:p w14:paraId="1F4CB6C1" w14:textId="355030D3" w:rsidR="00E849DB" w:rsidRPr="00E849DB" w:rsidRDefault="00E849DB" w:rsidP="003C5BB8">
            <w:pPr>
              <w:rPr>
                <w:sz w:val="20"/>
                <w:szCs w:val="20"/>
              </w:rPr>
            </w:pPr>
            <w:r>
              <w:rPr>
                <w:sz w:val="20"/>
                <w:szCs w:val="20"/>
              </w:rPr>
              <w:t>YES</w:t>
            </w:r>
          </w:p>
        </w:tc>
        <w:tc>
          <w:tcPr>
            <w:tcW w:w="630" w:type="dxa"/>
          </w:tcPr>
          <w:p w14:paraId="5D0BD80A" w14:textId="71271658" w:rsidR="00E849DB" w:rsidRPr="00E849DB" w:rsidRDefault="00E849DB" w:rsidP="003C5BB8">
            <w:pPr>
              <w:rPr>
                <w:sz w:val="20"/>
                <w:szCs w:val="20"/>
              </w:rPr>
            </w:pPr>
            <w:r>
              <w:rPr>
                <w:sz w:val="20"/>
                <w:szCs w:val="20"/>
              </w:rPr>
              <w:t>NO</w:t>
            </w:r>
          </w:p>
        </w:tc>
        <w:tc>
          <w:tcPr>
            <w:tcW w:w="1165" w:type="dxa"/>
          </w:tcPr>
          <w:p w14:paraId="2A6BCDE0" w14:textId="6213985D" w:rsidR="00E849DB" w:rsidRPr="00E849DB" w:rsidRDefault="00E849DB" w:rsidP="003C5BB8">
            <w:pPr>
              <w:rPr>
                <w:sz w:val="20"/>
                <w:szCs w:val="20"/>
              </w:rPr>
            </w:pPr>
            <w:r>
              <w:rPr>
                <w:sz w:val="20"/>
                <w:szCs w:val="20"/>
              </w:rPr>
              <w:t>UNKNOWN</w:t>
            </w:r>
          </w:p>
        </w:tc>
      </w:tr>
      <w:tr w:rsidR="00E849DB" w14:paraId="1685C5A7" w14:textId="77777777" w:rsidTr="00E849DB">
        <w:tc>
          <w:tcPr>
            <w:tcW w:w="8365" w:type="dxa"/>
          </w:tcPr>
          <w:p w14:paraId="37357F20" w14:textId="7B9CB8D9" w:rsidR="00E849DB" w:rsidRPr="00E849DB" w:rsidRDefault="00E849DB" w:rsidP="003C5BB8">
            <w:pPr>
              <w:rPr>
                <w:sz w:val="20"/>
                <w:szCs w:val="20"/>
              </w:rPr>
            </w:pPr>
            <w:r>
              <w:rPr>
                <w:sz w:val="20"/>
                <w:szCs w:val="20"/>
              </w:rPr>
              <w:t>Move in a straight line?</w:t>
            </w:r>
          </w:p>
        </w:tc>
        <w:tc>
          <w:tcPr>
            <w:tcW w:w="630" w:type="dxa"/>
          </w:tcPr>
          <w:p w14:paraId="1A5AD13C" w14:textId="77777777" w:rsidR="00E849DB" w:rsidRPr="00E849DB" w:rsidRDefault="00E849DB" w:rsidP="003C5BB8">
            <w:pPr>
              <w:rPr>
                <w:sz w:val="20"/>
                <w:szCs w:val="20"/>
              </w:rPr>
            </w:pPr>
          </w:p>
        </w:tc>
        <w:tc>
          <w:tcPr>
            <w:tcW w:w="630" w:type="dxa"/>
          </w:tcPr>
          <w:p w14:paraId="29199FC6" w14:textId="77777777" w:rsidR="00E849DB" w:rsidRPr="00E849DB" w:rsidRDefault="00E849DB" w:rsidP="003C5BB8">
            <w:pPr>
              <w:rPr>
                <w:sz w:val="20"/>
                <w:szCs w:val="20"/>
              </w:rPr>
            </w:pPr>
          </w:p>
        </w:tc>
        <w:tc>
          <w:tcPr>
            <w:tcW w:w="1165" w:type="dxa"/>
          </w:tcPr>
          <w:p w14:paraId="57133284" w14:textId="77777777" w:rsidR="00E849DB" w:rsidRPr="00E849DB" w:rsidRDefault="00E849DB" w:rsidP="003C5BB8">
            <w:pPr>
              <w:rPr>
                <w:sz w:val="20"/>
                <w:szCs w:val="20"/>
              </w:rPr>
            </w:pPr>
          </w:p>
        </w:tc>
      </w:tr>
      <w:tr w:rsidR="00E849DB" w14:paraId="5721055A" w14:textId="77777777" w:rsidTr="00E849DB">
        <w:tc>
          <w:tcPr>
            <w:tcW w:w="8365" w:type="dxa"/>
          </w:tcPr>
          <w:p w14:paraId="24FC4706" w14:textId="0F60E0C4" w:rsidR="00E849DB" w:rsidRPr="00E849DB" w:rsidRDefault="00E849DB" w:rsidP="003C5BB8">
            <w:pPr>
              <w:rPr>
                <w:sz w:val="20"/>
                <w:szCs w:val="20"/>
              </w:rPr>
            </w:pPr>
            <w:r>
              <w:rPr>
                <w:sz w:val="20"/>
                <w:szCs w:val="20"/>
              </w:rPr>
              <w:t>Stand still at anytime?</w:t>
            </w:r>
          </w:p>
        </w:tc>
        <w:tc>
          <w:tcPr>
            <w:tcW w:w="630" w:type="dxa"/>
          </w:tcPr>
          <w:p w14:paraId="7D3D8339" w14:textId="77777777" w:rsidR="00E849DB" w:rsidRPr="00E849DB" w:rsidRDefault="00E849DB" w:rsidP="003C5BB8">
            <w:pPr>
              <w:rPr>
                <w:sz w:val="20"/>
                <w:szCs w:val="20"/>
              </w:rPr>
            </w:pPr>
          </w:p>
        </w:tc>
        <w:tc>
          <w:tcPr>
            <w:tcW w:w="630" w:type="dxa"/>
          </w:tcPr>
          <w:p w14:paraId="3BE01DF0" w14:textId="77777777" w:rsidR="00E849DB" w:rsidRPr="00E849DB" w:rsidRDefault="00E849DB" w:rsidP="003C5BB8">
            <w:pPr>
              <w:rPr>
                <w:sz w:val="20"/>
                <w:szCs w:val="20"/>
              </w:rPr>
            </w:pPr>
          </w:p>
        </w:tc>
        <w:tc>
          <w:tcPr>
            <w:tcW w:w="1165" w:type="dxa"/>
          </w:tcPr>
          <w:p w14:paraId="1FE96053" w14:textId="77777777" w:rsidR="00E849DB" w:rsidRPr="00E849DB" w:rsidRDefault="00E849DB" w:rsidP="003C5BB8">
            <w:pPr>
              <w:rPr>
                <w:sz w:val="20"/>
                <w:szCs w:val="20"/>
              </w:rPr>
            </w:pPr>
          </w:p>
        </w:tc>
      </w:tr>
      <w:tr w:rsidR="00E849DB" w14:paraId="1F348FE8" w14:textId="77777777" w:rsidTr="00E849DB">
        <w:tc>
          <w:tcPr>
            <w:tcW w:w="8365" w:type="dxa"/>
          </w:tcPr>
          <w:p w14:paraId="28D72630" w14:textId="5799DFEC" w:rsidR="00E849DB" w:rsidRPr="00E849DB" w:rsidRDefault="00E849DB" w:rsidP="003C5BB8">
            <w:pPr>
              <w:rPr>
                <w:sz w:val="20"/>
                <w:szCs w:val="20"/>
              </w:rPr>
            </w:pPr>
            <w:r>
              <w:rPr>
                <w:sz w:val="20"/>
                <w:szCs w:val="20"/>
              </w:rPr>
              <w:t>Suddenly speed up and run away?</w:t>
            </w:r>
          </w:p>
        </w:tc>
        <w:tc>
          <w:tcPr>
            <w:tcW w:w="630" w:type="dxa"/>
          </w:tcPr>
          <w:p w14:paraId="60E0C6C4" w14:textId="77777777" w:rsidR="00E849DB" w:rsidRPr="00E849DB" w:rsidRDefault="00E849DB" w:rsidP="003C5BB8">
            <w:pPr>
              <w:rPr>
                <w:sz w:val="20"/>
                <w:szCs w:val="20"/>
              </w:rPr>
            </w:pPr>
          </w:p>
        </w:tc>
        <w:tc>
          <w:tcPr>
            <w:tcW w:w="630" w:type="dxa"/>
          </w:tcPr>
          <w:p w14:paraId="2A364A69" w14:textId="77777777" w:rsidR="00E849DB" w:rsidRPr="00E849DB" w:rsidRDefault="00E849DB" w:rsidP="003C5BB8">
            <w:pPr>
              <w:rPr>
                <w:sz w:val="20"/>
                <w:szCs w:val="20"/>
              </w:rPr>
            </w:pPr>
          </w:p>
        </w:tc>
        <w:tc>
          <w:tcPr>
            <w:tcW w:w="1165" w:type="dxa"/>
          </w:tcPr>
          <w:p w14:paraId="7FD1659F" w14:textId="77777777" w:rsidR="00E849DB" w:rsidRPr="00E849DB" w:rsidRDefault="00E849DB" w:rsidP="003C5BB8">
            <w:pPr>
              <w:rPr>
                <w:sz w:val="20"/>
                <w:szCs w:val="20"/>
              </w:rPr>
            </w:pPr>
          </w:p>
        </w:tc>
      </w:tr>
      <w:tr w:rsidR="00E849DB" w14:paraId="3A757188" w14:textId="77777777" w:rsidTr="00E849DB">
        <w:tc>
          <w:tcPr>
            <w:tcW w:w="8365" w:type="dxa"/>
          </w:tcPr>
          <w:p w14:paraId="3E817699" w14:textId="24C87BA1" w:rsidR="00E849DB" w:rsidRPr="00E849DB" w:rsidRDefault="00E849DB" w:rsidP="003C5BB8">
            <w:pPr>
              <w:rPr>
                <w:sz w:val="20"/>
                <w:szCs w:val="20"/>
              </w:rPr>
            </w:pPr>
            <w:r>
              <w:rPr>
                <w:sz w:val="20"/>
                <w:szCs w:val="20"/>
              </w:rPr>
              <w:t>Break up in parts and explode?</w:t>
            </w:r>
          </w:p>
        </w:tc>
        <w:tc>
          <w:tcPr>
            <w:tcW w:w="630" w:type="dxa"/>
          </w:tcPr>
          <w:p w14:paraId="07AF91B8" w14:textId="77777777" w:rsidR="00E849DB" w:rsidRPr="00E849DB" w:rsidRDefault="00E849DB" w:rsidP="003C5BB8">
            <w:pPr>
              <w:rPr>
                <w:sz w:val="20"/>
                <w:szCs w:val="20"/>
              </w:rPr>
            </w:pPr>
          </w:p>
        </w:tc>
        <w:tc>
          <w:tcPr>
            <w:tcW w:w="630" w:type="dxa"/>
          </w:tcPr>
          <w:p w14:paraId="7575F3EA" w14:textId="77777777" w:rsidR="00E849DB" w:rsidRPr="00E849DB" w:rsidRDefault="00E849DB" w:rsidP="003C5BB8">
            <w:pPr>
              <w:rPr>
                <w:sz w:val="20"/>
                <w:szCs w:val="20"/>
              </w:rPr>
            </w:pPr>
          </w:p>
        </w:tc>
        <w:tc>
          <w:tcPr>
            <w:tcW w:w="1165" w:type="dxa"/>
          </w:tcPr>
          <w:p w14:paraId="491B616D" w14:textId="77777777" w:rsidR="00E849DB" w:rsidRPr="00E849DB" w:rsidRDefault="00E849DB" w:rsidP="003C5BB8">
            <w:pPr>
              <w:rPr>
                <w:sz w:val="20"/>
                <w:szCs w:val="20"/>
              </w:rPr>
            </w:pPr>
          </w:p>
        </w:tc>
      </w:tr>
      <w:tr w:rsidR="00E849DB" w14:paraId="16FD5E55" w14:textId="77777777" w:rsidTr="00E849DB">
        <w:tc>
          <w:tcPr>
            <w:tcW w:w="8365" w:type="dxa"/>
          </w:tcPr>
          <w:p w14:paraId="46914D91" w14:textId="5101F456" w:rsidR="00E849DB" w:rsidRPr="00E849DB" w:rsidRDefault="00E849DB" w:rsidP="003C5BB8">
            <w:pPr>
              <w:rPr>
                <w:sz w:val="20"/>
                <w:szCs w:val="20"/>
              </w:rPr>
            </w:pPr>
            <w:r>
              <w:rPr>
                <w:sz w:val="20"/>
                <w:szCs w:val="20"/>
              </w:rPr>
              <w:t>Change color?</w:t>
            </w:r>
          </w:p>
        </w:tc>
        <w:tc>
          <w:tcPr>
            <w:tcW w:w="630" w:type="dxa"/>
          </w:tcPr>
          <w:p w14:paraId="4F598160" w14:textId="77777777" w:rsidR="00E849DB" w:rsidRPr="00E849DB" w:rsidRDefault="00E849DB" w:rsidP="003C5BB8">
            <w:pPr>
              <w:rPr>
                <w:sz w:val="20"/>
                <w:szCs w:val="20"/>
              </w:rPr>
            </w:pPr>
          </w:p>
        </w:tc>
        <w:tc>
          <w:tcPr>
            <w:tcW w:w="630" w:type="dxa"/>
          </w:tcPr>
          <w:p w14:paraId="37C52794" w14:textId="77777777" w:rsidR="00E849DB" w:rsidRPr="00E849DB" w:rsidRDefault="00E849DB" w:rsidP="003C5BB8">
            <w:pPr>
              <w:rPr>
                <w:sz w:val="20"/>
                <w:szCs w:val="20"/>
              </w:rPr>
            </w:pPr>
          </w:p>
        </w:tc>
        <w:tc>
          <w:tcPr>
            <w:tcW w:w="1165" w:type="dxa"/>
          </w:tcPr>
          <w:p w14:paraId="218C1B3B" w14:textId="77777777" w:rsidR="00E849DB" w:rsidRPr="00E849DB" w:rsidRDefault="00E849DB" w:rsidP="003C5BB8">
            <w:pPr>
              <w:rPr>
                <w:sz w:val="20"/>
                <w:szCs w:val="20"/>
              </w:rPr>
            </w:pPr>
          </w:p>
        </w:tc>
      </w:tr>
      <w:tr w:rsidR="00E849DB" w14:paraId="28E19911" w14:textId="77777777" w:rsidTr="00E849DB">
        <w:tc>
          <w:tcPr>
            <w:tcW w:w="8365" w:type="dxa"/>
          </w:tcPr>
          <w:p w14:paraId="1118A9B0" w14:textId="7DD9740F" w:rsidR="00E849DB" w:rsidRPr="00E849DB" w:rsidRDefault="00E849DB" w:rsidP="003C5BB8">
            <w:pPr>
              <w:rPr>
                <w:sz w:val="20"/>
                <w:szCs w:val="20"/>
              </w:rPr>
            </w:pPr>
            <w:r>
              <w:rPr>
                <w:sz w:val="20"/>
                <w:szCs w:val="20"/>
              </w:rPr>
              <w:t>Give off smoke?</w:t>
            </w:r>
          </w:p>
        </w:tc>
        <w:tc>
          <w:tcPr>
            <w:tcW w:w="630" w:type="dxa"/>
          </w:tcPr>
          <w:p w14:paraId="7A32915C" w14:textId="77777777" w:rsidR="00E849DB" w:rsidRPr="00E849DB" w:rsidRDefault="00E849DB" w:rsidP="003C5BB8">
            <w:pPr>
              <w:rPr>
                <w:sz w:val="20"/>
                <w:szCs w:val="20"/>
              </w:rPr>
            </w:pPr>
          </w:p>
        </w:tc>
        <w:tc>
          <w:tcPr>
            <w:tcW w:w="630" w:type="dxa"/>
          </w:tcPr>
          <w:p w14:paraId="00FF811E" w14:textId="77777777" w:rsidR="00E849DB" w:rsidRPr="00E849DB" w:rsidRDefault="00E849DB" w:rsidP="003C5BB8">
            <w:pPr>
              <w:rPr>
                <w:sz w:val="20"/>
                <w:szCs w:val="20"/>
              </w:rPr>
            </w:pPr>
          </w:p>
        </w:tc>
        <w:tc>
          <w:tcPr>
            <w:tcW w:w="1165" w:type="dxa"/>
          </w:tcPr>
          <w:p w14:paraId="650917C4" w14:textId="77777777" w:rsidR="00E849DB" w:rsidRPr="00E849DB" w:rsidRDefault="00E849DB" w:rsidP="003C5BB8">
            <w:pPr>
              <w:rPr>
                <w:sz w:val="20"/>
                <w:szCs w:val="20"/>
              </w:rPr>
            </w:pPr>
          </w:p>
        </w:tc>
      </w:tr>
      <w:tr w:rsidR="00E849DB" w14:paraId="208ED246" w14:textId="77777777" w:rsidTr="00E849DB">
        <w:tc>
          <w:tcPr>
            <w:tcW w:w="8365" w:type="dxa"/>
          </w:tcPr>
          <w:p w14:paraId="71B9DE77" w14:textId="3F7165DE" w:rsidR="00E849DB" w:rsidRPr="00E849DB" w:rsidRDefault="00573AE2" w:rsidP="003C5BB8">
            <w:pPr>
              <w:rPr>
                <w:sz w:val="20"/>
                <w:szCs w:val="20"/>
              </w:rPr>
            </w:pPr>
            <w:r>
              <w:rPr>
                <w:sz w:val="20"/>
                <w:szCs w:val="20"/>
              </w:rPr>
              <w:t>Change brightness?</w:t>
            </w:r>
          </w:p>
        </w:tc>
        <w:tc>
          <w:tcPr>
            <w:tcW w:w="630" w:type="dxa"/>
          </w:tcPr>
          <w:p w14:paraId="02986B67" w14:textId="77777777" w:rsidR="00E849DB" w:rsidRPr="00E849DB" w:rsidRDefault="00E849DB" w:rsidP="003C5BB8">
            <w:pPr>
              <w:rPr>
                <w:sz w:val="20"/>
                <w:szCs w:val="20"/>
              </w:rPr>
            </w:pPr>
          </w:p>
        </w:tc>
        <w:tc>
          <w:tcPr>
            <w:tcW w:w="630" w:type="dxa"/>
          </w:tcPr>
          <w:p w14:paraId="2C5CFEC0" w14:textId="77777777" w:rsidR="00E849DB" w:rsidRPr="00E849DB" w:rsidRDefault="00E849DB" w:rsidP="003C5BB8">
            <w:pPr>
              <w:rPr>
                <w:sz w:val="20"/>
                <w:szCs w:val="20"/>
              </w:rPr>
            </w:pPr>
          </w:p>
        </w:tc>
        <w:tc>
          <w:tcPr>
            <w:tcW w:w="1165" w:type="dxa"/>
          </w:tcPr>
          <w:p w14:paraId="06A5C54D" w14:textId="77777777" w:rsidR="00E849DB" w:rsidRPr="00E849DB" w:rsidRDefault="00E849DB" w:rsidP="003C5BB8">
            <w:pPr>
              <w:rPr>
                <w:sz w:val="20"/>
                <w:szCs w:val="20"/>
              </w:rPr>
            </w:pPr>
          </w:p>
        </w:tc>
      </w:tr>
      <w:tr w:rsidR="00573AE2" w14:paraId="25659505" w14:textId="77777777" w:rsidTr="00E849DB">
        <w:tc>
          <w:tcPr>
            <w:tcW w:w="8365" w:type="dxa"/>
          </w:tcPr>
          <w:p w14:paraId="5A6CF7C7" w14:textId="55068B8A" w:rsidR="00573AE2" w:rsidRPr="00E849DB" w:rsidRDefault="00573AE2" w:rsidP="003C5BB8">
            <w:pPr>
              <w:rPr>
                <w:sz w:val="20"/>
                <w:szCs w:val="20"/>
              </w:rPr>
            </w:pPr>
            <w:r>
              <w:rPr>
                <w:sz w:val="20"/>
                <w:szCs w:val="20"/>
              </w:rPr>
              <w:t>Change shape?</w:t>
            </w:r>
          </w:p>
        </w:tc>
        <w:tc>
          <w:tcPr>
            <w:tcW w:w="630" w:type="dxa"/>
          </w:tcPr>
          <w:p w14:paraId="216A80E9" w14:textId="77777777" w:rsidR="00573AE2" w:rsidRPr="00E849DB" w:rsidRDefault="00573AE2" w:rsidP="003C5BB8">
            <w:pPr>
              <w:rPr>
                <w:sz w:val="20"/>
                <w:szCs w:val="20"/>
              </w:rPr>
            </w:pPr>
          </w:p>
        </w:tc>
        <w:tc>
          <w:tcPr>
            <w:tcW w:w="630" w:type="dxa"/>
          </w:tcPr>
          <w:p w14:paraId="0DE0288A" w14:textId="77777777" w:rsidR="00573AE2" w:rsidRPr="00E849DB" w:rsidRDefault="00573AE2" w:rsidP="003C5BB8">
            <w:pPr>
              <w:rPr>
                <w:sz w:val="20"/>
                <w:szCs w:val="20"/>
              </w:rPr>
            </w:pPr>
          </w:p>
        </w:tc>
        <w:tc>
          <w:tcPr>
            <w:tcW w:w="1165" w:type="dxa"/>
          </w:tcPr>
          <w:p w14:paraId="6B7FEAF4" w14:textId="77777777" w:rsidR="00573AE2" w:rsidRPr="00E849DB" w:rsidRDefault="00573AE2" w:rsidP="003C5BB8">
            <w:pPr>
              <w:rPr>
                <w:sz w:val="20"/>
                <w:szCs w:val="20"/>
              </w:rPr>
            </w:pPr>
          </w:p>
        </w:tc>
      </w:tr>
      <w:tr w:rsidR="00573AE2" w14:paraId="04270091" w14:textId="77777777" w:rsidTr="00E849DB">
        <w:tc>
          <w:tcPr>
            <w:tcW w:w="8365" w:type="dxa"/>
          </w:tcPr>
          <w:p w14:paraId="505796A7" w14:textId="62D9311C" w:rsidR="00573AE2" w:rsidRPr="00E849DB" w:rsidRDefault="00573AE2" w:rsidP="003C5BB8">
            <w:pPr>
              <w:rPr>
                <w:sz w:val="20"/>
                <w:szCs w:val="20"/>
              </w:rPr>
            </w:pPr>
            <w:r>
              <w:rPr>
                <w:sz w:val="20"/>
                <w:szCs w:val="20"/>
              </w:rPr>
              <w:t>Flash or Flicker?</w:t>
            </w:r>
          </w:p>
        </w:tc>
        <w:tc>
          <w:tcPr>
            <w:tcW w:w="630" w:type="dxa"/>
          </w:tcPr>
          <w:p w14:paraId="4B3B74D6" w14:textId="77777777" w:rsidR="00573AE2" w:rsidRPr="00E849DB" w:rsidRDefault="00573AE2" w:rsidP="003C5BB8">
            <w:pPr>
              <w:rPr>
                <w:sz w:val="20"/>
                <w:szCs w:val="20"/>
              </w:rPr>
            </w:pPr>
          </w:p>
        </w:tc>
        <w:tc>
          <w:tcPr>
            <w:tcW w:w="630" w:type="dxa"/>
          </w:tcPr>
          <w:p w14:paraId="42FE0C5C" w14:textId="77777777" w:rsidR="00573AE2" w:rsidRPr="00E849DB" w:rsidRDefault="00573AE2" w:rsidP="003C5BB8">
            <w:pPr>
              <w:rPr>
                <w:sz w:val="20"/>
                <w:szCs w:val="20"/>
              </w:rPr>
            </w:pPr>
          </w:p>
        </w:tc>
        <w:tc>
          <w:tcPr>
            <w:tcW w:w="1165" w:type="dxa"/>
          </w:tcPr>
          <w:p w14:paraId="272CFE5D" w14:textId="77777777" w:rsidR="00573AE2" w:rsidRPr="00E849DB" w:rsidRDefault="00573AE2" w:rsidP="003C5BB8">
            <w:pPr>
              <w:rPr>
                <w:sz w:val="20"/>
                <w:szCs w:val="20"/>
              </w:rPr>
            </w:pPr>
          </w:p>
        </w:tc>
      </w:tr>
      <w:tr w:rsidR="00573AE2" w14:paraId="42C46A3E" w14:textId="77777777" w:rsidTr="00E849DB">
        <w:tc>
          <w:tcPr>
            <w:tcW w:w="8365" w:type="dxa"/>
          </w:tcPr>
          <w:p w14:paraId="4B7463EF" w14:textId="70382B7F" w:rsidR="00573AE2" w:rsidRPr="00E849DB" w:rsidRDefault="00573AE2" w:rsidP="003C5BB8">
            <w:pPr>
              <w:rPr>
                <w:sz w:val="20"/>
                <w:szCs w:val="20"/>
              </w:rPr>
            </w:pPr>
            <w:r>
              <w:rPr>
                <w:sz w:val="20"/>
                <w:szCs w:val="20"/>
              </w:rPr>
              <w:t>Disappear and reappear?</w:t>
            </w:r>
          </w:p>
        </w:tc>
        <w:tc>
          <w:tcPr>
            <w:tcW w:w="630" w:type="dxa"/>
          </w:tcPr>
          <w:p w14:paraId="4B2AAFD3" w14:textId="77777777" w:rsidR="00573AE2" w:rsidRPr="00E849DB" w:rsidRDefault="00573AE2" w:rsidP="003C5BB8">
            <w:pPr>
              <w:rPr>
                <w:sz w:val="20"/>
                <w:szCs w:val="20"/>
              </w:rPr>
            </w:pPr>
          </w:p>
        </w:tc>
        <w:tc>
          <w:tcPr>
            <w:tcW w:w="630" w:type="dxa"/>
          </w:tcPr>
          <w:p w14:paraId="3FA80FFD" w14:textId="77777777" w:rsidR="00573AE2" w:rsidRPr="00E849DB" w:rsidRDefault="00573AE2" w:rsidP="003C5BB8">
            <w:pPr>
              <w:rPr>
                <w:sz w:val="20"/>
                <w:szCs w:val="20"/>
              </w:rPr>
            </w:pPr>
          </w:p>
        </w:tc>
        <w:tc>
          <w:tcPr>
            <w:tcW w:w="1165" w:type="dxa"/>
          </w:tcPr>
          <w:p w14:paraId="2D7A2AB0" w14:textId="77777777" w:rsidR="00573AE2" w:rsidRPr="00E849DB" w:rsidRDefault="00573AE2" w:rsidP="003C5BB8">
            <w:pPr>
              <w:rPr>
                <w:sz w:val="20"/>
                <w:szCs w:val="20"/>
              </w:rPr>
            </w:pPr>
          </w:p>
        </w:tc>
      </w:tr>
      <w:tr w:rsidR="00573AE2" w14:paraId="0D4F77DA" w14:textId="77777777" w:rsidTr="00E849DB">
        <w:tc>
          <w:tcPr>
            <w:tcW w:w="8365" w:type="dxa"/>
          </w:tcPr>
          <w:p w14:paraId="39EF31FD" w14:textId="26125A30" w:rsidR="00573AE2" w:rsidRPr="00E849DB" w:rsidRDefault="00573AE2" w:rsidP="003C5BB8">
            <w:pPr>
              <w:rPr>
                <w:sz w:val="20"/>
                <w:szCs w:val="20"/>
              </w:rPr>
            </w:pPr>
            <w:r>
              <w:rPr>
                <w:sz w:val="20"/>
                <w:szCs w:val="20"/>
              </w:rPr>
              <w:t>Spin like a top?</w:t>
            </w:r>
          </w:p>
        </w:tc>
        <w:tc>
          <w:tcPr>
            <w:tcW w:w="630" w:type="dxa"/>
          </w:tcPr>
          <w:p w14:paraId="285D8DFB" w14:textId="77777777" w:rsidR="00573AE2" w:rsidRPr="00E849DB" w:rsidRDefault="00573AE2" w:rsidP="003C5BB8">
            <w:pPr>
              <w:rPr>
                <w:sz w:val="20"/>
                <w:szCs w:val="20"/>
              </w:rPr>
            </w:pPr>
          </w:p>
        </w:tc>
        <w:tc>
          <w:tcPr>
            <w:tcW w:w="630" w:type="dxa"/>
          </w:tcPr>
          <w:p w14:paraId="281C8C35" w14:textId="77777777" w:rsidR="00573AE2" w:rsidRPr="00E849DB" w:rsidRDefault="00573AE2" w:rsidP="003C5BB8">
            <w:pPr>
              <w:rPr>
                <w:sz w:val="20"/>
                <w:szCs w:val="20"/>
              </w:rPr>
            </w:pPr>
          </w:p>
        </w:tc>
        <w:tc>
          <w:tcPr>
            <w:tcW w:w="1165" w:type="dxa"/>
          </w:tcPr>
          <w:p w14:paraId="6A3BA5AB" w14:textId="77777777" w:rsidR="00573AE2" w:rsidRPr="00E849DB" w:rsidRDefault="00573AE2" w:rsidP="003C5BB8">
            <w:pPr>
              <w:rPr>
                <w:sz w:val="20"/>
                <w:szCs w:val="20"/>
              </w:rPr>
            </w:pPr>
          </w:p>
        </w:tc>
      </w:tr>
      <w:tr w:rsidR="00573AE2" w14:paraId="5B2B8374" w14:textId="77777777" w:rsidTr="00E849DB">
        <w:tc>
          <w:tcPr>
            <w:tcW w:w="8365" w:type="dxa"/>
          </w:tcPr>
          <w:p w14:paraId="3EFECF82" w14:textId="1810E0A1" w:rsidR="00573AE2" w:rsidRPr="00E849DB" w:rsidRDefault="00573AE2" w:rsidP="003C5BB8">
            <w:pPr>
              <w:rPr>
                <w:sz w:val="20"/>
                <w:szCs w:val="20"/>
              </w:rPr>
            </w:pPr>
            <w:r>
              <w:rPr>
                <w:sz w:val="20"/>
                <w:szCs w:val="20"/>
              </w:rPr>
              <w:t>Make a noise?</w:t>
            </w:r>
          </w:p>
        </w:tc>
        <w:tc>
          <w:tcPr>
            <w:tcW w:w="630" w:type="dxa"/>
          </w:tcPr>
          <w:p w14:paraId="506B90C2" w14:textId="77777777" w:rsidR="00573AE2" w:rsidRPr="00E849DB" w:rsidRDefault="00573AE2" w:rsidP="003C5BB8">
            <w:pPr>
              <w:rPr>
                <w:sz w:val="20"/>
                <w:szCs w:val="20"/>
              </w:rPr>
            </w:pPr>
          </w:p>
        </w:tc>
        <w:tc>
          <w:tcPr>
            <w:tcW w:w="630" w:type="dxa"/>
          </w:tcPr>
          <w:p w14:paraId="499D36D8" w14:textId="77777777" w:rsidR="00573AE2" w:rsidRPr="00E849DB" w:rsidRDefault="00573AE2" w:rsidP="003C5BB8">
            <w:pPr>
              <w:rPr>
                <w:sz w:val="20"/>
                <w:szCs w:val="20"/>
              </w:rPr>
            </w:pPr>
          </w:p>
        </w:tc>
        <w:tc>
          <w:tcPr>
            <w:tcW w:w="1165" w:type="dxa"/>
          </w:tcPr>
          <w:p w14:paraId="2F4DEA8A" w14:textId="77777777" w:rsidR="00573AE2" w:rsidRPr="00E849DB" w:rsidRDefault="00573AE2" w:rsidP="003C5BB8">
            <w:pPr>
              <w:rPr>
                <w:sz w:val="20"/>
                <w:szCs w:val="20"/>
              </w:rPr>
            </w:pPr>
          </w:p>
        </w:tc>
      </w:tr>
      <w:tr w:rsidR="00573AE2" w14:paraId="360D0DE6" w14:textId="77777777" w:rsidTr="00E849DB">
        <w:tc>
          <w:tcPr>
            <w:tcW w:w="8365" w:type="dxa"/>
          </w:tcPr>
          <w:p w14:paraId="237ACFAA" w14:textId="0486089E" w:rsidR="00573AE2" w:rsidRPr="00E849DB" w:rsidRDefault="00573AE2" w:rsidP="003C5BB8">
            <w:pPr>
              <w:rPr>
                <w:sz w:val="20"/>
                <w:szCs w:val="20"/>
              </w:rPr>
            </w:pPr>
            <w:r>
              <w:rPr>
                <w:sz w:val="20"/>
                <w:szCs w:val="20"/>
              </w:rPr>
              <w:t>Flutter or wobble?</w:t>
            </w:r>
          </w:p>
        </w:tc>
        <w:tc>
          <w:tcPr>
            <w:tcW w:w="630" w:type="dxa"/>
          </w:tcPr>
          <w:p w14:paraId="397D8420" w14:textId="77777777" w:rsidR="00573AE2" w:rsidRPr="00E849DB" w:rsidRDefault="00573AE2" w:rsidP="003C5BB8">
            <w:pPr>
              <w:rPr>
                <w:sz w:val="20"/>
                <w:szCs w:val="20"/>
              </w:rPr>
            </w:pPr>
          </w:p>
        </w:tc>
        <w:tc>
          <w:tcPr>
            <w:tcW w:w="630" w:type="dxa"/>
          </w:tcPr>
          <w:p w14:paraId="1F429186" w14:textId="77777777" w:rsidR="00573AE2" w:rsidRPr="00E849DB" w:rsidRDefault="00573AE2" w:rsidP="003C5BB8">
            <w:pPr>
              <w:rPr>
                <w:sz w:val="20"/>
                <w:szCs w:val="20"/>
              </w:rPr>
            </w:pPr>
          </w:p>
        </w:tc>
        <w:tc>
          <w:tcPr>
            <w:tcW w:w="1165" w:type="dxa"/>
          </w:tcPr>
          <w:p w14:paraId="57D5899C" w14:textId="77777777" w:rsidR="00573AE2" w:rsidRPr="00E849DB" w:rsidRDefault="00573AE2" w:rsidP="003C5BB8">
            <w:pPr>
              <w:rPr>
                <w:sz w:val="20"/>
                <w:szCs w:val="20"/>
              </w:rPr>
            </w:pPr>
          </w:p>
        </w:tc>
      </w:tr>
    </w:tbl>
    <w:p w14:paraId="223A472A" w14:textId="77777777" w:rsidR="002A3897" w:rsidRDefault="002A3897" w:rsidP="003C5BB8"/>
    <w:p w14:paraId="05D1DA00" w14:textId="39C6FF3B" w:rsidR="00E849DB" w:rsidRDefault="00573AE2" w:rsidP="003C5BB8">
      <w:r>
        <w:t>14. What drew your attention to the phenomenon?</w:t>
      </w:r>
    </w:p>
    <w:p w14:paraId="00413044" w14:textId="77777777" w:rsidR="000F6D0C" w:rsidRDefault="000F6D0C" w:rsidP="003C5BB8"/>
    <w:p w14:paraId="5F675F7F" w14:textId="6421EFBA" w:rsidR="00573AE2" w:rsidRDefault="002A3897" w:rsidP="003C5BB8">
      <w:r>
        <w:t>14a</w:t>
      </w:r>
      <w:r w:rsidR="00573AE2">
        <w:t>. How did it finally disappear?</w:t>
      </w:r>
    </w:p>
    <w:p w14:paraId="4FDC0FF7" w14:textId="77777777" w:rsidR="000F6D0C" w:rsidRDefault="000F6D0C" w:rsidP="003C5BB8"/>
    <w:p w14:paraId="058CB380" w14:textId="026845C9" w:rsidR="002265BB" w:rsidRDefault="002A3897" w:rsidP="003C5BB8">
      <w:r>
        <w:t>14b</w:t>
      </w:r>
      <w:r w:rsidR="000F6D0C">
        <w:t>. Did the phenomenon move behind or in front of something, like a cloud, tree, or building at any time?</w:t>
      </w:r>
    </w:p>
    <w:p w14:paraId="20C689DC" w14:textId="459FBF46" w:rsidR="00573AE2" w:rsidRDefault="000F6D0C" w:rsidP="003C5BB8">
      <w:r w:rsidRPr="000F6D0C">
        <w:rPr>
          <w:bdr w:val="single" w:sz="4" w:space="0" w:color="auto"/>
        </w:rPr>
        <w:t xml:space="preserve">     </w:t>
      </w:r>
      <w:r>
        <w:t xml:space="preserve">  YES   </w:t>
      </w:r>
      <w:r w:rsidRPr="000F6D0C">
        <w:rPr>
          <w:bdr w:val="single" w:sz="4" w:space="0" w:color="auto"/>
        </w:rPr>
        <w:t xml:space="preserve">     </w:t>
      </w:r>
      <w:r>
        <w:t xml:space="preserve">  NO   If “YES” describe:</w:t>
      </w:r>
    </w:p>
    <w:p w14:paraId="6DDA7619" w14:textId="70F18E39" w:rsidR="000F6D0C" w:rsidRDefault="000F6D0C" w:rsidP="003C5BB8"/>
    <w:p w14:paraId="7DEA0555" w14:textId="15DB8BFC" w:rsidR="000F6D0C" w:rsidRDefault="000F6D0C" w:rsidP="003C5BB8"/>
    <w:p w14:paraId="09B2AF91" w14:textId="16F454D6" w:rsidR="000F6D0C" w:rsidRDefault="000F6D0C" w:rsidP="003C5BB8">
      <w:r>
        <w:t xml:space="preserve">15. Draw a picture that will show the shape of the phenomenon. Include and label any details that might have appeared as wings or </w:t>
      </w:r>
      <w:r w:rsidR="003E1F2C">
        <w:t>protrusions and</w:t>
      </w:r>
      <w:r>
        <w:t xml:space="preserve"> indicate exhaust or vapor trails. Indicate by an arrow the direction the phenomenon was moving.</w:t>
      </w:r>
    </w:p>
    <w:p w14:paraId="36674326" w14:textId="3287E57E" w:rsidR="003E1F2C" w:rsidRDefault="003E1F2C" w:rsidP="003C5BB8"/>
    <w:p w14:paraId="227BE0B3" w14:textId="05680946" w:rsidR="003E1F2C" w:rsidRDefault="003E1F2C" w:rsidP="003C5BB8"/>
    <w:p w14:paraId="03387888" w14:textId="2874B26E" w:rsidR="003E1F2C" w:rsidRDefault="003E1F2C" w:rsidP="003C5BB8"/>
    <w:p w14:paraId="1FEDE235" w14:textId="1C83C2AD" w:rsidR="003E1F2C" w:rsidRDefault="003E1F2C" w:rsidP="003C5BB8"/>
    <w:p w14:paraId="05D025DE" w14:textId="1D495FE9" w:rsidR="00435FC0" w:rsidRDefault="00435FC0" w:rsidP="003C5BB8"/>
    <w:p w14:paraId="22F13235" w14:textId="1A1FD673" w:rsidR="00435FC0" w:rsidRDefault="00435FC0" w:rsidP="003C5BB8"/>
    <w:p w14:paraId="5272C049" w14:textId="17478770" w:rsidR="00435FC0" w:rsidRDefault="00435FC0" w:rsidP="003C5BB8"/>
    <w:p w14:paraId="2E23A224" w14:textId="280FF960" w:rsidR="00435FC0" w:rsidRDefault="00435FC0" w:rsidP="003C5BB8"/>
    <w:p w14:paraId="07DE977E" w14:textId="0166786C" w:rsidR="00435FC0" w:rsidRDefault="00435FC0" w:rsidP="003C5BB8"/>
    <w:p w14:paraId="53266AD3" w14:textId="03DD0536" w:rsidR="00435FC0" w:rsidRDefault="00435FC0" w:rsidP="003C5BB8"/>
    <w:p w14:paraId="554CD351" w14:textId="7F539EF1" w:rsidR="003E1F2C" w:rsidRDefault="003E1F2C" w:rsidP="003C5BB8"/>
    <w:p w14:paraId="0FC2FE46" w14:textId="34C43F68" w:rsidR="003E1F2C" w:rsidRDefault="003E1F2C" w:rsidP="003C5BB8">
      <w:r>
        <w:lastRenderedPageBreak/>
        <w:t>16. What was the angular size? Hold a match at arm’s length in front of a known object, such as a street lamp or the moon. Note how much of the object is covered by the head of the match. Now if you had been able to perform this experiment at the time of the sighting, estimate what fraction of the phenomenon would have been covered by the match head.</w:t>
      </w:r>
    </w:p>
    <w:p w14:paraId="5D6FFE36" w14:textId="3BB49803" w:rsidR="003E1F2C" w:rsidRDefault="003E1F2C" w:rsidP="003C5BB8"/>
    <w:p w14:paraId="1A386E87" w14:textId="77777777" w:rsidR="002A3897" w:rsidRDefault="002A3897" w:rsidP="003C5BB8"/>
    <w:tbl>
      <w:tblPr>
        <w:tblStyle w:val="TableGrid"/>
        <w:tblW w:w="0" w:type="auto"/>
        <w:tblLook w:val="04A0" w:firstRow="1" w:lastRow="0" w:firstColumn="1" w:lastColumn="0" w:noHBand="0" w:noVBand="1"/>
      </w:tblPr>
      <w:tblGrid>
        <w:gridCol w:w="625"/>
        <w:gridCol w:w="4769"/>
        <w:gridCol w:w="631"/>
        <w:gridCol w:w="4765"/>
      </w:tblGrid>
      <w:tr w:rsidR="00673191" w14:paraId="582D046A" w14:textId="77777777" w:rsidTr="00622F34">
        <w:tc>
          <w:tcPr>
            <w:tcW w:w="10790" w:type="dxa"/>
            <w:gridSpan w:val="4"/>
          </w:tcPr>
          <w:p w14:paraId="41F46755" w14:textId="16D5A7FE" w:rsidR="00673191" w:rsidRPr="00673191" w:rsidRDefault="00673191" w:rsidP="003C5BB8">
            <w:pPr>
              <w:rPr>
                <w:sz w:val="20"/>
                <w:szCs w:val="20"/>
              </w:rPr>
            </w:pPr>
            <w:r>
              <w:rPr>
                <w:sz w:val="20"/>
                <w:szCs w:val="20"/>
              </w:rPr>
              <w:t>17. Did you observe the phenomenon through any of the following? Include information on model type, filter, lens prescription or other applicable data.</w:t>
            </w:r>
          </w:p>
        </w:tc>
      </w:tr>
      <w:tr w:rsidR="00673191" w14:paraId="1DBB14FC" w14:textId="77777777" w:rsidTr="00673191">
        <w:tc>
          <w:tcPr>
            <w:tcW w:w="625" w:type="dxa"/>
          </w:tcPr>
          <w:p w14:paraId="520F3CDC" w14:textId="77777777" w:rsidR="00673191" w:rsidRPr="00673191" w:rsidRDefault="00673191" w:rsidP="003C5BB8">
            <w:pPr>
              <w:rPr>
                <w:sz w:val="20"/>
                <w:szCs w:val="20"/>
              </w:rPr>
            </w:pPr>
          </w:p>
        </w:tc>
        <w:tc>
          <w:tcPr>
            <w:tcW w:w="4769" w:type="dxa"/>
          </w:tcPr>
          <w:p w14:paraId="2D9EA268" w14:textId="2B71B400" w:rsidR="00673191" w:rsidRPr="00673191" w:rsidRDefault="00673191" w:rsidP="003C5BB8">
            <w:pPr>
              <w:rPr>
                <w:sz w:val="20"/>
                <w:szCs w:val="20"/>
              </w:rPr>
            </w:pPr>
            <w:r>
              <w:rPr>
                <w:sz w:val="20"/>
                <w:szCs w:val="20"/>
              </w:rPr>
              <w:t>Eyeglasses</w:t>
            </w:r>
          </w:p>
        </w:tc>
        <w:tc>
          <w:tcPr>
            <w:tcW w:w="631" w:type="dxa"/>
          </w:tcPr>
          <w:p w14:paraId="39C94B7F" w14:textId="77777777" w:rsidR="00673191" w:rsidRPr="00673191" w:rsidRDefault="00673191" w:rsidP="003C5BB8">
            <w:pPr>
              <w:rPr>
                <w:sz w:val="20"/>
                <w:szCs w:val="20"/>
              </w:rPr>
            </w:pPr>
          </w:p>
        </w:tc>
        <w:tc>
          <w:tcPr>
            <w:tcW w:w="4765" w:type="dxa"/>
          </w:tcPr>
          <w:p w14:paraId="7A620732" w14:textId="157124ED" w:rsidR="00673191" w:rsidRPr="00673191" w:rsidRDefault="00673191" w:rsidP="003C5BB8">
            <w:pPr>
              <w:rPr>
                <w:sz w:val="20"/>
                <w:szCs w:val="20"/>
              </w:rPr>
            </w:pPr>
            <w:r>
              <w:rPr>
                <w:sz w:val="20"/>
                <w:szCs w:val="20"/>
              </w:rPr>
              <w:t>Camera viewer</w:t>
            </w:r>
          </w:p>
        </w:tc>
      </w:tr>
      <w:tr w:rsidR="00673191" w14:paraId="5D74DA43" w14:textId="77777777" w:rsidTr="00673191">
        <w:tc>
          <w:tcPr>
            <w:tcW w:w="625" w:type="dxa"/>
          </w:tcPr>
          <w:p w14:paraId="2D20B8ED" w14:textId="77777777" w:rsidR="00673191" w:rsidRPr="00673191" w:rsidRDefault="00673191" w:rsidP="003C5BB8">
            <w:pPr>
              <w:rPr>
                <w:sz w:val="20"/>
                <w:szCs w:val="20"/>
              </w:rPr>
            </w:pPr>
          </w:p>
        </w:tc>
        <w:tc>
          <w:tcPr>
            <w:tcW w:w="4769" w:type="dxa"/>
          </w:tcPr>
          <w:p w14:paraId="5B632A79" w14:textId="23041581" w:rsidR="00673191" w:rsidRPr="00673191" w:rsidRDefault="00673191" w:rsidP="003C5BB8">
            <w:pPr>
              <w:rPr>
                <w:sz w:val="20"/>
                <w:szCs w:val="20"/>
              </w:rPr>
            </w:pPr>
            <w:r>
              <w:rPr>
                <w:sz w:val="20"/>
                <w:szCs w:val="20"/>
              </w:rPr>
              <w:t>Sunglasses</w:t>
            </w:r>
          </w:p>
        </w:tc>
        <w:tc>
          <w:tcPr>
            <w:tcW w:w="631" w:type="dxa"/>
          </w:tcPr>
          <w:p w14:paraId="06613DA6" w14:textId="77777777" w:rsidR="00673191" w:rsidRPr="00673191" w:rsidRDefault="00673191" w:rsidP="003C5BB8">
            <w:pPr>
              <w:rPr>
                <w:sz w:val="20"/>
                <w:szCs w:val="20"/>
              </w:rPr>
            </w:pPr>
          </w:p>
        </w:tc>
        <w:tc>
          <w:tcPr>
            <w:tcW w:w="4765" w:type="dxa"/>
          </w:tcPr>
          <w:p w14:paraId="5B86CD0A" w14:textId="2B212BFA" w:rsidR="00673191" w:rsidRPr="00673191" w:rsidRDefault="00673191" w:rsidP="003C5BB8">
            <w:pPr>
              <w:rPr>
                <w:sz w:val="20"/>
                <w:szCs w:val="20"/>
              </w:rPr>
            </w:pPr>
            <w:r>
              <w:rPr>
                <w:sz w:val="20"/>
                <w:szCs w:val="20"/>
              </w:rPr>
              <w:t>Binoculars</w:t>
            </w:r>
          </w:p>
        </w:tc>
      </w:tr>
      <w:tr w:rsidR="00673191" w14:paraId="5DDCD94B" w14:textId="77777777" w:rsidTr="00673191">
        <w:tc>
          <w:tcPr>
            <w:tcW w:w="625" w:type="dxa"/>
          </w:tcPr>
          <w:p w14:paraId="66E6302D" w14:textId="77777777" w:rsidR="00673191" w:rsidRPr="00673191" w:rsidRDefault="00673191" w:rsidP="003C5BB8">
            <w:pPr>
              <w:rPr>
                <w:sz w:val="20"/>
                <w:szCs w:val="20"/>
              </w:rPr>
            </w:pPr>
          </w:p>
        </w:tc>
        <w:tc>
          <w:tcPr>
            <w:tcW w:w="4769" w:type="dxa"/>
          </w:tcPr>
          <w:p w14:paraId="27D32782" w14:textId="24BA7C30" w:rsidR="00673191" w:rsidRPr="00673191" w:rsidRDefault="00673191" w:rsidP="003C5BB8">
            <w:pPr>
              <w:rPr>
                <w:sz w:val="20"/>
                <w:szCs w:val="20"/>
              </w:rPr>
            </w:pPr>
            <w:r>
              <w:rPr>
                <w:sz w:val="20"/>
                <w:szCs w:val="20"/>
              </w:rPr>
              <w:t>Windshield</w:t>
            </w:r>
          </w:p>
        </w:tc>
        <w:tc>
          <w:tcPr>
            <w:tcW w:w="631" w:type="dxa"/>
          </w:tcPr>
          <w:p w14:paraId="6A9F750D" w14:textId="77777777" w:rsidR="00673191" w:rsidRPr="00673191" w:rsidRDefault="00673191" w:rsidP="003C5BB8">
            <w:pPr>
              <w:rPr>
                <w:sz w:val="20"/>
                <w:szCs w:val="20"/>
              </w:rPr>
            </w:pPr>
          </w:p>
        </w:tc>
        <w:tc>
          <w:tcPr>
            <w:tcW w:w="4765" w:type="dxa"/>
          </w:tcPr>
          <w:p w14:paraId="025A50DD" w14:textId="3416A28F" w:rsidR="00673191" w:rsidRPr="00673191" w:rsidRDefault="00673191" w:rsidP="003C5BB8">
            <w:pPr>
              <w:rPr>
                <w:sz w:val="20"/>
                <w:szCs w:val="20"/>
              </w:rPr>
            </w:pPr>
            <w:r>
              <w:rPr>
                <w:sz w:val="20"/>
                <w:szCs w:val="20"/>
              </w:rPr>
              <w:t>Telescope</w:t>
            </w:r>
          </w:p>
        </w:tc>
      </w:tr>
      <w:tr w:rsidR="00673191" w14:paraId="5BD53A3F" w14:textId="77777777" w:rsidTr="00673191">
        <w:tc>
          <w:tcPr>
            <w:tcW w:w="625" w:type="dxa"/>
          </w:tcPr>
          <w:p w14:paraId="7C88F620" w14:textId="77777777" w:rsidR="00673191" w:rsidRPr="00673191" w:rsidRDefault="00673191" w:rsidP="003C5BB8">
            <w:pPr>
              <w:rPr>
                <w:sz w:val="20"/>
                <w:szCs w:val="20"/>
              </w:rPr>
            </w:pPr>
          </w:p>
        </w:tc>
        <w:tc>
          <w:tcPr>
            <w:tcW w:w="4769" w:type="dxa"/>
          </w:tcPr>
          <w:p w14:paraId="2D571F57" w14:textId="7158CC7B" w:rsidR="00673191" w:rsidRPr="00673191" w:rsidRDefault="00673191" w:rsidP="003C5BB8">
            <w:pPr>
              <w:rPr>
                <w:sz w:val="20"/>
                <w:szCs w:val="20"/>
              </w:rPr>
            </w:pPr>
            <w:r>
              <w:rPr>
                <w:sz w:val="20"/>
                <w:szCs w:val="20"/>
              </w:rPr>
              <w:t>Side window of vehicle</w:t>
            </w:r>
          </w:p>
        </w:tc>
        <w:tc>
          <w:tcPr>
            <w:tcW w:w="631" w:type="dxa"/>
          </w:tcPr>
          <w:p w14:paraId="025A0DDF" w14:textId="77777777" w:rsidR="00673191" w:rsidRPr="00673191" w:rsidRDefault="00673191" w:rsidP="003C5BB8">
            <w:pPr>
              <w:rPr>
                <w:sz w:val="20"/>
                <w:szCs w:val="20"/>
              </w:rPr>
            </w:pPr>
          </w:p>
        </w:tc>
        <w:tc>
          <w:tcPr>
            <w:tcW w:w="4765" w:type="dxa"/>
          </w:tcPr>
          <w:p w14:paraId="53D2DF81" w14:textId="3AAC921C" w:rsidR="00673191" w:rsidRPr="00673191" w:rsidRDefault="00673191" w:rsidP="003C5BB8">
            <w:pPr>
              <w:rPr>
                <w:sz w:val="20"/>
                <w:szCs w:val="20"/>
              </w:rPr>
            </w:pPr>
            <w:r>
              <w:rPr>
                <w:sz w:val="20"/>
                <w:szCs w:val="20"/>
              </w:rPr>
              <w:t>Theodolite</w:t>
            </w:r>
          </w:p>
        </w:tc>
      </w:tr>
      <w:tr w:rsidR="00673191" w14:paraId="1EFF3A43" w14:textId="77777777" w:rsidTr="00673191">
        <w:tc>
          <w:tcPr>
            <w:tcW w:w="625" w:type="dxa"/>
          </w:tcPr>
          <w:p w14:paraId="1E286053" w14:textId="77777777" w:rsidR="00673191" w:rsidRPr="00673191" w:rsidRDefault="00673191" w:rsidP="003C5BB8">
            <w:pPr>
              <w:rPr>
                <w:sz w:val="20"/>
                <w:szCs w:val="20"/>
              </w:rPr>
            </w:pPr>
          </w:p>
        </w:tc>
        <w:tc>
          <w:tcPr>
            <w:tcW w:w="4769" w:type="dxa"/>
          </w:tcPr>
          <w:p w14:paraId="0E04170A" w14:textId="5043DCB7" w:rsidR="00673191" w:rsidRPr="00673191" w:rsidRDefault="00673191" w:rsidP="003C5BB8">
            <w:pPr>
              <w:rPr>
                <w:sz w:val="20"/>
                <w:szCs w:val="20"/>
              </w:rPr>
            </w:pPr>
            <w:r>
              <w:rPr>
                <w:sz w:val="20"/>
                <w:szCs w:val="20"/>
              </w:rPr>
              <w:t>Windowpane</w:t>
            </w:r>
          </w:p>
        </w:tc>
        <w:tc>
          <w:tcPr>
            <w:tcW w:w="631" w:type="dxa"/>
          </w:tcPr>
          <w:p w14:paraId="4DF487AA" w14:textId="77777777" w:rsidR="00673191" w:rsidRPr="00673191" w:rsidRDefault="00673191" w:rsidP="003C5BB8">
            <w:pPr>
              <w:rPr>
                <w:sz w:val="20"/>
                <w:szCs w:val="20"/>
              </w:rPr>
            </w:pPr>
          </w:p>
        </w:tc>
        <w:tc>
          <w:tcPr>
            <w:tcW w:w="4765" w:type="dxa"/>
          </w:tcPr>
          <w:p w14:paraId="390564F7" w14:textId="6D3DB24D" w:rsidR="00673191" w:rsidRPr="00673191" w:rsidRDefault="00673191" w:rsidP="003C5BB8">
            <w:pPr>
              <w:rPr>
                <w:sz w:val="20"/>
                <w:szCs w:val="20"/>
              </w:rPr>
            </w:pPr>
            <w:r>
              <w:rPr>
                <w:sz w:val="20"/>
                <w:szCs w:val="20"/>
              </w:rPr>
              <w:t>Other</w:t>
            </w:r>
          </w:p>
        </w:tc>
      </w:tr>
      <w:tr w:rsidR="00673191" w14:paraId="09966252" w14:textId="77777777" w:rsidTr="007B36BE">
        <w:tc>
          <w:tcPr>
            <w:tcW w:w="5394" w:type="dxa"/>
            <w:gridSpan w:val="2"/>
          </w:tcPr>
          <w:p w14:paraId="61A13DD2" w14:textId="17DF2838" w:rsidR="00673191" w:rsidRPr="00673191" w:rsidRDefault="00673191" w:rsidP="00673191">
            <w:pPr>
              <w:rPr>
                <w:sz w:val="20"/>
                <w:szCs w:val="20"/>
              </w:rPr>
            </w:pPr>
            <w:r w:rsidRPr="00673191">
              <w:rPr>
                <w:sz w:val="20"/>
                <w:szCs w:val="20"/>
              </w:rPr>
              <w:t>A.</w:t>
            </w:r>
            <w:r>
              <w:rPr>
                <w:sz w:val="20"/>
                <w:szCs w:val="20"/>
              </w:rPr>
              <w:t xml:space="preserve"> Do you ordinarily wear glasses?      </w:t>
            </w:r>
            <w:r w:rsidRPr="00673191">
              <w:rPr>
                <w:sz w:val="20"/>
                <w:szCs w:val="20"/>
                <w:bdr w:val="single" w:sz="4" w:space="0" w:color="auto"/>
              </w:rPr>
              <w:t xml:space="preserve">      </w:t>
            </w:r>
            <w:r>
              <w:rPr>
                <w:sz w:val="20"/>
                <w:szCs w:val="20"/>
              </w:rPr>
              <w:t xml:space="preserve">   YES       </w:t>
            </w:r>
            <w:r w:rsidRPr="00673191">
              <w:rPr>
                <w:sz w:val="20"/>
                <w:szCs w:val="20"/>
                <w:bdr w:val="single" w:sz="4" w:space="0" w:color="auto"/>
              </w:rPr>
              <w:t xml:space="preserve">      </w:t>
            </w:r>
            <w:r>
              <w:rPr>
                <w:sz w:val="20"/>
                <w:szCs w:val="20"/>
              </w:rPr>
              <w:t xml:space="preserve">  NO               </w:t>
            </w:r>
          </w:p>
        </w:tc>
        <w:tc>
          <w:tcPr>
            <w:tcW w:w="5396" w:type="dxa"/>
            <w:gridSpan w:val="2"/>
          </w:tcPr>
          <w:p w14:paraId="47BF1BB2" w14:textId="69E65FF0" w:rsidR="00673191" w:rsidRPr="00673191" w:rsidRDefault="00673191" w:rsidP="003C5BB8">
            <w:pPr>
              <w:rPr>
                <w:sz w:val="20"/>
                <w:szCs w:val="20"/>
              </w:rPr>
            </w:pPr>
            <w:r>
              <w:rPr>
                <w:sz w:val="20"/>
                <w:szCs w:val="20"/>
              </w:rPr>
              <w:t xml:space="preserve">B. Do you use reading glasses?      </w:t>
            </w:r>
            <w:r w:rsidRPr="00673191">
              <w:rPr>
                <w:sz w:val="20"/>
                <w:szCs w:val="20"/>
                <w:bdr w:val="single" w:sz="4" w:space="0" w:color="auto"/>
              </w:rPr>
              <w:t xml:space="preserve">      </w:t>
            </w:r>
            <w:r>
              <w:rPr>
                <w:sz w:val="20"/>
                <w:szCs w:val="20"/>
              </w:rPr>
              <w:t xml:space="preserve">  YES           </w:t>
            </w:r>
            <w:r w:rsidRPr="00673191">
              <w:rPr>
                <w:sz w:val="20"/>
                <w:szCs w:val="20"/>
                <w:bdr w:val="single" w:sz="4" w:space="0" w:color="auto"/>
              </w:rPr>
              <w:t xml:space="preserve">      </w:t>
            </w:r>
            <w:r>
              <w:rPr>
                <w:sz w:val="20"/>
                <w:szCs w:val="20"/>
              </w:rPr>
              <w:t xml:space="preserve">  NO                         </w:t>
            </w:r>
          </w:p>
        </w:tc>
      </w:tr>
      <w:tr w:rsidR="00486937" w14:paraId="5232D0CA" w14:textId="77777777" w:rsidTr="00E1701E">
        <w:tc>
          <w:tcPr>
            <w:tcW w:w="5394" w:type="dxa"/>
            <w:gridSpan w:val="2"/>
          </w:tcPr>
          <w:p w14:paraId="56B81FC2" w14:textId="1A062E97" w:rsidR="00486937" w:rsidRPr="00673191" w:rsidRDefault="00486937" w:rsidP="003C5BB8">
            <w:pPr>
              <w:rPr>
                <w:sz w:val="20"/>
                <w:szCs w:val="20"/>
              </w:rPr>
            </w:pPr>
            <w:r>
              <w:rPr>
                <w:sz w:val="20"/>
                <w:szCs w:val="20"/>
              </w:rPr>
              <w:t>18. What was your impression of the speed of the phenomenon?      Give estimate of speed _____________</w:t>
            </w:r>
          </w:p>
        </w:tc>
        <w:tc>
          <w:tcPr>
            <w:tcW w:w="5396" w:type="dxa"/>
            <w:gridSpan w:val="2"/>
          </w:tcPr>
          <w:p w14:paraId="5B0B0E5C" w14:textId="3064409D" w:rsidR="00486937" w:rsidRPr="00673191" w:rsidRDefault="00486937" w:rsidP="003C5BB8">
            <w:pPr>
              <w:rPr>
                <w:sz w:val="20"/>
                <w:szCs w:val="20"/>
              </w:rPr>
            </w:pPr>
            <w:r>
              <w:rPr>
                <w:sz w:val="20"/>
                <w:szCs w:val="20"/>
              </w:rPr>
              <w:t>19. What was your impression of the distance of the phenomenon?      Give estimate of distance ____________</w:t>
            </w:r>
          </w:p>
        </w:tc>
      </w:tr>
    </w:tbl>
    <w:p w14:paraId="5FC87ABB" w14:textId="77777777" w:rsidR="00435FC0" w:rsidRDefault="00435FC0" w:rsidP="003C5BB8"/>
    <w:p w14:paraId="1E9BAE8F" w14:textId="3BB9BE5B" w:rsidR="00486937" w:rsidRDefault="00486937" w:rsidP="003C5BB8">
      <w:r>
        <w:t>20. In order that we may obtain as clear a picture as possible of what you saw, describe in your own words a common object or objects which, when placed in the sky, similar to where you noted the phenomenon, would bear some resemblance to what you saw. Describe the similarities and differences between the common object and what you saw.</w:t>
      </w:r>
    </w:p>
    <w:p w14:paraId="4159949A" w14:textId="24A69FCE" w:rsidR="00486937" w:rsidRDefault="00486937" w:rsidP="003C5BB8"/>
    <w:p w14:paraId="274D5CBB" w14:textId="5DEB42EE" w:rsidR="00486937" w:rsidRDefault="00486937" w:rsidP="003C5BB8"/>
    <w:p w14:paraId="2A65C9BA" w14:textId="1DF8A6E2" w:rsidR="00486937" w:rsidRDefault="00486937" w:rsidP="003C5BB8"/>
    <w:p w14:paraId="6726FC6C" w14:textId="5DAEB0A5" w:rsidR="00486937" w:rsidRDefault="00486937" w:rsidP="003C5BB8"/>
    <w:p w14:paraId="11BB9BFC" w14:textId="3CA60E2B" w:rsidR="00486937" w:rsidRDefault="00486937" w:rsidP="003C5BB8"/>
    <w:p w14:paraId="497A62E2" w14:textId="77305B14" w:rsidR="002A3897" w:rsidRDefault="002A3897" w:rsidP="003C5BB8"/>
    <w:p w14:paraId="15230C73" w14:textId="77777777" w:rsidR="002A3897" w:rsidRDefault="002A3897" w:rsidP="003C5BB8"/>
    <w:p w14:paraId="0F694798" w14:textId="54EC4000" w:rsidR="00486937" w:rsidRDefault="00486937" w:rsidP="003C5BB8"/>
    <w:p w14:paraId="47849F75" w14:textId="38370285" w:rsidR="00486937" w:rsidRDefault="00486937" w:rsidP="00435FC0">
      <w:r>
        <w:t xml:space="preserve">21. Did you notice any odor, noise, or heat emanating from the phenomenon or any effect yourself, animals or machinery in the vicinity?     </w:t>
      </w:r>
      <w:r w:rsidRPr="00486937">
        <w:rPr>
          <w:bdr w:val="single" w:sz="4" w:space="0" w:color="auto"/>
        </w:rPr>
        <w:t xml:space="preserve">     </w:t>
      </w:r>
      <w:r>
        <w:t xml:space="preserve">   YES     </w:t>
      </w:r>
      <w:r w:rsidRPr="00486937">
        <w:rPr>
          <w:bdr w:val="single" w:sz="4" w:space="0" w:color="auto"/>
        </w:rPr>
        <w:t xml:space="preserve">     </w:t>
      </w:r>
      <w:r>
        <w:t xml:space="preserve">  NO    If “YES” describe:                                       </w:t>
      </w:r>
    </w:p>
    <w:p w14:paraId="2FC35876" w14:textId="74256A60" w:rsidR="00486937" w:rsidRDefault="00486937" w:rsidP="003C5BB8"/>
    <w:p w14:paraId="5A6ED7F7" w14:textId="695FF891" w:rsidR="00486937" w:rsidRDefault="00486937" w:rsidP="003C5BB8"/>
    <w:p w14:paraId="46860B61" w14:textId="7CA146C1" w:rsidR="00435FC0" w:rsidRDefault="00435FC0" w:rsidP="004E140E"/>
    <w:p w14:paraId="5224560B" w14:textId="77777777" w:rsidR="002A3897" w:rsidRDefault="002A3897" w:rsidP="004E140E"/>
    <w:p w14:paraId="35A94AE2" w14:textId="5280FF17" w:rsidR="00EA16DD" w:rsidRDefault="002A3897" w:rsidP="004E140E">
      <w:r>
        <w:t>21a.</w:t>
      </w:r>
      <w:r w:rsidR="00486937">
        <w:t xml:space="preserve"> </w:t>
      </w:r>
      <w:r w:rsidR="00EA16DD">
        <w:t xml:space="preserve">Did the phenomenon disturb the ground or leave any physical evidence?     </w:t>
      </w:r>
      <w:r w:rsidR="00EA16DD" w:rsidRPr="00EA16DD">
        <w:rPr>
          <w:bdr w:val="single" w:sz="4" w:space="0" w:color="auto"/>
        </w:rPr>
        <w:t xml:space="preserve">     </w:t>
      </w:r>
      <w:r w:rsidR="00EA16DD">
        <w:t xml:space="preserve">  YES     </w:t>
      </w:r>
      <w:r w:rsidR="00EA16DD" w:rsidRPr="00EA16DD">
        <w:rPr>
          <w:bdr w:val="single" w:sz="4" w:space="0" w:color="auto"/>
        </w:rPr>
        <w:t xml:space="preserve">     </w:t>
      </w:r>
      <w:r w:rsidR="00EA16DD">
        <w:t xml:space="preserve">   NO    If “YES” describe:</w:t>
      </w:r>
    </w:p>
    <w:p w14:paraId="3DC3C584" w14:textId="77777777" w:rsidR="00EA16DD" w:rsidRDefault="00EA16DD" w:rsidP="004E140E"/>
    <w:p w14:paraId="7528D80D" w14:textId="77777777" w:rsidR="00EA16DD" w:rsidRDefault="00EA16DD" w:rsidP="004E140E"/>
    <w:p w14:paraId="72536C04" w14:textId="77777777" w:rsidR="00EA16DD" w:rsidRDefault="00EA16DD" w:rsidP="004E140E"/>
    <w:p w14:paraId="619E04A3" w14:textId="77777777" w:rsidR="00EA16DD" w:rsidRDefault="00EA16DD" w:rsidP="004E140E"/>
    <w:p w14:paraId="5F8452CA" w14:textId="54E78F22" w:rsidR="004E140E" w:rsidRDefault="00EA16DD" w:rsidP="004E140E">
      <w:r>
        <w:t xml:space="preserve">22. </w:t>
      </w:r>
      <w:r w:rsidR="004E140E">
        <w:t>Have you ever seen this or a similar phenomenon before</w:t>
      </w:r>
      <w:bookmarkStart w:id="1" w:name="_Hlk42025839"/>
      <w:r w:rsidR="004E140E">
        <w:t xml:space="preserve">?       </w:t>
      </w:r>
      <w:r w:rsidR="004E140E" w:rsidRPr="004E140E">
        <w:rPr>
          <w:bdr w:val="single" w:sz="4" w:space="0" w:color="auto"/>
        </w:rPr>
        <w:t xml:space="preserve">     </w:t>
      </w:r>
      <w:r w:rsidR="004E140E">
        <w:t xml:space="preserve">  YES       </w:t>
      </w:r>
      <w:r w:rsidR="004E140E" w:rsidRPr="004E140E">
        <w:rPr>
          <w:bdr w:val="single" w:sz="4" w:space="0" w:color="auto"/>
        </w:rPr>
        <w:t xml:space="preserve">     </w:t>
      </w:r>
      <w:r w:rsidR="004E140E">
        <w:t xml:space="preserve">  NO        </w:t>
      </w:r>
      <w:bookmarkEnd w:id="1"/>
      <w:r w:rsidR="004E140E">
        <w:t xml:space="preserve">If “YES” Give date and location.    </w:t>
      </w:r>
    </w:p>
    <w:p w14:paraId="3E8B7896" w14:textId="77777777" w:rsidR="004E140E" w:rsidRDefault="004E140E" w:rsidP="004E140E"/>
    <w:p w14:paraId="4EB45F3E" w14:textId="77777777" w:rsidR="004E140E" w:rsidRDefault="004E140E" w:rsidP="004E140E"/>
    <w:p w14:paraId="4AAF7D92" w14:textId="7432EC64" w:rsidR="00EA552C" w:rsidRDefault="004E140E" w:rsidP="004E140E">
      <w:r>
        <w:t xml:space="preserve">23. Was anyone with you at the time you saw the phenomenon?      </w:t>
      </w:r>
      <w:r w:rsidRPr="004E140E">
        <w:rPr>
          <w:bdr w:val="single" w:sz="4" w:space="0" w:color="auto"/>
        </w:rPr>
        <w:t xml:space="preserve">     </w:t>
      </w:r>
      <w:r>
        <w:t xml:space="preserve">  YES       </w:t>
      </w:r>
      <w:r w:rsidRPr="004E140E">
        <w:rPr>
          <w:bdr w:val="single" w:sz="4" w:space="0" w:color="auto"/>
        </w:rPr>
        <w:t xml:space="preserve">     </w:t>
      </w:r>
      <w:r>
        <w:t xml:space="preserve">  NO     </w:t>
      </w:r>
    </w:p>
    <w:p w14:paraId="68CD68B0" w14:textId="58D6DA89" w:rsidR="004E140E" w:rsidRDefault="00EA552C" w:rsidP="004E140E">
      <w:r>
        <w:t xml:space="preserve">        </w:t>
      </w:r>
      <w:r w:rsidR="004E140E">
        <w:t xml:space="preserve">If “YES”, Did they see it too?       </w:t>
      </w:r>
      <w:r w:rsidR="004E140E" w:rsidRPr="004E140E">
        <w:rPr>
          <w:bdr w:val="single" w:sz="4" w:space="0" w:color="auto"/>
        </w:rPr>
        <w:t xml:space="preserve">     </w:t>
      </w:r>
      <w:r w:rsidR="004E140E">
        <w:t xml:space="preserve">  YES       </w:t>
      </w:r>
      <w:r w:rsidR="004E140E" w:rsidRPr="004E140E">
        <w:rPr>
          <w:bdr w:val="single" w:sz="4" w:space="0" w:color="auto"/>
        </w:rPr>
        <w:t xml:space="preserve">     </w:t>
      </w:r>
      <w:r w:rsidR="004E140E">
        <w:t xml:space="preserve">  NO          </w:t>
      </w:r>
    </w:p>
    <w:p w14:paraId="5FDEEA52" w14:textId="4093766C" w:rsidR="004E140E" w:rsidRDefault="00EA552C" w:rsidP="00EA552C">
      <w:r>
        <w:t xml:space="preserve">23a. </w:t>
      </w:r>
      <w:r w:rsidR="004E140E">
        <w:t>List their names and addresses</w:t>
      </w:r>
    </w:p>
    <w:p w14:paraId="55FF4F1C" w14:textId="4E155361" w:rsidR="00435FC0" w:rsidRDefault="00435FC0" w:rsidP="00435FC0"/>
    <w:p w14:paraId="232C7F5D" w14:textId="77777777" w:rsidR="00435FC0" w:rsidRDefault="00435FC0" w:rsidP="00435FC0"/>
    <w:p w14:paraId="1F2BED0C" w14:textId="4E2177B2" w:rsidR="004E140E" w:rsidRDefault="004E140E" w:rsidP="00435FC0"/>
    <w:p w14:paraId="74F9D907" w14:textId="77777777" w:rsidR="004E140E" w:rsidRDefault="004E140E" w:rsidP="00435FC0"/>
    <w:p w14:paraId="5450526B" w14:textId="77777777" w:rsidR="004E140E" w:rsidRDefault="004E140E" w:rsidP="00435FC0"/>
    <w:tbl>
      <w:tblPr>
        <w:tblStyle w:val="TableGrid"/>
        <w:tblW w:w="0" w:type="auto"/>
        <w:tblLook w:val="04A0" w:firstRow="1" w:lastRow="0" w:firstColumn="1" w:lastColumn="0" w:noHBand="0" w:noVBand="1"/>
      </w:tblPr>
      <w:tblGrid>
        <w:gridCol w:w="5845"/>
        <w:gridCol w:w="1800"/>
        <w:gridCol w:w="630"/>
        <w:gridCol w:w="990"/>
        <w:gridCol w:w="630"/>
        <w:gridCol w:w="895"/>
      </w:tblGrid>
      <w:tr w:rsidR="004E140E" w14:paraId="22727821" w14:textId="77777777" w:rsidTr="004E140E">
        <w:tc>
          <w:tcPr>
            <w:tcW w:w="10790" w:type="dxa"/>
            <w:gridSpan w:val="6"/>
          </w:tcPr>
          <w:p w14:paraId="3B64BB4E" w14:textId="65F880AD" w:rsidR="004E140E" w:rsidRPr="004E140E" w:rsidRDefault="004E140E" w:rsidP="004E140E">
            <w:pPr>
              <w:rPr>
                <w:sz w:val="20"/>
                <w:szCs w:val="20"/>
              </w:rPr>
            </w:pPr>
            <w:r>
              <w:rPr>
                <w:sz w:val="20"/>
                <w:szCs w:val="20"/>
              </w:rPr>
              <w:t>24.                                                           Give the following information about yourself</w:t>
            </w:r>
          </w:p>
        </w:tc>
      </w:tr>
      <w:tr w:rsidR="004E140E" w14:paraId="26E51FBD" w14:textId="77777777" w:rsidTr="004E140E">
        <w:tc>
          <w:tcPr>
            <w:tcW w:w="10790" w:type="dxa"/>
            <w:gridSpan w:val="6"/>
          </w:tcPr>
          <w:p w14:paraId="5195B59C" w14:textId="77777777" w:rsidR="004E140E" w:rsidRDefault="004E140E" w:rsidP="004E140E">
            <w:pPr>
              <w:rPr>
                <w:sz w:val="20"/>
                <w:szCs w:val="20"/>
              </w:rPr>
            </w:pPr>
            <w:r>
              <w:rPr>
                <w:sz w:val="20"/>
                <w:szCs w:val="20"/>
              </w:rPr>
              <w:t>Last name, First name, Middle name</w:t>
            </w:r>
          </w:p>
          <w:p w14:paraId="7BE8B607" w14:textId="77777777" w:rsidR="004E140E" w:rsidRDefault="004E140E" w:rsidP="004E140E">
            <w:pPr>
              <w:rPr>
                <w:sz w:val="20"/>
                <w:szCs w:val="20"/>
              </w:rPr>
            </w:pPr>
          </w:p>
          <w:p w14:paraId="1C7746D5" w14:textId="77651522" w:rsidR="004E140E" w:rsidRPr="004E140E" w:rsidRDefault="004E140E" w:rsidP="004E140E">
            <w:pPr>
              <w:rPr>
                <w:sz w:val="20"/>
                <w:szCs w:val="20"/>
              </w:rPr>
            </w:pPr>
          </w:p>
        </w:tc>
      </w:tr>
      <w:tr w:rsidR="004E140E" w14:paraId="65DE9045" w14:textId="77777777" w:rsidTr="004E140E">
        <w:tc>
          <w:tcPr>
            <w:tcW w:w="10790" w:type="dxa"/>
            <w:gridSpan w:val="6"/>
          </w:tcPr>
          <w:p w14:paraId="06E21B4D" w14:textId="77777777" w:rsidR="004E140E" w:rsidRDefault="004E140E" w:rsidP="004E140E">
            <w:pPr>
              <w:rPr>
                <w:i/>
                <w:iCs/>
                <w:sz w:val="20"/>
                <w:szCs w:val="20"/>
              </w:rPr>
            </w:pPr>
            <w:r>
              <w:rPr>
                <w:sz w:val="20"/>
                <w:szCs w:val="20"/>
              </w:rPr>
              <w:t xml:space="preserve">Address </w:t>
            </w:r>
            <w:r w:rsidRPr="004E140E">
              <w:rPr>
                <w:i/>
                <w:iCs/>
                <w:sz w:val="20"/>
                <w:szCs w:val="20"/>
              </w:rPr>
              <w:t>(Street, City, State and Zip Code)</w:t>
            </w:r>
          </w:p>
          <w:p w14:paraId="054856C6" w14:textId="77777777" w:rsidR="005E0DE4" w:rsidRDefault="005E0DE4" w:rsidP="004E140E">
            <w:pPr>
              <w:rPr>
                <w:i/>
                <w:iCs/>
                <w:sz w:val="20"/>
                <w:szCs w:val="20"/>
              </w:rPr>
            </w:pPr>
          </w:p>
          <w:p w14:paraId="7B320CF5" w14:textId="77777777" w:rsidR="005E0DE4" w:rsidRDefault="005E0DE4" w:rsidP="004E140E">
            <w:pPr>
              <w:rPr>
                <w:i/>
                <w:iCs/>
                <w:sz w:val="20"/>
                <w:szCs w:val="20"/>
              </w:rPr>
            </w:pPr>
          </w:p>
          <w:p w14:paraId="3EFF5EA4" w14:textId="43359F6E" w:rsidR="005E0DE4" w:rsidRPr="004E140E" w:rsidRDefault="005E0DE4" w:rsidP="004E140E">
            <w:pPr>
              <w:rPr>
                <w:sz w:val="20"/>
                <w:szCs w:val="20"/>
              </w:rPr>
            </w:pPr>
          </w:p>
        </w:tc>
      </w:tr>
      <w:tr w:rsidR="005E0DE4" w14:paraId="20B3EB7B" w14:textId="77777777" w:rsidTr="005E0DE4">
        <w:tc>
          <w:tcPr>
            <w:tcW w:w="5845" w:type="dxa"/>
          </w:tcPr>
          <w:p w14:paraId="4EF2BF75" w14:textId="77777777" w:rsidR="005E0DE4" w:rsidRDefault="005E0DE4" w:rsidP="004E140E">
            <w:pPr>
              <w:rPr>
                <w:i/>
                <w:iCs/>
                <w:sz w:val="20"/>
                <w:szCs w:val="20"/>
              </w:rPr>
            </w:pPr>
            <w:r>
              <w:rPr>
                <w:sz w:val="20"/>
                <w:szCs w:val="20"/>
              </w:rPr>
              <w:t xml:space="preserve">Telephone </w:t>
            </w:r>
            <w:r w:rsidRPr="005E0DE4">
              <w:rPr>
                <w:i/>
                <w:iCs/>
                <w:sz w:val="20"/>
                <w:szCs w:val="20"/>
              </w:rPr>
              <w:t>(Area Code and number)</w:t>
            </w:r>
          </w:p>
        </w:tc>
        <w:tc>
          <w:tcPr>
            <w:tcW w:w="1800" w:type="dxa"/>
          </w:tcPr>
          <w:p w14:paraId="06546AB6" w14:textId="12CA7FE0" w:rsidR="005E0DE4" w:rsidRPr="004E140E" w:rsidRDefault="005E0DE4" w:rsidP="004E140E">
            <w:pPr>
              <w:rPr>
                <w:sz w:val="20"/>
                <w:szCs w:val="20"/>
              </w:rPr>
            </w:pPr>
            <w:r>
              <w:rPr>
                <w:sz w:val="20"/>
                <w:szCs w:val="20"/>
              </w:rPr>
              <w:t>Age</w:t>
            </w:r>
          </w:p>
        </w:tc>
        <w:tc>
          <w:tcPr>
            <w:tcW w:w="630" w:type="dxa"/>
          </w:tcPr>
          <w:p w14:paraId="6F8E79B8" w14:textId="77777777" w:rsidR="005E0DE4" w:rsidRPr="004E140E" w:rsidRDefault="005E0DE4" w:rsidP="004E140E">
            <w:pPr>
              <w:rPr>
                <w:sz w:val="20"/>
                <w:szCs w:val="20"/>
              </w:rPr>
            </w:pPr>
          </w:p>
        </w:tc>
        <w:tc>
          <w:tcPr>
            <w:tcW w:w="990" w:type="dxa"/>
          </w:tcPr>
          <w:p w14:paraId="5D6FC9DD" w14:textId="77777777" w:rsidR="005E0DE4" w:rsidRDefault="005E0DE4" w:rsidP="004E140E">
            <w:pPr>
              <w:rPr>
                <w:sz w:val="20"/>
                <w:szCs w:val="20"/>
              </w:rPr>
            </w:pPr>
          </w:p>
          <w:p w14:paraId="47E06B20" w14:textId="23297487" w:rsidR="005E0DE4" w:rsidRPr="004E140E" w:rsidRDefault="005E0DE4" w:rsidP="004E140E">
            <w:pPr>
              <w:rPr>
                <w:sz w:val="20"/>
                <w:szCs w:val="20"/>
              </w:rPr>
            </w:pPr>
            <w:r>
              <w:rPr>
                <w:sz w:val="20"/>
                <w:szCs w:val="20"/>
              </w:rPr>
              <w:t>Male</w:t>
            </w:r>
          </w:p>
        </w:tc>
        <w:tc>
          <w:tcPr>
            <w:tcW w:w="630" w:type="dxa"/>
          </w:tcPr>
          <w:p w14:paraId="077A7808" w14:textId="77777777" w:rsidR="005E0DE4" w:rsidRPr="004E140E" w:rsidRDefault="005E0DE4" w:rsidP="004E140E">
            <w:pPr>
              <w:rPr>
                <w:sz w:val="20"/>
                <w:szCs w:val="20"/>
              </w:rPr>
            </w:pPr>
          </w:p>
        </w:tc>
        <w:tc>
          <w:tcPr>
            <w:tcW w:w="895" w:type="dxa"/>
          </w:tcPr>
          <w:p w14:paraId="1D7E3444" w14:textId="77777777" w:rsidR="005E0DE4" w:rsidRDefault="005E0DE4" w:rsidP="004E140E">
            <w:pPr>
              <w:rPr>
                <w:sz w:val="20"/>
                <w:szCs w:val="20"/>
              </w:rPr>
            </w:pPr>
          </w:p>
          <w:p w14:paraId="265186FA" w14:textId="6840A270" w:rsidR="005E0DE4" w:rsidRPr="004E140E" w:rsidRDefault="005E0DE4" w:rsidP="004E140E">
            <w:pPr>
              <w:rPr>
                <w:sz w:val="20"/>
                <w:szCs w:val="20"/>
              </w:rPr>
            </w:pPr>
            <w:r>
              <w:rPr>
                <w:sz w:val="20"/>
                <w:szCs w:val="20"/>
              </w:rPr>
              <w:t>Female</w:t>
            </w:r>
          </w:p>
        </w:tc>
      </w:tr>
    </w:tbl>
    <w:p w14:paraId="0EB282A9" w14:textId="0C5042BC" w:rsidR="00486937" w:rsidRDefault="005E0DE4" w:rsidP="005E0DE4">
      <w:r>
        <w:t>Indicate additional information including occupation and any experience which may be pertinent.</w:t>
      </w:r>
    </w:p>
    <w:p w14:paraId="7E1CCB88" w14:textId="31B92B2D" w:rsidR="005E0DE4" w:rsidRDefault="005E0DE4" w:rsidP="005E0DE4"/>
    <w:p w14:paraId="27BA201C" w14:textId="7D1EE56D" w:rsidR="005E0DE4" w:rsidRDefault="005E0DE4" w:rsidP="005E0DE4"/>
    <w:p w14:paraId="3BEC8700" w14:textId="77777777" w:rsidR="00435FC0" w:rsidRDefault="00435FC0" w:rsidP="005E0DE4"/>
    <w:p w14:paraId="71E0EB3C" w14:textId="5CAD5116" w:rsidR="005E0DE4" w:rsidRDefault="005E0DE4" w:rsidP="005E0DE4"/>
    <w:p w14:paraId="000C8F3D" w14:textId="7CDFCD41" w:rsidR="005E0DE4" w:rsidRDefault="005E0DE4" w:rsidP="005E0DE4"/>
    <w:p w14:paraId="113D5F94" w14:textId="036AA3BB" w:rsidR="005E0DE4" w:rsidRDefault="005E0DE4" w:rsidP="005E0DE4"/>
    <w:p w14:paraId="6566A377" w14:textId="77777777" w:rsidR="00435FC0" w:rsidRDefault="00435FC0" w:rsidP="005E0DE4"/>
    <w:p w14:paraId="640B8207" w14:textId="28882388" w:rsidR="005E0DE4" w:rsidRDefault="005E0DE4" w:rsidP="005E0DE4"/>
    <w:p w14:paraId="09C7DBD8" w14:textId="30600D5E" w:rsidR="005E0DE4" w:rsidRDefault="005E0DE4" w:rsidP="00435FC0">
      <w:pPr>
        <w:pBdr>
          <w:top w:val="single" w:sz="4" w:space="1" w:color="auto"/>
        </w:pBdr>
      </w:pPr>
      <w:r>
        <w:t>25. When and to whom did you report that you had sighted this phenomenon?</w:t>
      </w:r>
    </w:p>
    <w:p w14:paraId="6FED96DA" w14:textId="64C3F011" w:rsidR="005E0DE4" w:rsidRDefault="005E0DE4" w:rsidP="005E0DE4"/>
    <w:p w14:paraId="7463EAFA" w14:textId="7D35E622" w:rsidR="005E0DE4" w:rsidRDefault="005E0DE4" w:rsidP="005E0DE4">
      <w:r>
        <w:t>Name_____________________________________ Day____________ Month________________ Year____________</w:t>
      </w:r>
    </w:p>
    <w:p w14:paraId="18BFF8FA" w14:textId="7C03EDAD" w:rsidR="005E0DE4" w:rsidRDefault="005E0DE4" w:rsidP="00435FC0">
      <w:pPr>
        <w:pBdr>
          <w:top w:val="single" w:sz="4" w:space="1" w:color="auto"/>
        </w:pBdr>
      </w:pPr>
      <w:r>
        <w:t>26. Date you completed this questionnaire.</w:t>
      </w:r>
    </w:p>
    <w:p w14:paraId="76E9827A" w14:textId="77777777" w:rsidR="00435FC0" w:rsidRDefault="005E0DE4" w:rsidP="00435FC0">
      <w:r>
        <w:t xml:space="preserve">                                                                                            Day ____________ Month _______________ Year_____________</w:t>
      </w:r>
    </w:p>
    <w:p w14:paraId="208CE1CE" w14:textId="640A36E9" w:rsidR="005E0DE4" w:rsidRDefault="005E0DE4" w:rsidP="00435FC0">
      <w:r>
        <w:lastRenderedPageBreak/>
        <w:t>27. Information which you feel is pertinent, but which is not adequately covered in this questionnaire.</w:t>
      </w:r>
    </w:p>
    <w:p w14:paraId="02DADE2D" w14:textId="58A6FB3D" w:rsidR="005E0DE4" w:rsidRDefault="005E0DE4" w:rsidP="005E0DE4">
      <w:r>
        <w:t xml:space="preserve">       Alternatively provide a narrative explanation of the sighting.</w:t>
      </w:r>
    </w:p>
    <w:p w14:paraId="62AB809A" w14:textId="68716CBC" w:rsidR="005E0DE4" w:rsidRDefault="005E0DE4" w:rsidP="005E0DE4"/>
    <w:p w14:paraId="62654B80" w14:textId="630E5A38" w:rsidR="005E0DE4" w:rsidRDefault="005E0DE4" w:rsidP="005E0DE4"/>
    <w:p w14:paraId="0D048B66" w14:textId="77777777" w:rsidR="005E0DE4" w:rsidRPr="00284255" w:rsidRDefault="005E0DE4" w:rsidP="005E0DE4"/>
    <w:sectPr w:rsidR="005E0DE4" w:rsidRPr="00284255" w:rsidSect="007E0DF0">
      <w:pgSz w:w="12240" w:h="15840"/>
      <w:pgMar w:top="720" w:right="720" w:bottom="1008"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05D59"/>
    <w:multiLevelType w:val="hybridMultilevel"/>
    <w:tmpl w:val="23B8C5C8"/>
    <w:lvl w:ilvl="0" w:tplc="18222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8015C"/>
    <w:multiLevelType w:val="hybridMultilevel"/>
    <w:tmpl w:val="D736F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E1879"/>
    <w:multiLevelType w:val="hybridMultilevel"/>
    <w:tmpl w:val="D604C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E3EF4"/>
    <w:multiLevelType w:val="hybridMultilevel"/>
    <w:tmpl w:val="E752C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263215"/>
    <w:multiLevelType w:val="hybridMultilevel"/>
    <w:tmpl w:val="AF387E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AF0E26"/>
    <w:multiLevelType w:val="hybridMultilevel"/>
    <w:tmpl w:val="56B03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521BDC"/>
    <w:multiLevelType w:val="hybridMultilevel"/>
    <w:tmpl w:val="E364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7F6DB7"/>
    <w:multiLevelType w:val="hybridMultilevel"/>
    <w:tmpl w:val="90F23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3012F6"/>
    <w:multiLevelType w:val="hybridMultilevel"/>
    <w:tmpl w:val="23D62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D34E92"/>
    <w:multiLevelType w:val="hybridMultilevel"/>
    <w:tmpl w:val="7C623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7"/>
  </w:num>
  <w:num w:numId="6">
    <w:abstractNumId w:val="8"/>
  </w:num>
  <w:num w:numId="7">
    <w:abstractNumId w:val="3"/>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1A1"/>
    <w:rsid w:val="00060DC1"/>
    <w:rsid w:val="00091644"/>
    <w:rsid w:val="000F6D0C"/>
    <w:rsid w:val="00122B75"/>
    <w:rsid w:val="001B379C"/>
    <w:rsid w:val="002265BB"/>
    <w:rsid w:val="00280908"/>
    <w:rsid w:val="00284255"/>
    <w:rsid w:val="002A3897"/>
    <w:rsid w:val="00321E5B"/>
    <w:rsid w:val="003C5BB8"/>
    <w:rsid w:val="003E1F2C"/>
    <w:rsid w:val="00434857"/>
    <w:rsid w:val="00435FC0"/>
    <w:rsid w:val="00486937"/>
    <w:rsid w:val="004E140E"/>
    <w:rsid w:val="004F605A"/>
    <w:rsid w:val="00512AED"/>
    <w:rsid w:val="00573AE2"/>
    <w:rsid w:val="00592556"/>
    <w:rsid w:val="005E0DE4"/>
    <w:rsid w:val="006661CD"/>
    <w:rsid w:val="00673191"/>
    <w:rsid w:val="006A4F7E"/>
    <w:rsid w:val="006B5428"/>
    <w:rsid w:val="00765201"/>
    <w:rsid w:val="007E0DF0"/>
    <w:rsid w:val="0088768B"/>
    <w:rsid w:val="008B3A99"/>
    <w:rsid w:val="00903BD0"/>
    <w:rsid w:val="009521A1"/>
    <w:rsid w:val="00985FAA"/>
    <w:rsid w:val="00A55AD0"/>
    <w:rsid w:val="00B2639A"/>
    <w:rsid w:val="00C0349F"/>
    <w:rsid w:val="00C22FAC"/>
    <w:rsid w:val="00CC650A"/>
    <w:rsid w:val="00E849DB"/>
    <w:rsid w:val="00EA16DD"/>
    <w:rsid w:val="00EA552C"/>
    <w:rsid w:val="00F226FA"/>
    <w:rsid w:val="00FA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4CB2"/>
  <w15:chartTrackingRefBased/>
  <w15:docId w15:val="{6A6B6277-A664-4F93-BB57-142590DC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55"/>
    <w:pPr>
      <w:ind w:left="720"/>
      <w:contextualSpacing/>
    </w:pPr>
  </w:style>
  <w:style w:type="table" w:styleId="TableGrid">
    <w:name w:val="Table Grid"/>
    <w:basedOn w:val="TableNormal"/>
    <w:uiPriority w:val="39"/>
    <w:rsid w:val="00A55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22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8</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Janowski</dc:creator>
  <cp:keywords/>
  <dc:description/>
  <cp:lastModifiedBy>Edward Janowski</cp:lastModifiedBy>
  <cp:revision>11</cp:revision>
  <dcterms:created xsi:type="dcterms:W3CDTF">2019-09-07T18:27:00Z</dcterms:created>
  <dcterms:modified xsi:type="dcterms:W3CDTF">2020-06-03T02:36:00Z</dcterms:modified>
</cp:coreProperties>
</file>